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11" w:rsidRPr="00702A11" w:rsidRDefault="00702A11" w:rsidP="00702A11">
      <w:pPr>
        <w:spacing w:after="0" w:line="240" w:lineRule="auto"/>
        <w:jc w:val="center"/>
        <w:rPr>
          <w:rFonts w:ascii="Arial" w:eastAsia="Times New Roman" w:hAnsi="Arial" w:cs="Arial"/>
          <w:color w:val="000000"/>
          <w:sz w:val="18"/>
          <w:szCs w:val="18"/>
          <w:lang w:eastAsia="ru-RU"/>
        </w:rPr>
      </w:pPr>
      <w:r w:rsidRPr="00702A11">
        <w:rPr>
          <w:rFonts w:ascii="Arial" w:eastAsia="Times New Roman" w:hAnsi="Arial" w:cs="Arial"/>
          <w:b/>
          <w:bCs/>
          <w:color w:val="000000"/>
          <w:sz w:val="30"/>
          <w:szCs w:val="30"/>
          <w:lang w:eastAsia="ru-RU"/>
        </w:rPr>
        <w:t>СОБРАНИЕ ДЕПУТАТОВ</w:t>
      </w:r>
    </w:p>
    <w:p w:rsidR="00702A11" w:rsidRPr="00702A11" w:rsidRDefault="00702A11" w:rsidP="00702A11">
      <w:pPr>
        <w:spacing w:after="0" w:line="240" w:lineRule="auto"/>
        <w:jc w:val="center"/>
        <w:rPr>
          <w:rFonts w:ascii="Arial" w:eastAsia="Times New Roman" w:hAnsi="Arial" w:cs="Arial"/>
          <w:color w:val="000000"/>
          <w:sz w:val="18"/>
          <w:szCs w:val="18"/>
          <w:lang w:eastAsia="ru-RU"/>
        </w:rPr>
      </w:pPr>
      <w:r w:rsidRPr="00702A11">
        <w:rPr>
          <w:rFonts w:ascii="Arial" w:eastAsia="Times New Roman" w:hAnsi="Arial" w:cs="Arial"/>
          <w:b/>
          <w:bCs/>
          <w:color w:val="000000"/>
          <w:sz w:val="30"/>
          <w:szCs w:val="30"/>
          <w:lang w:eastAsia="ru-RU"/>
        </w:rPr>
        <w:t>РУСАНОВСКОГО СЕЛЬСОВЕТА</w:t>
      </w:r>
    </w:p>
    <w:p w:rsidR="00702A11" w:rsidRPr="00702A11" w:rsidRDefault="00702A11" w:rsidP="00702A11">
      <w:pPr>
        <w:spacing w:after="0" w:line="240" w:lineRule="auto"/>
        <w:jc w:val="center"/>
        <w:rPr>
          <w:rFonts w:ascii="Arial" w:eastAsia="Times New Roman" w:hAnsi="Arial" w:cs="Arial"/>
          <w:color w:val="000000"/>
          <w:sz w:val="18"/>
          <w:szCs w:val="18"/>
          <w:lang w:eastAsia="ru-RU"/>
        </w:rPr>
      </w:pPr>
      <w:r w:rsidRPr="00702A11">
        <w:rPr>
          <w:rFonts w:ascii="Arial" w:eastAsia="Times New Roman" w:hAnsi="Arial" w:cs="Arial"/>
          <w:b/>
          <w:bCs/>
          <w:color w:val="000000"/>
          <w:sz w:val="30"/>
          <w:szCs w:val="30"/>
          <w:lang w:eastAsia="ru-RU"/>
        </w:rPr>
        <w:t>ЧЕРЕМИСИНОВСКОГО РАЙОНА КУРСКОЙ ОБЛАСТИ</w:t>
      </w:r>
    </w:p>
    <w:p w:rsidR="00702A11" w:rsidRPr="00702A11" w:rsidRDefault="00702A11" w:rsidP="00702A11">
      <w:pPr>
        <w:spacing w:after="0" w:line="240" w:lineRule="auto"/>
        <w:jc w:val="center"/>
        <w:rPr>
          <w:rFonts w:ascii="Arial" w:eastAsia="Times New Roman" w:hAnsi="Arial" w:cs="Arial"/>
          <w:color w:val="000000"/>
          <w:sz w:val="18"/>
          <w:szCs w:val="18"/>
          <w:lang w:eastAsia="ru-RU"/>
        </w:rPr>
      </w:pPr>
      <w:r w:rsidRPr="00702A11">
        <w:rPr>
          <w:rFonts w:ascii="Arial" w:eastAsia="Times New Roman" w:hAnsi="Arial" w:cs="Arial"/>
          <w:b/>
          <w:bCs/>
          <w:color w:val="000000"/>
          <w:sz w:val="30"/>
          <w:szCs w:val="30"/>
          <w:lang w:eastAsia="ru-RU"/>
        </w:rPr>
        <w:t> </w:t>
      </w:r>
    </w:p>
    <w:p w:rsidR="00702A11" w:rsidRPr="00702A11" w:rsidRDefault="00702A11" w:rsidP="00702A11">
      <w:pPr>
        <w:spacing w:after="0" w:line="240" w:lineRule="auto"/>
        <w:jc w:val="center"/>
        <w:rPr>
          <w:rFonts w:ascii="Arial" w:eastAsia="Times New Roman" w:hAnsi="Arial" w:cs="Arial"/>
          <w:color w:val="000000"/>
          <w:sz w:val="18"/>
          <w:szCs w:val="18"/>
          <w:lang w:eastAsia="ru-RU"/>
        </w:rPr>
      </w:pPr>
      <w:r w:rsidRPr="00702A11">
        <w:rPr>
          <w:rFonts w:ascii="Arial" w:eastAsia="Times New Roman" w:hAnsi="Arial" w:cs="Arial"/>
          <w:b/>
          <w:bCs/>
          <w:color w:val="000000"/>
          <w:sz w:val="30"/>
          <w:szCs w:val="30"/>
          <w:lang w:eastAsia="ru-RU"/>
        </w:rPr>
        <w:t>РЕШЕНИЕ</w:t>
      </w:r>
    </w:p>
    <w:p w:rsidR="00702A11" w:rsidRPr="00702A11" w:rsidRDefault="00702A11" w:rsidP="00702A11">
      <w:pPr>
        <w:spacing w:after="0" w:line="240" w:lineRule="auto"/>
        <w:jc w:val="center"/>
        <w:rPr>
          <w:rFonts w:ascii="Arial" w:eastAsia="Times New Roman" w:hAnsi="Arial" w:cs="Arial"/>
          <w:color w:val="000000"/>
          <w:sz w:val="18"/>
          <w:szCs w:val="18"/>
          <w:lang w:eastAsia="ru-RU"/>
        </w:rPr>
      </w:pPr>
      <w:r w:rsidRPr="00702A11">
        <w:rPr>
          <w:rFonts w:ascii="Arial" w:eastAsia="Times New Roman" w:hAnsi="Arial" w:cs="Arial"/>
          <w:b/>
          <w:bCs/>
          <w:color w:val="000000"/>
          <w:sz w:val="30"/>
          <w:szCs w:val="30"/>
          <w:lang w:eastAsia="ru-RU"/>
        </w:rPr>
        <w:t>от 22.11.2010 г. № 3.1</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436"/>
        <w:jc w:val="center"/>
        <w:rPr>
          <w:rFonts w:ascii="Arial" w:eastAsia="Times New Roman" w:hAnsi="Arial" w:cs="Arial"/>
          <w:color w:val="000000"/>
          <w:sz w:val="18"/>
          <w:szCs w:val="18"/>
          <w:lang w:eastAsia="ru-RU"/>
        </w:rPr>
      </w:pPr>
      <w:r w:rsidRPr="00702A11">
        <w:rPr>
          <w:rFonts w:ascii="Arial" w:eastAsia="Times New Roman" w:hAnsi="Arial" w:cs="Arial"/>
          <w:b/>
          <w:bCs/>
          <w:color w:val="000000"/>
          <w:sz w:val="32"/>
          <w:szCs w:val="32"/>
          <w:lang w:eastAsia="ru-RU"/>
        </w:rPr>
        <w:t>О ПРИНЯТИИ УСТАВА МУНИЦИПАЛЬНОГО ОБРАЗОВАНИЯ «РУСАНОВСКИЙ СЕЛЬСОВЕТ» ЧЕРЕМИСИНОВСКОГО РАЙОНА КУРСКОЙ ОБЛАСТИ</w:t>
      </w:r>
    </w:p>
    <w:p w:rsidR="00702A11" w:rsidRPr="00702A11" w:rsidRDefault="00702A11" w:rsidP="00702A11">
      <w:pPr>
        <w:spacing w:after="0" w:line="240" w:lineRule="auto"/>
        <w:ind w:firstLine="436"/>
        <w:jc w:val="center"/>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436"/>
        <w:jc w:val="center"/>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Собрание депутатов Русановского сельсовета Черемисиновского района РЕШИЛО:</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Принять прилагаемый </w:t>
      </w:r>
      <w:hyperlink r:id="rId5" w:tgtFrame="_blank" w:history="1">
        <w:r w:rsidRPr="00702A11">
          <w:rPr>
            <w:rFonts w:ascii="Arial" w:eastAsia="Times New Roman" w:hAnsi="Arial" w:cs="Arial"/>
            <w:color w:val="0000FF"/>
            <w:sz w:val="18"/>
            <w:lang w:eastAsia="ru-RU"/>
          </w:rPr>
          <w:t>Устав муниципального образования «Русановский сельсовет» Черемисиновского района Курской области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Признать утратившим силу </w:t>
      </w:r>
      <w:hyperlink r:id="rId6" w:tgtFrame="_blank" w:history="1">
        <w:r w:rsidRPr="00702A11">
          <w:rPr>
            <w:rFonts w:ascii="Arial" w:eastAsia="Times New Roman" w:hAnsi="Arial" w:cs="Arial"/>
            <w:color w:val="0000FF"/>
            <w:sz w:val="18"/>
            <w:lang w:eastAsia="ru-RU"/>
          </w:rPr>
          <w:t>Устав муниципального образования «Русановский сельсовет» Черемисиновского района Курской области</w:t>
        </w:r>
      </w:hyperlink>
      <w:r w:rsidRPr="00702A11">
        <w:rPr>
          <w:rFonts w:ascii="Arial" w:eastAsia="Times New Roman" w:hAnsi="Arial" w:cs="Arial"/>
          <w:color w:val="000000"/>
          <w:sz w:val="18"/>
          <w:szCs w:val="18"/>
          <w:lang w:eastAsia="ru-RU"/>
        </w:rPr>
        <w:t> принятый решением Собрания депутатов Русановского сельсовета Черемисиновского района Курской области от «30» мая 2005 года №12 ,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«25» ноября 2005 года, НГР: ru465273122005001. в редакции Решений Собрания депутатов Русановского сельсовета Черемисиновского района Курской области «О внесении изменений и дополнений в Устав муниципального образования «Русановский сельсовет» Черемисиновского района Курской области» от </w:t>
      </w:r>
      <w:hyperlink r:id="rId7" w:tgtFrame="_blank" w:history="1">
        <w:r w:rsidRPr="00702A11">
          <w:rPr>
            <w:rFonts w:ascii="Arial" w:eastAsia="Times New Roman" w:hAnsi="Arial" w:cs="Arial"/>
            <w:color w:val="0000FF"/>
            <w:sz w:val="18"/>
            <w:lang w:eastAsia="ru-RU"/>
          </w:rPr>
          <w:t>«25»июня 2006 года № 3.1</w:t>
        </w:r>
      </w:hyperlink>
      <w:hyperlink r:id="rId8" w:tgtFrame="_blank" w:history="1">
        <w:r w:rsidRPr="00702A11">
          <w:rPr>
            <w:rFonts w:ascii="Arial" w:eastAsia="Times New Roman" w:hAnsi="Arial" w:cs="Arial"/>
            <w:color w:val="0000FF"/>
            <w:sz w:val="18"/>
            <w:lang w:eastAsia="ru-RU"/>
          </w:rPr>
          <w:t>, от 04 мая 2007 года №46</w:t>
        </w:r>
      </w:hyperlink>
      <w:r w:rsidRPr="00702A11">
        <w:rPr>
          <w:rFonts w:ascii="Arial" w:eastAsia="Times New Roman" w:hAnsi="Arial" w:cs="Arial"/>
          <w:color w:val="000000"/>
          <w:sz w:val="18"/>
          <w:szCs w:val="18"/>
          <w:lang w:eastAsia="ru-RU"/>
        </w:rPr>
        <w:t>, </w:t>
      </w:r>
      <w:hyperlink r:id="rId9" w:tgtFrame="_blank" w:history="1">
        <w:r w:rsidRPr="00702A11">
          <w:rPr>
            <w:rFonts w:ascii="Arial" w:eastAsia="Times New Roman" w:hAnsi="Arial" w:cs="Arial"/>
            <w:color w:val="0000FF"/>
            <w:sz w:val="18"/>
            <w:lang w:eastAsia="ru-RU"/>
          </w:rPr>
          <w:t>от 07 августа 2007 года №24.1</w:t>
        </w:r>
      </w:hyperlink>
      <w:r w:rsidRPr="00702A11">
        <w:rPr>
          <w:rFonts w:ascii="Arial" w:eastAsia="Times New Roman" w:hAnsi="Arial" w:cs="Arial"/>
          <w:color w:val="000000"/>
          <w:sz w:val="18"/>
          <w:szCs w:val="18"/>
          <w:lang w:eastAsia="ru-RU"/>
        </w:rPr>
        <w:t>, </w:t>
      </w:r>
      <w:hyperlink r:id="rId10" w:tgtFrame="_blank" w:history="1">
        <w:r w:rsidRPr="00702A11">
          <w:rPr>
            <w:rFonts w:ascii="Arial" w:eastAsia="Times New Roman" w:hAnsi="Arial" w:cs="Arial"/>
            <w:color w:val="0000FF"/>
            <w:sz w:val="18"/>
            <w:lang w:eastAsia="ru-RU"/>
          </w:rPr>
          <w:t>от 25 января 2008 года №70</w:t>
        </w:r>
      </w:hyperlink>
      <w:r w:rsidRPr="00702A11">
        <w:rPr>
          <w:rFonts w:ascii="Arial" w:eastAsia="Times New Roman" w:hAnsi="Arial" w:cs="Arial"/>
          <w:color w:val="000000"/>
          <w:sz w:val="18"/>
          <w:szCs w:val="18"/>
          <w:lang w:eastAsia="ru-RU"/>
        </w:rPr>
        <w:t>, </w:t>
      </w:r>
      <w:hyperlink r:id="rId11" w:tgtFrame="_blank" w:history="1">
        <w:r w:rsidRPr="00702A11">
          <w:rPr>
            <w:rFonts w:ascii="Arial" w:eastAsia="Times New Roman" w:hAnsi="Arial" w:cs="Arial"/>
            <w:color w:val="0000FF"/>
            <w:sz w:val="18"/>
            <w:lang w:eastAsia="ru-RU"/>
          </w:rPr>
          <w:t>от 18 сентября 2008 года №15</w:t>
        </w:r>
      </w:hyperlink>
      <w:r w:rsidRPr="00702A11">
        <w:rPr>
          <w:rFonts w:ascii="Arial" w:eastAsia="Times New Roman" w:hAnsi="Arial" w:cs="Arial"/>
          <w:color w:val="000000"/>
          <w:sz w:val="18"/>
          <w:szCs w:val="18"/>
          <w:lang w:eastAsia="ru-RU"/>
        </w:rPr>
        <w:t>, </w:t>
      </w:r>
      <w:hyperlink r:id="rId12" w:tgtFrame="_blank" w:history="1">
        <w:r w:rsidRPr="00702A11">
          <w:rPr>
            <w:rFonts w:ascii="Arial" w:eastAsia="Times New Roman" w:hAnsi="Arial" w:cs="Arial"/>
            <w:color w:val="0000FF"/>
            <w:sz w:val="18"/>
            <w:lang w:eastAsia="ru-RU"/>
          </w:rPr>
          <w:t>от 22 августа 2009 года №45</w:t>
        </w:r>
      </w:hyperlink>
      <w:r w:rsidRPr="00702A11">
        <w:rPr>
          <w:rFonts w:ascii="Arial" w:eastAsia="Times New Roman" w:hAnsi="Arial" w:cs="Arial"/>
          <w:color w:val="000000"/>
          <w:sz w:val="18"/>
          <w:szCs w:val="18"/>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22 декабря 2006 года НГР ru465273122006001, 15 августа 2007 года НГР ru465273122007001, 11 сентября 2007 года НГР ru465273122007002, 16 апреля 2008 года НГР ru465273122008001, 05 ноября 2008 года НГР ru465273122008002, 19 октября 2009 года НГР ru465273122009001</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Признать утратившим силу </w:t>
      </w:r>
      <w:hyperlink r:id="rId13" w:tgtFrame="_blank" w:history="1">
        <w:r w:rsidRPr="00702A11">
          <w:rPr>
            <w:rFonts w:ascii="Arial" w:eastAsia="Times New Roman" w:hAnsi="Arial" w:cs="Arial"/>
            <w:color w:val="0000FF"/>
            <w:sz w:val="18"/>
            <w:lang w:eastAsia="ru-RU"/>
          </w:rPr>
          <w:t>Устав муниципального образования «Нижнеольховатский сельсовет» Черемисиновского района Курской области</w:t>
        </w:r>
      </w:hyperlink>
      <w:r w:rsidRPr="00702A11">
        <w:rPr>
          <w:rFonts w:ascii="Arial" w:eastAsia="Times New Roman" w:hAnsi="Arial" w:cs="Arial"/>
          <w:color w:val="000000"/>
          <w:sz w:val="18"/>
          <w:szCs w:val="18"/>
          <w:lang w:eastAsia="ru-RU"/>
        </w:rPr>
        <w:t> принятый решением Собрания депутатов Нижнеольховатского сельсовета Черемисиновского района Курской области от 30 мая 2005 года №11,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29 ноября 2005 года НГР ru465273082005001, в редакции Решений Собрания депутатов Нижнеольховатского сельсовета Черемисиновского района «О внесении изменений и дополнений в Устав муниципального образования «Нижнеольховатский сельсовет» Черемисиновского района Курской области </w:t>
      </w:r>
      <w:hyperlink r:id="rId14" w:tgtFrame="_blank" w:history="1">
        <w:r w:rsidRPr="00702A11">
          <w:rPr>
            <w:rFonts w:ascii="Arial" w:eastAsia="Times New Roman" w:hAnsi="Arial" w:cs="Arial"/>
            <w:color w:val="0000FF"/>
            <w:sz w:val="18"/>
            <w:lang w:eastAsia="ru-RU"/>
          </w:rPr>
          <w:t>от 13 декабря 2006 года №19</w:t>
        </w:r>
      </w:hyperlink>
      <w:r w:rsidRPr="00702A11">
        <w:rPr>
          <w:rFonts w:ascii="Arial" w:eastAsia="Times New Roman" w:hAnsi="Arial" w:cs="Arial"/>
          <w:color w:val="000000"/>
          <w:sz w:val="18"/>
          <w:szCs w:val="18"/>
          <w:lang w:eastAsia="ru-RU"/>
        </w:rPr>
        <w:t>, </w:t>
      </w:r>
      <w:hyperlink r:id="rId15" w:tgtFrame="_blank" w:history="1">
        <w:r w:rsidRPr="00702A11">
          <w:rPr>
            <w:rFonts w:ascii="Arial" w:eastAsia="Times New Roman" w:hAnsi="Arial" w:cs="Arial"/>
            <w:color w:val="0000FF"/>
            <w:sz w:val="18"/>
            <w:lang w:eastAsia="ru-RU"/>
          </w:rPr>
          <w:t>от 23 мая 2007 года №24</w:t>
        </w:r>
      </w:hyperlink>
      <w:r w:rsidRPr="00702A11">
        <w:rPr>
          <w:rFonts w:ascii="Arial" w:eastAsia="Times New Roman" w:hAnsi="Arial" w:cs="Arial"/>
          <w:color w:val="000000"/>
          <w:sz w:val="18"/>
          <w:szCs w:val="18"/>
          <w:lang w:eastAsia="ru-RU"/>
        </w:rPr>
        <w:t>, </w:t>
      </w:r>
      <w:hyperlink r:id="rId16" w:tgtFrame="_blank" w:history="1">
        <w:r w:rsidRPr="00702A11">
          <w:rPr>
            <w:rFonts w:ascii="Arial" w:eastAsia="Times New Roman" w:hAnsi="Arial" w:cs="Arial"/>
            <w:color w:val="0000FF"/>
            <w:sz w:val="18"/>
            <w:lang w:eastAsia="ru-RU"/>
          </w:rPr>
          <w:t>от 18 августа 2007 №27</w:t>
        </w:r>
      </w:hyperlink>
      <w:r w:rsidRPr="00702A11">
        <w:rPr>
          <w:rFonts w:ascii="Arial" w:eastAsia="Times New Roman" w:hAnsi="Arial" w:cs="Arial"/>
          <w:color w:val="000000"/>
          <w:sz w:val="18"/>
          <w:szCs w:val="18"/>
          <w:lang w:eastAsia="ru-RU"/>
        </w:rPr>
        <w:t>, </w:t>
      </w:r>
      <w:hyperlink r:id="rId17" w:tgtFrame="_blank" w:history="1">
        <w:r w:rsidRPr="00702A11">
          <w:rPr>
            <w:rFonts w:ascii="Arial" w:eastAsia="Times New Roman" w:hAnsi="Arial" w:cs="Arial"/>
            <w:color w:val="0000FF"/>
            <w:sz w:val="18"/>
            <w:lang w:eastAsia="ru-RU"/>
          </w:rPr>
          <w:t>от 28 февраля 2008 года №55</w:t>
        </w:r>
      </w:hyperlink>
      <w:r w:rsidRPr="00702A11">
        <w:rPr>
          <w:rFonts w:ascii="Arial" w:eastAsia="Times New Roman" w:hAnsi="Arial" w:cs="Arial"/>
          <w:color w:val="000000"/>
          <w:sz w:val="18"/>
          <w:szCs w:val="18"/>
          <w:lang w:eastAsia="ru-RU"/>
        </w:rPr>
        <w:t>, </w:t>
      </w:r>
      <w:hyperlink r:id="rId18" w:tgtFrame="_blank" w:history="1">
        <w:r w:rsidRPr="00702A11">
          <w:rPr>
            <w:rFonts w:ascii="Arial" w:eastAsia="Times New Roman" w:hAnsi="Arial" w:cs="Arial"/>
            <w:color w:val="0000FF"/>
            <w:sz w:val="18"/>
            <w:lang w:eastAsia="ru-RU"/>
          </w:rPr>
          <w:t>от 05 сентября 2008 года №22</w:t>
        </w:r>
      </w:hyperlink>
      <w:r w:rsidRPr="00702A11">
        <w:rPr>
          <w:rFonts w:ascii="Arial" w:eastAsia="Times New Roman" w:hAnsi="Arial" w:cs="Arial"/>
          <w:color w:val="000000"/>
          <w:sz w:val="18"/>
          <w:szCs w:val="18"/>
          <w:lang w:eastAsia="ru-RU"/>
        </w:rPr>
        <w:t>, </w:t>
      </w:r>
      <w:hyperlink r:id="rId19" w:tgtFrame="_blank" w:history="1">
        <w:r w:rsidRPr="00702A11">
          <w:rPr>
            <w:rFonts w:ascii="Arial" w:eastAsia="Times New Roman" w:hAnsi="Arial" w:cs="Arial"/>
            <w:color w:val="0000FF"/>
            <w:sz w:val="18"/>
            <w:lang w:eastAsia="ru-RU"/>
          </w:rPr>
          <w:t>от 01 июля 2009 года№14</w:t>
        </w:r>
      </w:hyperlink>
      <w:r w:rsidRPr="00702A11">
        <w:rPr>
          <w:rFonts w:ascii="Arial" w:eastAsia="Times New Roman" w:hAnsi="Arial" w:cs="Arial"/>
          <w:color w:val="000000"/>
          <w:sz w:val="18"/>
          <w:szCs w:val="18"/>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06 августа 2007 года НГР ru465273082007001, 07 августа 2007 года НГР ru465273082007002, 05 сентября 2007 года НГР ru465273082001003, 20 октября 2008 года НГР ru465273082008001, 04 декабря 2008 года НГР ru465273082008002, 19 октября 2009 года НГР ru465273082009001.</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Поручить Главе Русановского сельсовета Черемисиновского района зарегистрировать Устав муниципального образования «Русановский сельсовет» Черемисиновского района Курской области в Управлении Министерства юстиции Российской Федерации по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Обнародовать настоящее Решение на информационных стендах, расположенных:</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1-й - здание Администрации Русановского сельсовета Черемисиновского района , с. Русаново;</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2-й - здание МУК Никитский СДК;</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3-й - здание Администрации Нижнеольховатского сельсовета Черемисиновского района, с. Нижнеольховатое состоялось обнародование следующих муниципальных правовых актов Русановского сельсовета Черемисиновского района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Настоящее Решение вступает в силу после его официального опубликования (обнародования)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Принятый </w:t>
      </w:r>
      <w:hyperlink r:id="rId20" w:tgtFrame="_blank" w:history="1">
        <w:r w:rsidRPr="00702A11">
          <w:rPr>
            <w:rFonts w:ascii="Arial" w:eastAsia="Times New Roman" w:hAnsi="Arial" w:cs="Arial"/>
            <w:color w:val="0000FF"/>
            <w:sz w:val="18"/>
            <w:lang w:eastAsia="ru-RU"/>
          </w:rPr>
          <w:t>Устав вновь образованного муниципального образования - Русановского сельсовета Черемисиновского района Курской области</w:t>
        </w:r>
      </w:hyperlink>
      <w:r w:rsidRPr="00702A11">
        <w:rPr>
          <w:rFonts w:ascii="Arial" w:eastAsia="Times New Roman" w:hAnsi="Arial" w:cs="Arial"/>
          <w:color w:val="000000"/>
          <w:sz w:val="18"/>
          <w:szCs w:val="18"/>
          <w:lang w:eastAsia="ru-RU"/>
        </w:rPr>
        <w:t> вступает в силу после его государственной регистрации с момента его официального опубликования (обнародования).</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 </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Глава Русановского сельсовета</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Черемисиновского района</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Курской области</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Ю.А.Дмитриев</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br w:type="textWrapping" w:clear="all"/>
      </w:r>
      <w:r w:rsidRPr="00702A11">
        <w:rPr>
          <w:rFonts w:ascii="Courier" w:eastAsia="Times New Roman" w:hAnsi="Courier" w:cs="Arial"/>
          <w:color w:val="000000"/>
          <w:lang w:eastAsia="ru-RU"/>
        </w:rPr>
        <w:t>Принят</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решением Собрания депутатов</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Русановского сельсовета</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Черемисиновского района</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Курской области</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от 22.11. 2010 г. № 3.1</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jc w:val="center"/>
        <w:rPr>
          <w:rFonts w:ascii="Arial" w:eastAsia="Times New Roman" w:hAnsi="Arial" w:cs="Arial"/>
          <w:color w:val="000000"/>
          <w:sz w:val="18"/>
          <w:szCs w:val="18"/>
          <w:lang w:eastAsia="ru-RU"/>
        </w:rPr>
      </w:pPr>
      <w:r w:rsidRPr="00702A11">
        <w:rPr>
          <w:rFonts w:ascii="Arial" w:eastAsia="Times New Roman" w:hAnsi="Arial" w:cs="Arial"/>
          <w:b/>
          <w:bCs/>
          <w:color w:val="000000"/>
          <w:sz w:val="32"/>
          <w:szCs w:val="32"/>
          <w:lang w:eastAsia="ru-RU"/>
        </w:rPr>
        <w:t>УСТАВ МУНИЦИПАЛЬНОГО ОБРАЗОВАНИЯ «РУСАНОВСКИЙ СЕЛЬСОВЕТ» ЧЕРЕМИСИНОВСКОГО РАЙОНА КУРСКОЙ ОБЛАСТИ</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решений Собрания депутатов Русановского сельсовета Черемисиновского района Курской области от </w:t>
      </w:r>
      <w:hyperlink r:id="rId21" w:tgtFrame="_blank" w:history="1">
        <w:r w:rsidRPr="00702A11">
          <w:rPr>
            <w:rFonts w:ascii="Arial" w:eastAsia="Times New Roman" w:hAnsi="Arial" w:cs="Arial"/>
            <w:color w:val="0000FF"/>
            <w:sz w:val="18"/>
            <w:lang w:eastAsia="ru-RU"/>
          </w:rPr>
          <w:t>03.06.2011 г. №10.1</w:t>
        </w:r>
      </w:hyperlink>
      <w:r w:rsidRPr="00702A11">
        <w:rPr>
          <w:rFonts w:ascii="Arial" w:eastAsia="Times New Roman" w:hAnsi="Arial" w:cs="Arial"/>
          <w:color w:val="000000"/>
          <w:sz w:val="18"/>
          <w:szCs w:val="18"/>
          <w:lang w:eastAsia="ru-RU"/>
        </w:rPr>
        <w:t>;</w:t>
      </w:r>
      <w:hyperlink r:id="rId22" w:tgtFrame="_blank" w:history="1">
        <w:r w:rsidRPr="00702A11">
          <w:rPr>
            <w:rFonts w:ascii="Arial" w:eastAsia="Times New Roman" w:hAnsi="Arial" w:cs="Arial"/>
            <w:color w:val="0000FF"/>
            <w:sz w:val="18"/>
            <w:lang w:eastAsia="ru-RU"/>
          </w:rPr>
          <w:t> от 05.07.2013 г. №34.1</w:t>
        </w:r>
      </w:hyperlink>
      <w:r w:rsidRPr="00702A11">
        <w:rPr>
          <w:rFonts w:ascii="Arial" w:eastAsia="Times New Roman" w:hAnsi="Arial" w:cs="Arial"/>
          <w:color w:val="0000FF"/>
          <w:sz w:val="18"/>
          <w:lang w:eastAsia="ru-RU"/>
        </w:rPr>
        <w:t>; </w:t>
      </w:r>
      <w:hyperlink r:id="rId23" w:tgtFrame="_blank" w:history="1">
        <w:r w:rsidRPr="00702A11">
          <w:rPr>
            <w:rFonts w:ascii="Arial" w:eastAsia="Times New Roman" w:hAnsi="Arial" w:cs="Arial"/>
            <w:color w:val="0000FF"/>
            <w:sz w:val="18"/>
            <w:lang w:eastAsia="ru-RU"/>
          </w:rPr>
          <w:t>от 28.05.2014 г. №43.1</w:t>
        </w:r>
      </w:hyperlink>
      <w:r w:rsidRPr="00702A11">
        <w:rPr>
          <w:rFonts w:ascii="Arial" w:eastAsia="Times New Roman" w:hAnsi="Arial" w:cs="Arial"/>
          <w:color w:val="0000FF"/>
          <w:sz w:val="18"/>
          <w:lang w:eastAsia="ru-RU"/>
        </w:rPr>
        <w:t>; </w:t>
      </w:r>
      <w:hyperlink r:id="rId24" w:tgtFrame="_blank" w:history="1">
        <w:r w:rsidRPr="00702A11">
          <w:rPr>
            <w:rFonts w:ascii="Arial" w:eastAsia="Times New Roman" w:hAnsi="Arial" w:cs="Arial"/>
            <w:color w:val="0000FF"/>
            <w:sz w:val="18"/>
            <w:lang w:eastAsia="ru-RU"/>
          </w:rPr>
          <w:t>от 26.12.2014 г. №49.1</w:t>
        </w:r>
      </w:hyperlink>
      <w:r w:rsidRPr="00702A11">
        <w:rPr>
          <w:rFonts w:ascii="Arial" w:eastAsia="Times New Roman" w:hAnsi="Arial" w:cs="Arial"/>
          <w:color w:val="0000FF"/>
          <w:sz w:val="18"/>
          <w:lang w:eastAsia="ru-RU"/>
        </w:rPr>
        <w:t>; </w:t>
      </w:r>
      <w:hyperlink r:id="rId25" w:tgtFrame="_blank" w:history="1">
        <w:r w:rsidRPr="00702A11">
          <w:rPr>
            <w:rFonts w:ascii="Arial" w:eastAsia="Times New Roman" w:hAnsi="Arial" w:cs="Arial"/>
            <w:color w:val="0000FF"/>
            <w:sz w:val="18"/>
            <w:lang w:eastAsia="ru-RU"/>
          </w:rPr>
          <w:t>от 26.06.2015 г. №55.1</w:t>
        </w:r>
      </w:hyperlink>
      <w:r w:rsidRPr="00702A11">
        <w:rPr>
          <w:rFonts w:ascii="Arial" w:eastAsia="Times New Roman" w:hAnsi="Arial" w:cs="Arial"/>
          <w:color w:val="0000FF"/>
          <w:sz w:val="18"/>
          <w:lang w:eastAsia="ru-RU"/>
        </w:rPr>
        <w:t>; </w:t>
      </w:r>
      <w:hyperlink r:id="rId26" w:tgtFrame="_blank" w:history="1">
        <w:r w:rsidRPr="00702A11">
          <w:rPr>
            <w:rFonts w:ascii="Arial" w:eastAsia="Times New Roman" w:hAnsi="Arial" w:cs="Arial"/>
            <w:color w:val="0000FF"/>
            <w:sz w:val="18"/>
            <w:lang w:eastAsia="ru-RU"/>
          </w:rPr>
          <w:t>от 28.03.2016 г. №10.1/2</w:t>
        </w:r>
      </w:hyperlink>
      <w:r w:rsidRPr="00702A11">
        <w:rPr>
          <w:rFonts w:ascii="Arial" w:eastAsia="Times New Roman" w:hAnsi="Arial" w:cs="Arial"/>
          <w:color w:val="0000FF"/>
          <w:sz w:val="18"/>
          <w:lang w:eastAsia="ru-RU"/>
        </w:rPr>
        <w:t>; </w:t>
      </w:r>
      <w:hyperlink r:id="rId27" w:tgtFrame="_blank" w:history="1">
        <w:r w:rsidRPr="00702A11">
          <w:rPr>
            <w:rFonts w:ascii="Arial" w:eastAsia="Times New Roman" w:hAnsi="Arial" w:cs="Arial"/>
            <w:color w:val="0000FF"/>
            <w:sz w:val="18"/>
            <w:lang w:eastAsia="ru-RU"/>
          </w:rPr>
          <w:t>от 26.05.2017 г. №22.1/2</w:t>
        </w:r>
      </w:hyperlink>
      <w:r w:rsidRPr="00702A11">
        <w:rPr>
          <w:rFonts w:ascii="Arial" w:eastAsia="Times New Roman" w:hAnsi="Arial" w:cs="Arial"/>
          <w:color w:val="0000FF"/>
          <w:sz w:val="18"/>
          <w:lang w:eastAsia="ru-RU"/>
        </w:rPr>
        <w:t>; </w:t>
      </w:r>
      <w:hyperlink r:id="rId28" w:tgtFrame="_blank" w:history="1">
        <w:r w:rsidRPr="00702A11">
          <w:rPr>
            <w:rFonts w:ascii="Arial" w:eastAsia="Times New Roman" w:hAnsi="Arial" w:cs="Arial"/>
            <w:color w:val="0000FF"/>
            <w:sz w:val="18"/>
            <w:lang w:eastAsia="ru-RU"/>
          </w:rPr>
          <w:t>от 02.10.2017 г. №26.2/2</w:t>
        </w:r>
      </w:hyperlink>
      <w:r w:rsidRPr="00702A11">
        <w:rPr>
          <w:rFonts w:ascii="Arial" w:eastAsia="Times New Roman" w:hAnsi="Arial" w:cs="Arial"/>
          <w:color w:val="0000FF"/>
          <w:sz w:val="18"/>
          <w:lang w:eastAsia="ru-RU"/>
        </w:rPr>
        <w:t>;</w:t>
      </w:r>
      <w:r w:rsidRPr="00702A11">
        <w:rPr>
          <w:rFonts w:ascii="Arial" w:eastAsia="Times New Roman" w:hAnsi="Arial" w:cs="Arial"/>
          <w:color w:val="000000"/>
          <w:sz w:val="18"/>
          <w:szCs w:val="18"/>
          <w:lang w:eastAsia="ru-RU"/>
        </w:rPr>
        <w:t> от </w:t>
      </w:r>
      <w:hyperlink r:id="rId29"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FF"/>
          <w:sz w:val="18"/>
          <w:lang w:eastAsia="ru-RU"/>
        </w:rPr>
        <w:t>, </w:t>
      </w:r>
      <w:hyperlink r:id="rId30" w:tgtFrame="_blank" w:history="1">
        <w:r w:rsidRPr="00702A11">
          <w:rPr>
            <w:rFonts w:ascii="Arial" w:eastAsia="Times New Roman" w:hAnsi="Arial" w:cs="Arial"/>
            <w:color w:val="0000FF"/>
            <w:sz w:val="18"/>
            <w:lang w:eastAsia="ru-RU"/>
          </w:rPr>
          <w:t>от 26.02.2019 №41.2/2, от 20.09.2019 №48.2/2, от 27.11.2020 №4.1/3, от 30.04.2021 № 9.2/3,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20.09.2021 № 12.1/3</w:t>
        </w:r>
        <w:r w:rsidRPr="00702A11">
          <w:rPr>
            <w:rFonts w:ascii="Arial" w:eastAsia="Times New Roman" w:hAnsi="Arial" w:cs="Arial"/>
            <w:color w:val="000000"/>
            <w:sz w:val="18"/>
            <w:lang w:eastAsia="ru-RU"/>
          </w:rPr>
          <w:t>)</w:t>
        </w:r>
      </w:hyperlink>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hyperlink r:id="rId31" w:tgtFrame="_blank" w:history="1">
        <w:r w:rsidRPr="00702A11">
          <w:rPr>
            <w:rFonts w:ascii="Arial" w:eastAsia="Times New Roman" w:hAnsi="Arial" w:cs="Arial"/>
            <w:color w:val="0000FF"/>
            <w:sz w:val="18"/>
            <w:lang w:eastAsia="ru-RU"/>
          </w:rPr>
          <w:t> </w:t>
        </w:r>
      </w:hyperlink>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Настоящий Устав в соответствии с </w:t>
      </w:r>
      <w:hyperlink r:id="rId32" w:tgtFrame="_blank" w:history="1">
        <w:r w:rsidRPr="00702A11">
          <w:rPr>
            <w:rFonts w:ascii="Arial" w:eastAsia="Times New Roman" w:hAnsi="Arial" w:cs="Arial"/>
            <w:color w:val="0000FF"/>
            <w:sz w:val="18"/>
            <w:lang w:eastAsia="ru-RU"/>
          </w:rPr>
          <w:t>Конституцией Российской Федерации</w:t>
        </w:r>
      </w:hyperlink>
      <w:r w:rsidRPr="00702A11">
        <w:rPr>
          <w:rFonts w:ascii="Arial" w:eastAsia="Times New Roman" w:hAnsi="Arial" w:cs="Arial"/>
          <w:color w:val="000000"/>
          <w:sz w:val="18"/>
          <w:szCs w:val="18"/>
          <w:lang w:eastAsia="ru-RU"/>
        </w:rPr>
        <w:t>, </w:t>
      </w:r>
      <w:hyperlink r:id="rId33" w:tgtFrame="_blank" w:history="1">
        <w:r w:rsidRPr="00702A11">
          <w:rPr>
            <w:rFonts w:ascii="Arial" w:eastAsia="Times New Roman" w:hAnsi="Arial" w:cs="Arial"/>
            <w:color w:val="0000FF"/>
            <w:sz w:val="18"/>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(далее по тексту – </w:t>
      </w:r>
      <w:hyperlink r:id="rId34" w:tgtFrame="_blank" w:history="1">
        <w:r w:rsidRPr="00702A11">
          <w:rPr>
            <w:rFonts w:ascii="Arial" w:eastAsia="Times New Roman" w:hAnsi="Arial" w:cs="Arial"/>
            <w:color w:val="0000FF"/>
            <w:sz w:val="18"/>
            <w:lang w:eastAsia="ru-RU"/>
          </w:rPr>
          <w:t>Федеральный закон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«Русановский сельсовет» Черемисиновского района Курской области, определяет порядок формирования органов местного самоуправления муниципального образования «Русановский сельсовет» Черемисиновского района Курской области, иные вопросы осуществления полномочий органов местного самоуправления муниципального образования «Русановский сельсовет» Черемисиновского района Курской области по решению вопросов местного значения муниципального образования «Русановский сельсовет» Черемисиновского района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Настоящий Устав является нормативным правовым актом, действующим на всей территории муниципального образования «Русановский сельсовет» Черемисиновского района Курской области, в соответствии с которым население муниципального образования « Русановский сельсовет» Черемисиновского района Курской области» осуществляет местное самоуправление на территории муниципального образования «Русановский сельсовет» Черемисиновского района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2 изложен </w:t>
      </w:r>
      <w:hyperlink r:id="rId35"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ГЛАВА 1. МУНИЦИПАЛЬНОЕ ОБРАЗОВАНИЕ «РУСАНОВСКИЙ СЕЛЬСОВЕТ» ЧЕРЕМИСИНОВСКОГО РАЙОНА КУРСКОЙ ОБЛАСТИ И ЕГО ТЕРРИТОРИЯ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 Правовой статус муниципального образования «Русановский сельсовет» Черемисиновского района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Муниципальное образование «Русановский сельсовет» Черемисиновского района Курской области (далее по тексту - «Русановский сельсовет» Черемисиновского района) образован в соответствии с Законом Курской области от 26 апреля 2010 года № 26-ЗКО «О преобразовании некоторых муниципальных образований и внесении изменений в отдельные законодательные акты Курской области» и наделен статусом сельского поселения.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lastRenderedPageBreak/>
        <w:t>Статья 2. Территория и границы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состав территории Русановского сельсовета Черемисиновского района входят следующие населенные пункты: с. Русаново, д. Головинка, д. Громовое, д. Головановка, д. Гореловка, д. Кулига, д. Плаховка, д. Никитское, д. Заикинка, с. Нижнеольховатое, д.2-е Бутырки, д.Волчанка, хутор Дворянка, д. Картавцевы Выселки, д. Косиновка.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Изменение границ Русановского сельсовета Черемисиновского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Русановского сельсовета Черемисиновского района, органов местного самоуправления Нижнеольховатского сельсовета Черемисиновского района, органов государственной власти Курской области, федеральных органов государственной власти.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Площадь Русановского сельсовета Черемисиновского района составляет 137,05 кв. км.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Административным центром Русановского сельсовета Черемисиновского района является с. Русаново.</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ГЛАВА 2. ВОПРОСЫ МЕСТНОГО ЗНАЧЕНИЯ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3. Вопросы местного значения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К вопросам местного значения Русановского сельсовета Черемисиновского района относятся: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составление и рассмотрение проекта бюджета Русановского  сельсовета Черемисиновского района, утверждение и исполнение бюджета Русановского сельсовета Черемисиновского района, осуществление контроля за его исполнением, составление и утверждение отчета об исполнении бюджета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установление, изменение и отмена местных налогов и сборов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владение, пользование и распоряжение имуществом, находящимся в муниципальной собственности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обеспечение первичных мер пожарной безопасности в границах населенных пунктов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создание условий для обеспечения жителей Русановского сельсовета Черемисиновского района услугами связи, общественного питания, торговли и бытового обслуживания;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создание условий для организации досуга и обеспечения жителей Русановского сельсовета Черемисиновского района услугами организаций культуры;</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обеспечение условий для развития на территории Русановского сельсовета Черемисиновского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7 в новой редакции </w:t>
      </w:r>
      <w:hyperlink r:id="rId3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 , от </w:t>
      </w:r>
      <w:hyperlink r:id="rId38" w:tgtFrame="_blank" w:history="1">
        <w:r w:rsidRPr="00702A11">
          <w:rPr>
            <w:rFonts w:ascii="Arial" w:eastAsia="Times New Roman" w:hAnsi="Arial" w:cs="Arial"/>
            <w:color w:val="0000FF"/>
            <w:sz w:val="18"/>
            <w:lang w:eastAsia="ru-RU"/>
          </w:rPr>
          <w:t>26.05.2017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формирование архивных фондов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утверждение правил благоустройства территории Русановского сельсовета Черемисиновского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Русановского сельсовета Черемисиновского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Русановского сельсовета Черемисиновского района в соответствии с указанными правилами;</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9 в новой редакции </w:t>
      </w:r>
      <w:hyperlink r:id="rId3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пункт 9 части 1 в редакции </w:t>
      </w:r>
      <w:hyperlink r:id="rId4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20.09.2021 № 12.1/3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Черемисиновского района Курской области), наименований элементам планировочной структуры в границах Русановского сельсовета  Черемисиновского района, изменение, аннулирование таких наименований, размещение информации в государственном адресном реестре;</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12) организация и осуществление мероприятий по работе с детьми и молодежью в  Русановском сельсовете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3 в новой редакции </w:t>
      </w:r>
      <w:hyperlink r:id="rId4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Pr="00702A11">
        <w:rPr>
          <w:rFonts w:ascii="Arial" w:eastAsia="Times New Roman" w:hAnsi="Arial" w:cs="Arial"/>
          <w:color w:val="000000"/>
          <w:sz w:val="18"/>
          <w:szCs w:val="18"/>
          <w:lang w:eastAsia="ru-RU"/>
        </w:rPr>
        <w:lastRenderedPageBreak/>
        <w:t>проживающих на территории Русановского сельсовета Черемисиновского района, социальную и культурную адаптацию мигрантов, профилактику межнациональных (межэтнических) конфликтов;</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15) участие в предупреждении и ликвидации последствий чрезвычайных ситуаций в границах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16) создание условий для массового отдыха жителей Русановского сельсовета Черемисиновского района и организация обустройства мест массового отдыха населения Русановского сельсовета Черемисиновского района, включая обеспечение свободного доступа граждан к водным объектам общего пользования и их береговым полосам;</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16 изложен </w:t>
      </w:r>
      <w:hyperlink r:id="rId4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сельсовета от 20.09.2019 №48.2/2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17 изложен в редакции </w:t>
      </w:r>
      <w:hyperlink r:id="rId4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18) организация ритуальных услуг и содержание мест захоронения;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19) осуществление мероприятий по обеспечению безопасности людей на водных объектах, охране их жизни и здоровья;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Русановского сельсовета Черемисиновского района об ограничениях их использования;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20 изложен в редакции </w:t>
      </w:r>
      <w:hyperlink r:id="rId4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21) предоставление помещения для работы на обслуживаемом административном участке Русановского сельсовета Черемисиновского района сотруднику, замещающему должность участкового уполномоченного полиции;</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(пункты 14-21 введены </w:t>
      </w:r>
      <w:hyperlink r:id="rId47"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w:t>
      </w:r>
      <w:hyperlink r:id="rId48" w:tgtFrame="_blank" w:history="1">
        <w:r w:rsidRPr="00702A11">
          <w:rPr>
            <w:rFonts w:ascii="Arial" w:eastAsia="Times New Roman" w:hAnsi="Arial" w:cs="Arial"/>
            <w:color w:val="0000FF"/>
            <w:sz w:val="18"/>
            <w:lang w:eastAsia="ru-RU"/>
          </w:rPr>
          <w:t>20.09.2019 №48.2/2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22 введен в редакции </w:t>
      </w:r>
      <w:hyperlink r:id="rId4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пункт 22 части 1 в редакции</w:t>
      </w:r>
      <w:r w:rsidRPr="00702A11">
        <w:rPr>
          <w:rFonts w:ascii="Arial" w:eastAsia="Times New Roman" w:hAnsi="Arial" w:cs="Arial"/>
          <w:color w:val="0000FF"/>
          <w:sz w:val="18"/>
          <w:lang w:eastAsia="ru-RU"/>
        </w:rPr>
        <w:t> </w:t>
      </w:r>
      <w:hyperlink r:id="rId5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4. Права органов местного самоуправления Русановского сельсовета Черемисиновского района на решение вопросов, не отнесенных к вопросам местного значения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Органы местного самоуправления Русановского сельсовета Черемисиновского района имеют право 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создание музеев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совершение нотариальных действий, предусмотренных законодательством, в случае отсутствия в Русановском сельсовете Черемисиновского района нотариуса;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участие в осуществлении деятельности по опеке и попечительству;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(утратил силу </w:t>
      </w:r>
      <w:hyperlink r:id="rId51"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создание условий для осуществления деятельности, связанной с реализацией прав местных национально-культурных автономий на территории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создание муниципальной пожарной охраны;</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создание условий для развития туризма;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10 введен </w:t>
      </w:r>
      <w:hyperlink r:id="rId5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 в редакции </w:t>
      </w:r>
      <w:hyperlink r:id="rId5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ФЗ «О социальной защите инвалидов в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11 введен  </w:t>
      </w:r>
      <w:hyperlink r:id="rId5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 в редакции </w:t>
      </w:r>
      <w:hyperlink r:id="rId5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12) утратил силу - </w:t>
      </w:r>
      <w:hyperlink r:id="rId56"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28.02.2018 №30.1/2</w:t>
        </w:r>
      </w:hyperlink>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13 введен </w:t>
      </w:r>
      <w:hyperlink r:id="rId57"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 в редакции </w:t>
      </w:r>
      <w:hyperlink r:id="rId5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14) осуществление деятельности по обращению с животными без владельцев, обитающими на территории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14 введен </w:t>
      </w:r>
      <w:hyperlink r:id="rId59"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 в редакции </w:t>
      </w:r>
      <w:hyperlink r:id="rId6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FF"/>
          <w:sz w:val="18"/>
          <w:lang w:eastAsia="ru-RU"/>
        </w:rPr>
        <w:t>, </w:t>
      </w:r>
      <w:hyperlink r:id="rId61" w:tgtFrame="_blank" w:history="1">
        <w:r w:rsidRPr="00702A11">
          <w:rPr>
            <w:rFonts w:ascii="Arial" w:eastAsia="Times New Roman" w:hAnsi="Arial" w:cs="Arial"/>
            <w:color w:val="0000FF"/>
            <w:sz w:val="18"/>
            <w:lang w:eastAsia="ru-RU"/>
          </w:rPr>
          <w:t>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15 введен </w:t>
      </w:r>
      <w:hyperlink r:id="rId6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16 введен </w:t>
      </w:r>
      <w:hyperlink r:id="rId63"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FF"/>
          <w:sz w:val="18"/>
          <w:lang w:eastAsia="ru-RU"/>
        </w:rPr>
        <w:t>, </w:t>
      </w:r>
      <w:hyperlink r:id="rId64" w:tgtFrame="_blank" w:history="1">
        <w:r w:rsidRPr="00702A11">
          <w:rPr>
            <w:rFonts w:ascii="Arial" w:eastAsia="Times New Roman" w:hAnsi="Arial" w:cs="Arial"/>
            <w:color w:val="0000FF"/>
            <w:sz w:val="18"/>
            <w:lang w:eastAsia="ru-RU"/>
          </w:rPr>
          <w:t>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17) осуществление мероприятий по защите прав потребителей, предусмотренных </w:t>
      </w:r>
      <w:hyperlink r:id="rId65" w:tgtFrame="_blank" w:history="1">
        <w:r w:rsidRPr="00702A11">
          <w:rPr>
            <w:rFonts w:ascii="Arial" w:eastAsia="Times New Roman" w:hAnsi="Arial" w:cs="Arial"/>
            <w:color w:val="0000FF"/>
            <w:sz w:val="18"/>
            <w:lang w:eastAsia="ru-RU"/>
          </w:rPr>
          <w:t>Законом Российской Федерации от 7 февраля 1992 года № 2300-1</w:t>
        </w:r>
      </w:hyperlink>
      <w:r w:rsidRPr="00702A11">
        <w:rPr>
          <w:rFonts w:ascii="Arial" w:eastAsia="Times New Roman" w:hAnsi="Arial" w:cs="Arial"/>
          <w:color w:val="000000"/>
          <w:sz w:val="18"/>
          <w:szCs w:val="18"/>
          <w:lang w:eastAsia="ru-RU"/>
        </w:rPr>
        <w:t> «О защите прав потребителей»;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17 введен в редакции </w:t>
      </w:r>
      <w:hyperlink r:id="rId6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пункт 17 изложен </w:t>
      </w:r>
      <w:hyperlink r:id="rId67"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18 введен </w:t>
      </w:r>
      <w:hyperlink r:id="rId68"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пункт 18 части 1 в редакции</w:t>
      </w:r>
      <w:r w:rsidRPr="00702A11">
        <w:rPr>
          <w:rFonts w:ascii="Arial" w:eastAsia="Times New Roman" w:hAnsi="Arial" w:cs="Arial"/>
          <w:color w:val="0000FF"/>
          <w:sz w:val="18"/>
          <w:lang w:eastAsia="ru-RU"/>
        </w:rPr>
        <w:t> </w:t>
      </w:r>
      <w:hyperlink r:id="rId6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19 части 1 введен </w:t>
      </w:r>
      <w:hyperlink r:id="rId70"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Органы местного самоуправления Русановского сельсовета Черемисиновского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1" w:tgtFrame="_blank" w:history="1">
        <w:r w:rsidRPr="00702A11">
          <w:rPr>
            <w:rFonts w:ascii="Arial" w:eastAsia="Times New Roman" w:hAnsi="Arial" w:cs="Arial"/>
            <w:color w:val="0000FF"/>
            <w:sz w:val="18"/>
            <w:lang w:eastAsia="ru-RU"/>
          </w:rPr>
          <w:t>Федерального закона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 Структура органов местного самоуправления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Структуру органов местного самоуправления Русановского сельсовета Черемисиновского района составляют:</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представительный орган муниципального образования – Собрание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глава муниципального образования – Глава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местная администрация (исполнительно-распорядительный орган муниципального образования) – Администрация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контрольно-счетный орган муниципального образования – Ревизионная комиссия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7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 в редакции </w:t>
      </w:r>
      <w:hyperlink r:id="rId7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Администрация Русановского сельсовета Черемисиновского района обладает правами юридического лица.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Собрание депутатов Русановского сельсовета Черемисиновского района не обладает правами юридического лица.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Органы местного самоуправления Русановского сельсовета Черемисиновского района не входят в систему органов государственной власти.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Финансовое обеспечение деятельности органов местного самоуправления Русановского сельсовета Черемисиновского района осуществляется исключительно за счет собственных доходов местного бюджета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lastRenderedPageBreak/>
        <w:t>Статья 6. Полномочия органов местного самоуправления Русановского сельсовета Черемисиновского района по решению вопросов местного значения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целях решения вопросов местного значения органы местного самоуправления Русановского сельсовета Черемисиновского района обладают следующими полномочиями: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принятие Устава Русановского сельсовета Черемисиновского района и внесение в него изменений и дополнений, издание муниципальных правовых актов;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установление официальных символов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3 в редакции </w:t>
      </w:r>
      <w:hyperlink r:id="rId7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4 в редакции </w:t>
      </w:r>
      <w:hyperlink r:id="rId7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(в редакции </w:t>
      </w:r>
      <w:hyperlink r:id="rId7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пункт 5 утратил силу </w:t>
      </w:r>
      <w:hyperlink r:id="rId77"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(пункт 6 в новой редакции </w:t>
      </w:r>
      <w:hyperlink r:id="rId7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пункт 6 части 1 утратил силу</w:t>
      </w:r>
      <w:r w:rsidRPr="00702A11">
        <w:rPr>
          <w:rFonts w:ascii="Arial" w:eastAsia="Times New Roman" w:hAnsi="Arial" w:cs="Arial"/>
          <w:color w:val="0000FF"/>
          <w:sz w:val="18"/>
          <w:lang w:eastAsia="ru-RU"/>
        </w:rPr>
        <w:t> </w:t>
      </w:r>
      <w:hyperlink r:id="rId79"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6.1) (пункт 6.1 в новой редакции </w:t>
      </w:r>
      <w:hyperlink r:id="rId8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пункт 6.1. части 1 утратил силу </w:t>
      </w:r>
      <w:hyperlink r:id="rId81"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6.2) полномочиями в сфере стратегического планирования, предусмотренными </w:t>
      </w:r>
      <w:hyperlink r:id="rId82" w:tgtFrame="_blank" w:history="1">
        <w:r w:rsidRPr="00702A11">
          <w:rPr>
            <w:rFonts w:ascii="Arial" w:eastAsia="Times New Roman" w:hAnsi="Arial" w:cs="Arial"/>
            <w:color w:val="0000FF"/>
            <w:sz w:val="18"/>
            <w:lang w:eastAsia="ru-RU"/>
          </w:rPr>
          <w:t>Федеральным законом от 28 июня 2014 года № 172-ФЗ</w:t>
        </w:r>
      </w:hyperlink>
      <w:r w:rsidRPr="00702A11">
        <w:rPr>
          <w:rFonts w:ascii="Arial" w:eastAsia="Times New Roman" w:hAnsi="Arial" w:cs="Arial"/>
          <w:color w:val="000000"/>
          <w:sz w:val="18"/>
          <w:szCs w:val="18"/>
          <w:lang w:eastAsia="ru-RU"/>
        </w:rPr>
        <w:t> «О стратегическом планировании в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6.2 введен </w:t>
      </w:r>
      <w:hyperlink r:id="rId83"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Русановского сельсовета  Черемисиновского района, члена  выборного органа местного самоуправления Русановского сельсовета Черемисиновского района, выборного должностного лица местного самоуправления Русановского сельсовета Черемисиновского района, голосования по вопросам изменения границ Русановского сельсовета Черемисиновского района, преобразования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7 в новой редакции </w:t>
      </w:r>
      <w:hyperlink r:id="rId8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организация сбора статистических показателей, характеризующих состояние экономики и социальной сферы Русановского сельсовета Черемисиновского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8 в новой редакции </w:t>
      </w:r>
      <w:hyperlink r:id="rId8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8.1) разработка и утверждение программ комплексного развития систем коммунальной инфраструктуры Русановского сельсовета Черемисиновского района, программ комплексного развития транспортной инфраструктуры Русановского сельсовета Черемисиновского района, программ комплексного развития социальной инфраструктуры Русановского сельсовета Черемисиновского района, требования к которым устанавливаются Правительством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8.1 введен </w:t>
      </w:r>
      <w:hyperlink r:id="rId86"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 в редакции </w:t>
      </w:r>
      <w:hyperlink r:id="rId8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 от </w:t>
      </w:r>
      <w:hyperlink r:id="rId88" w:tgtFrame="_blank" w:history="1">
        <w:r w:rsidRPr="00702A11">
          <w:rPr>
            <w:rFonts w:ascii="Arial" w:eastAsia="Times New Roman" w:hAnsi="Arial" w:cs="Arial"/>
            <w:color w:val="0000FF"/>
            <w:sz w:val="18"/>
            <w:lang w:eastAsia="ru-RU"/>
          </w:rPr>
          <w:t>26.05.2017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Русановского сельсовета Черемисиновского района официальной информации о социально-экономическом и культурном развитии Русановского сельсовета Черемисиновского района, о развитии его общественной инфраструктуры и иной официальной информации;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8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осуществление международных и внешнеэкономических связей в соответствии с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Русановского сельсовета Черемисиновского района, членов выборных органов местного самоуправления Русановского сельсовета Черемисиновского района, депутатов Собрания депутатов Русановского сельсовета Черемисиновского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(пункт 11 в новой редакции </w:t>
      </w:r>
      <w:hyperlink r:id="rId9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 от </w:t>
      </w:r>
      <w:hyperlink r:id="rId91" w:tgtFrame="_blank" w:history="1">
        <w:r w:rsidRPr="00702A11">
          <w:rPr>
            <w:rFonts w:ascii="Arial" w:eastAsia="Times New Roman" w:hAnsi="Arial" w:cs="Arial"/>
            <w:color w:val="0000FF"/>
            <w:sz w:val="18"/>
            <w:lang w:eastAsia="ru-RU"/>
          </w:rPr>
          <w:t>26.06.2015 №55.1</w:t>
        </w:r>
      </w:hyperlink>
      <w:r w:rsidRPr="00702A11">
        <w:rPr>
          <w:rFonts w:ascii="Arial" w:eastAsia="Times New Roman" w:hAnsi="Arial" w:cs="Arial"/>
          <w:color w:val="000000"/>
          <w:sz w:val="18"/>
          <w:szCs w:val="18"/>
          <w:lang w:eastAsia="ru-RU"/>
        </w:rPr>
        <w:t>, от </w:t>
      </w:r>
      <w:hyperlink r:id="rId92"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Русановского сельсовета Черемисиновского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13) иными полномочиями в соответствии с </w:t>
      </w:r>
      <w:hyperlink r:id="rId93" w:tgtFrame="_blank"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Полномочия органов местного самоуправления Русановского сельсовета Черемисиновского района, установленные настоящей статьей, осуществляются органами местного самоуправления Русановского сельсовета Черемисиновского района самостоятельно. Подчиненность органа местного самоуправления Русановского сельсовета Черемисиновского района или должностного лица местного самоуправления Русановского сельсовета Черемисиновского района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9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7. Муниципальные правовые акты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По вопросам местного значения населением Русановского сельсовета Черемисиновского района непосредственно и (или) органами местного самоуправления Русановского сельсовета Черемисиновского района и должностными лицами местного самоуправления Русановского сельсовета Черемисиновского района принимаются муниципальные правовые акты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9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В систему муниципальных правых актов входят:</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Устав Русановского сельсовета Черемисиновского района, решения, принятые на местном референдуме;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решения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постановления и распоряжения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постановления и распоряжения  Председателя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4 введен </w:t>
      </w:r>
      <w:hyperlink r:id="rId96"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правовые акты иных органов местного самоуправления Русановского сельсовета Черемисиновского района и должностных лиц местного самоуправления Русановского сельсовета Черемисиновского района, предусмотренных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9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(нумерация пунктов в редакции </w:t>
      </w:r>
      <w:hyperlink r:id="rId9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Устав Русановского сельсовета Черемисиновского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Иные муниципальные правовые акты не должны противоречить Уставу Русановского сельсовета Черемисиновского района и правовым актам, принятым на местном референдуме.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Собрание депутатов Русановского сельсовета Черемисиновского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Русановского сельсовета Черемисиновского района, решение об удалении Главы Русановского сельсовета Черемисиновского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Решения Собрания депутатов Русановского сельсовета Черемисиновского района, устанавливающие правила, обязательные для исполнения на территории Русановского сельсовета Черемисиновского района, принимаются большинством голосов от установленной численности депутатов Собрания депутатов Русановского сельсовета Черемисиновского района, если иное не установлено федеральным законом. Решения Собрания депутатов Русановского сельсовета Черемисиновского района по вопросам организации деятельности Собрания депутатов Русановского сельсовета Черемисиновского района принимаются большинством голосов от установленной численности депутатов Собрания депутатов Русановского сельсовета Черемисиновского района, если иное не установлено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Решения Собрания депутатов Русановского сельсовета Черемисиновского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Русановского сельсовета Черемисиновского района только по инициативе Главы Русановского сельсовета Черемисиновского района или при наличии заключения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Нормативный правовой акт, принятый Собранием депутатов Русановского сельсовета Черемисиновского района направляется Главе Русановского сельсовета Черемисиновского района для подписания и обнародования в течение 10 дней.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Глава Русановского сельсовета Черемисиновского района имеет право отклонить решение, принятое Собранием депутатов Русановского сельсовета Черемисиновского района. В этом случае указанный нормативный правовой акт в течение 10 дней возвращается в Собрание депутатов Русановского сельсовета Черемисиновского района с мотивированным обоснованием его отклонения либо с предложениями о внесении в него изменений и дополнений. Если Глава Русановского сельсовета Черемисиновского района отклонит нормативный правовой акт, он вновь рассматривается Собранием депутатов Русановского сельсовета Черемисиновского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Русановского сельсовета Черемисиновского района он подлежит подписанию Главой Русановского сельсовета в течение 7 дней и обнародованию.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Глава Русановского сельсовета Черемисиновского района в пределах своих полномочий, установленных настоящим Уставом и решениями Собрания депутатов Русановского сельсовета Черемисиновского района, издает постановления и распоряжения Администрации Русановского сельсовета Черемисиновского района по вопросам, указанным в части 8 настоящей статьи.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9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 от </w:t>
      </w:r>
      <w:hyperlink r:id="rId100"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Глава Русановского сельсовета Черемисиновского района издает постановления и распоряжения по иным вопросам, отнесенным к его компетенции настоящим Уставом  в соответствии с </w:t>
      </w:r>
      <w:hyperlink r:id="rId101" w:tgtFrame="_blank" w:history="1">
        <w:r w:rsidRPr="00702A11">
          <w:rPr>
            <w:rFonts w:ascii="Arial" w:eastAsia="Times New Roman" w:hAnsi="Arial" w:cs="Arial"/>
            <w:color w:val="0000FF"/>
            <w:sz w:val="18"/>
            <w:lang w:eastAsia="ru-RU"/>
          </w:rPr>
          <w:t>Федеральным законом от 06.10.2003 №131-ФЗ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другими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2 введен </w:t>
      </w:r>
      <w:hyperlink r:id="rId10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Глава Русановского сельсовета Черемисиновского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Русановского сельсовета Черемисиновского района, издает постановления Администрации Русановского сельсовета Черемисиновского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Русановского сельсовета Черемисиновского района федеральными законами и законами Курской области, а также распоряжения Администрации Русановского сельсовета Черемисиновского района по вопросам организации работы Администрации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0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 от </w:t>
      </w:r>
      <w:hyperlink r:id="rId104"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Проекты муниципальных правовых актов могут вноситься депутатами Собрания депутатов Русановского сельсовета Черемисиновского района, Главой  Русановского сельсовета Черемисиновского района,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Черемисиновского района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Русановского сельсовета Черемисиновского района или должностного лица местного самоуправления Русановского сельсовета Черемисиновского  района, на рассмотрение которых вносятся указанные проекты.</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0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9 в новой редакции </w:t>
      </w:r>
      <w:hyperlink r:id="rId10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Решения Собрания депутатов Русановского сельсовета Черемисиновского района о налогах и сборах вступают в силу в соответствии с Налоговым кодексом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«Русановский сельсовет» Черемисиновского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3 в новой редакции </w:t>
      </w:r>
      <w:hyperlink r:id="rId10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народа», и (или) в Информационном вестнике Русановского сельсовета Черемисиновского района, распространяемых в Русановском сельсовете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4 введен в редакции </w:t>
      </w:r>
      <w:hyperlink r:id="rId10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Русановского сельсовета Черемисиновского района  в 7-дневный  срок в газете «Слово народа», и (или) в Информационном  вестнике Русановского сельсовета Черемисиновского района, размещаются в информационно-коммуникационной сети Интернет на официальном сайте  муниципального образования «Русановский сельсовет» Черемисиновского района Курской области ( по адресу: http:// rusanowo.ru ),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«Слово народа», и (или) в Информационном вестнике Русановского сельсовета Черемисиновского района  могут не приводиться.</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11 изложена в редакции </w:t>
      </w:r>
      <w:hyperlink r:id="rId10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Русановского сельсовета Черемисиновского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Русановского сельсовета Черемисиновского района муниципальных правовых актов определяются решением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1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13. Муниципальные правовые акты могут быть отменены или их действие может быть приостановлено органами местного самоуправления Русановского сельсовета Черемисиновского района или должностными лицами местного самоуправления Русановского сельсовета Черемисиновского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Русановского сельсовета Черемисиновского района или должностными лицами местного самоуправления Русановского сельсовета Черемисиновского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Русановского сельсовета Черемисиновского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1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14. Решение вопросов местного значения непосредственно гражданами Русановского сельсовета Черемисиновского района осуществляется путем прямого волеизъявления населения Русановского сельсовета Черемисиновского района, выраженного на местном референдуме.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Если для реализации решения, принятого путем прямого волеизъявления населения Русановского сельсовета Черемисиновского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ГЛАВА 3. ФОРМЫ НЕПОСРЕДСТВЕННОГО ОСУЩЕСТВЛЕНИЯ НАСЕЛЕНИЕМ РУСАНОВСКОГО СЕЛЬСОВЕТА ЧЕРЕМИСИНОВСКОГО РАЙОНА МЕСТНОГО САМОУПРАВЛЕНИЯ И УЧАСТИЯ НАСЕЛЕНИЯ РУСАНОВСКОГО СЕЛЬСОВЕТА ЧЕРЕМИСИНОВСКОГО</w:t>
      </w:r>
      <w:r w:rsidRPr="00702A11">
        <w:rPr>
          <w:rFonts w:ascii="Arial" w:eastAsia="Times New Roman" w:hAnsi="Arial" w:cs="Arial"/>
          <w:color w:val="000000"/>
          <w:sz w:val="18"/>
          <w:szCs w:val="18"/>
          <w:lang w:eastAsia="ru-RU"/>
        </w:rPr>
        <w:t> </w:t>
      </w:r>
      <w:r w:rsidRPr="00702A11">
        <w:rPr>
          <w:rFonts w:ascii="Arial" w:eastAsia="Times New Roman" w:hAnsi="Arial" w:cs="Arial"/>
          <w:b/>
          <w:bCs/>
          <w:color w:val="000000"/>
          <w:sz w:val="28"/>
          <w:szCs w:val="28"/>
          <w:lang w:eastAsia="ru-RU"/>
        </w:rPr>
        <w:t>РАЙОНА В ОСУЩЕСТВЛЕНИИ МЕСТНОГО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(наименование главы 3 изложено </w:t>
      </w:r>
      <w:hyperlink r:id="rId11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Граждане Российской Федерации, место жительства которых расположено в границах Русановского сельсовета Черемисиновского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Иностранные граждане, постоянно или преимущественно проживающие на территории Русановского сельсовета Черемисиновского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2. Граждане, место жительства которых расположено в границах Русановского сельсовета Черемисиновского района, имеют равные права на осуществление местного самоуправления независимо от пола, </w:t>
      </w:r>
      <w:r w:rsidRPr="00702A11">
        <w:rPr>
          <w:rFonts w:ascii="Arial" w:eastAsia="Times New Roman" w:hAnsi="Arial" w:cs="Arial"/>
          <w:color w:val="000000"/>
          <w:sz w:val="18"/>
          <w:szCs w:val="18"/>
          <w:lang w:eastAsia="ru-RU"/>
        </w:rPr>
        <w:lastRenderedPageBreak/>
        <w:t>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Граждане Российской Федерации обладают пассивным избирательным правом на территории Русановского сельсовета Черемисиновского района в соответствии с федеральным законодательством и </w:t>
      </w:r>
      <w:hyperlink r:id="rId113" w:tgtFrame="_blank" w:history="1">
        <w:r w:rsidRPr="00702A11">
          <w:rPr>
            <w:rFonts w:ascii="Arial" w:eastAsia="Times New Roman" w:hAnsi="Arial" w:cs="Arial"/>
            <w:color w:val="0000FF"/>
            <w:sz w:val="18"/>
            <w:lang w:eastAsia="ru-RU"/>
          </w:rPr>
          <w:t>Законом Курской области от 03 декабря 2009 года №106- ЗКО</w:t>
        </w:r>
      </w:hyperlink>
      <w:r w:rsidRPr="00702A11">
        <w:rPr>
          <w:rFonts w:ascii="Arial" w:eastAsia="Times New Roman" w:hAnsi="Arial" w:cs="Arial"/>
          <w:color w:val="000000"/>
          <w:sz w:val="18"/>
          <w:szCs w:val="18"/>
          <w:lang w:eastAsia="ru-RU"/>
        </w:rPr>
        <w:t> «Кодекс Курской области о выборах и референдумах».</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1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9. Местный референдум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целях решения непосредственно населением Русановского сельсовета Черемисиновского района вопросов местного значения проводится местный референдум.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Местный референдум проводится на всей территории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1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Решение о назначении местного референдума принимается Собранием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по инициативе, выдвинутой гражданами Российской Федерации, имеющими право на участие в местном референдуме;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по инициативе Собрания депутатов Русановского сельсовета Черемисиновского района и Главы Администрации Русановского сельсовета Черемисиновского района, выдвинутой ими совместно.</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1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Русановского сельсовета Черемисиновского района в соответствии с федеральным законом.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Инициатива проведения референдума, выдвинутая совместно Собранием депутатов Русановского сельсовета Черемисиновского района и Главой Администрации Русановского сельсовета Черемисиновского района, оформляется правовыми актами Собрания депутатов Русановского сельсовета Черемисиновского района и Главы Администрации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1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Собрание депутатов Русановского сельсовета Черемисиновского района обязано назначить местный референдум в течение 30 дней со дня поступления в Собрание депутатов Русановского сельсовета Черемисиновского района документов, на основании которых назначается местный референдум.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случае, если местный референдум не назначен Собранием депутатов Русановского сельсовета Черемисиновского района в установленные сроки, референдум назначается судом на основании обращения граждан, избирательных объединений, Главы Русановского сельсовета Черемисиновского района, органов государственной власти Курской области, Избирательной комиссии Курской области или прокурора Черемисиновского района Курской области. Назначенный судом местный референдум организуется Избирательной комиссией Русановского сельсовета Черемисиновского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2 изложен </w:t>
      </w:r>
      <w:hyperlink r:id="rId118"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абзац 2 части 5 в редакции</w:t>
      </w:r>
      <w:r w:rsidRPr="00702A11">
        <w:rPr>
          <w:rFonts w:ascii="Arial" w:eastAsia="Times New Roman" w:hAnsi="Arial" w:cs="Arial"/>
          <w:color w:val="0000FF"/>
          <w:sz w:val="18"/>
          <w:lang w:eastAsia="ru-RU"/>
        </w:rPr>
        <w:t> </w:t>
      </w:r>
      <w:hyperlink r:id="rId11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2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В местном референдуме имеют право участвовать граждане Российской Федерации, место жительства которых расположено в границах Русановского сельсовета Черемисиновского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Итоги голосования и принятое на местном референдуме решение подлежат официальному опубликованию (обнародованию).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Принятое на местном референдуме решение подлежит обязательному исполнению на территории Русановского сельсовета Черемисиновского района и не нуждается в утверждении какими-либо органами государственной власти, их должностными лицами или органами местного самоуправления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7 в редакции </w:t>
      </w:r>
      <w:hyperlink r:id="rId12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8. Органы местного самоуправления Русановского сельсовета Черемисиновского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Русановского сельсовета Черемисиновского района, прокурором Черемисиновского района Курской области, уполномоченными федеральным законом органами государственной власти.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9 изложена в редакции </w:t>
      </w:r>
      <w:hyperlink r:id="rId12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23" w:tgtFrame="_blank" w:history="1">
        <w:r w:rsidRPr="00702A11">
          <w:rPr>
            <w:rFonts w:ascii="Arial" w:eastAsia="Times New Roman" w:hAnsi="Arial" w:cs="Arial"/>
            <w:color w:val="0000FF"/>
            <w:sz w:val="18"/>
            <w:lang w:eastAsia="ru-RU"/>
          </w:rPr>
          <w:t>Федеральным законом от 12 июня 2002 года № 67-ФЗ</w:t>
        </w:r>
      </w:hyperlink>
      <w:r w:rsidRPr="00702A11">
        <w:rPr>
          <w:rFonts w:ascii="Arial" w:eastAsia="Times New Roman" w:hAnsi="Arial" w:cs="Arial"/>
          <w:color w:val="000000"/>
          <w:sz w:val="18"/>
          <w:szCs w:val="18"/>
          <w:lang w:eastAsia="ru-RU"/>
        </w:rPr>
        <w:t> «Об основных гарантиях избирательных прав и права на участие в референдуме граждан Российской Федерации» и принимаемымив соответствии с ним законами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10 в редакции </w:t>
      </w:r>
      <w:hyperlink r:id="rId12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10. Муниципальные выборы</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Муниципальные выборы проводятся в целях избрания депутатов Собрания депутатов Русановского сельсовета Черемисиновского  района на основе всеобщего  равного и прямого избирательного права при тайном голосовании.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 в новой редакции </w:t>
      </w:r>
      <w:hyperlink r:id="rId12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Муниципальные выборы назначаются Собранием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 случаях, установленных федеральным законом, муниципальные выборы назначаются Избирательной комиссией Русановского сельсовета Черемисиновского района или судом.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2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устанавливаются </w:t>
      </w:r>
      <w:hyperlink r:id="rId127" w:tgtFrame="_blank" w:history="1">
        <w:r w:rsidRPr="00702A11">
          <w:rPr>
            <w:rFonts w:ascii="Arial" w:eastAsia="Times New Roman" w:hAnsi="Arial" w:cs="Arial"/>
            <w:color w:val="0000FF"/>
            <w:sz w:val="18"/>
            <w:lang w:eastAsia="ru-RU"/>
          </w:rPr>
          <w:t>Федеральным законом от 12 июня 2002 года № 67–ФЗ</w:t>
        </w:r>
      </w:hyperlink>
      <w:r w:rsidRPr="00702A11">
        <w:rPr>
          <w:rFonts w:ascii="Arial" w:eastAsia="Times New Roman" w:hAnsi="Arial" w:cs="Arial"/>
          <w:color w:val="000000"/>
          <w:sz w:val="18"/>
          <w:szCs w:val="18"/>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4 в редакции </w:t>
      </w:r>
      <w:hyperlink r:id="rId12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 </w:t>
        </w:r>
        <w:r w:rsidRPr="00702A11">
          <w:rPr>
            <w:rFonts w:ascii="Arial" w:eastAsia="Times New Roman" w:hAnsi="Arial" w:cs="Arial"/>
            <w:color w:val="0000FF"/>
            <w:sz w:val="18"/>
            <w:lang w:eastAsia="ru-RU"/>
          </w:rPr>
          <w:t>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Депутаты Собрания депутатов Русановского сельсовета Черемисиновского  района избираются по мажоритарной избирательной системе относительного большинства. На территории Русановского сельсовета Черемисиновского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распределяемых мандатов.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5 в редакции </w:t>
      </w:r>
      <w:hyperlink r:id="rId129" w:tgtFrame="_blank" w:history="1">
        <w:r w:rsidRPr="00702A11">
          <w:rPr>
            <w:rFonts w:ascii="Arial" w:eastAsia="Times New Roman" w:hAnsi="Arial" w:cs="Arial"/>
            <w:color w:val="0000FF"/>
            <w:sz w:val="18"/>
            <w:lang w:eastAsia="ru-RU"/>
          </w:rPr>
          <w:t>Решений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 от </w:t>
      </w:r>
      <w:hyperlink r:id="rId130" w:tgtFrame="_blank" w:history="1">
        <w:r w:rsidRPr="00702A11">
          <w:rPr>
            <w:rFonts w:ascii="Arial" w:eastAsia="Times New Roman" w:hAnsi="Arial" w:cs="Arial"/>
            <w:color w:val="0000FF"/>
            <w:sz w:val="18"/>
            <w:lang w:eastAsia="ru-RU"/>
          </w:rPr>
          <w:t>26.06.2015 №55.1</w:t>
        </w:r>
      </w:hyperlink>
      <w:r w:rsidRPr="00702A11">
        <w:rPr>
          <w:rFonts w:ascii="Arial" w:eastAsia="Times New Roman" w:hAnsi="Arial" w:cs="Arial"/>
          <w:color w:val="000000"/>
          <w:sz w:val="18"/>
          <w:szCs w:val="18"/>
          <w:lang w:eastAsia="ru-RU"/>
        </w:rPr>
        <w:t>, от </w:t>
      </w:r>
      <w:hyperlink r:id="rId131" w:tgtFrame="_blank" w:history="1">
        <w:r w:rsidRPr="00702A11">
          <w:rPr>
            <w:rFonts w:ascii="Arial" w:eastAsia="Times New Roman" w:hAnsi="Arial" w:cs="Arial"/>
            <w:color w:val="0000FF"/>
            <w:sz w:val="18"/>
            <w:lang w:eastAsia="ru-RU"/>
          </w:rPr>
          <w:t>28.03.2016 года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Итоги муниципальных выборов подлежат официальному опубликованию (обнародованию).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11. Голосование по отзыву депутата Собрания депутатов Русановского сельсовета Черемисиновского района,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Голосование по отзыву депутата Собрания депутатов Русановского сельсовета Черемисиновского района, Главы Русановского сельсовета Черемисиновского района проводится по инициативе населения Русановского сельсовета Черемисиновского района в порядке, установленном </w:t>
      </w:r>
      <w:hyperlink r:id="rId132" w:tgtFrame="_blank" w:history="1">
        <w:r w:rsidRPr="00702A11">
          <w:rPr>
            <w:rFonts w:ascii="Arial" w:eastAsia="Times New Roman" w:hAnsi="Arial" w:cs="Arial"/>
            <w:color w:val="0000FF"/>
            <w:sz w:val="18"/>
            <w:lang w:eastAsia="ru-RU"/>
          </w:rPr>
          <w:t>Федеральным законом от 12 июня 2002 года № 67-ФЗ</w:t>
        </w:r>
      </w:hyperlink>
      <w:r w:rsidRPr="00702A11">
        <w:rPr>
          <w:rFonts w:ascii="Arial" w:eastAsia="Times New Roman" w:hAnsi="Arial" w:cs="Arial"/>
          <w:color w:val="000000"/>
          <w:sz w:val="18"/>
          <w:szCs w:val="18"/>
          <w:lang w:eastAsia="ru-RU"/>
        </w:rPr>
        <w:t> «Об основных гарантиях  избирательных  прав и права на участие в референдуме граждан Российской Федерации» (далее по тексту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3" w:tgtFrame="_blank"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 изложена </w:t>
      </w:r>
      <w:hyperlink r:id="rId13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Основаниями для отзыва депутата Собрания депутатов Русановского сельсовета Черемисиновского района, Главы Русановского сельсовета Черемисиновского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 нарушение депутатом Собрания депутатов Русановского сельсовета Черемисиновского района, Главой Русановского сельсовета Черемисиновского района </w:t>
      </w:r>
      <w:hyperlink r:id="rId135" w:tgtFrame="_blank" w:history="1">
        <w:r w:rsidRPr="00702A11">
          <w:rPr>
            <w:rFonts w:ascii="Arial" w:eastAsia="Times New Roman" w:hAnsi="Arial" w:cs="Arial"/>
            <w:color w:val="0000FF"/>
            <w:sz w:val="18"/>
            <w:lang w:eastAsia="ru-RU"/>
          </w:rPr>
          <w:t>Конституции Российской Федерации</w:t>
        </w:r>
      </w:hyperlink>
      <w:r w:rsidRPr="00702A11">
        <w:rPr>
          <w:rFonts w:ascii="Arial" w:eastAsia="Times New Roman" w:hAnsi="Arial" w:cs="Arial"/>
          <w:color w:val="000000"/>
          <w:sz w:val="18"/>
          <w:szCs w:val="18"/>
          <w:lang w:eastAsia="ru-RU"/>
        </w:rPr>
        <w:t xml:space="preserve">,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Русановского сельсовета </w:t>
      </w:r>
      <w:r w:rsidRPr="00702A11">
        <w:rPr>
          <w:rFonts w:ascii="Arial" w:eastAsia="Times New Roman" w:hAnsi="Arial" w:cs="Arial"/>
          <w:color w:val="000000"/>
          <w:sz w:val="18"/>
          <w:szCs w:val="18"/>
          <w:lang w:eastAsia="ru-RU"/>
        </w:rPr>
        <w:lastRenderedPageBreak/>
        <w:t>Черемисиновского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Русановского сельсовета, Главой Русановского сельсовета Черемисиновского района требований этих законов и нормативных правовых актов;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б) невыполнение депутатом Собрания депутатов Русановского сельсовета Черемисиновского района, Главой Русановского сельсовета Черемисиновского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Русановского сельсовета Черемисиновского района, Главы Русановского сельсовета Черемисиновского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 целях реализации инициативы проведения голосования по отзыву депутата Собрания депутатов Русановского сельсовета Черемисиновского района, Главы Русановского сельсовета Черемисиновского района создается инициативная группа для проведения голосования по отзыву депутата Собрания депутатов Русановского сельсовета Черемисиновского района, Главы Русановского сельсовета Черемисиновского района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3 в редакции </w:t>
      </w:r>
      <w:hyperlink r:id="rId13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Подготовку и проведение голосования по отзыву депутата Собрания депутатов Русановского сельсовета Черемисиновского района, Главы Русановского сельсовета Черемисиновского района организует избирательная комиссия Русановского сельсовета Черемисиновского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7" w:tgtFrame="_blank"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4 в редакции </w:t>
      </w:r>
      <w:hyperlink r:id="rId13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Инициативная группа обращается в избирательную комиссию Русановского сельсовета Черемисиновского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Русановского сельсовета Черемисиновского района со дня получения ходатайства действует в качестве комиссии по отзыву депутата Собрания депутатов Русановского сельсовета Черемисиновского района, Главы Русановского сельсовета Черемисиновского района (далее - комиссия по отзыву).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5 в редакции </w:t>
      </w:r>
      <w:hyperlink r:id="rId13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Русановского сельсовета Черемисиновского района, Главы Русановского сельсовета Черемисиновского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6 в редакции </w:t>
      </w:r>
      <w:hyperlink r:id="rId14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Условием назначения голосования по отзыву депутата Собрания депутатов Русановского сельсовета Черемисиновского района, Главы Русановского сельсовета Черемисиновского района является сбор подписей за отзыв депутата Собрания депутатов Русановского сельсовета Черемисиновского района, Главы Русановского сельсовета Черемисиновского района в количестве двух процентов от числа избирателей, зарегистрированных соответственно в избирательном округе, Русановском сельсовете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Комиссия по отзыву осуществляет проверку соблюдения порядка сбора подписей за отзыв депутата Собрания депутатов Русановского сельсовета Черемисиновского района, Главы Русановского сельсовета Черемисиновского района и принимает решение о направлении соответствующих документов в Собрание депутатов Русановского сельсовета Черемисиновского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8 в редакции </w:t>
      </w:r>
      <w:hyperlink r:id="rId14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Собрание депутатов Русановского сельсовета Черемисиновского района принимает решение о назначении голосования по отзыву депутата Собрания депутатов Русановского сельсовета Черемисиновского района, Главы Русановского сельсовета Черемисиновского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42" w:tgtFrame="_blank"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9 в редакции </w:t>
      </w:r>
      <w:hyperlink r:id="rId14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10. Депутат Собрания депутатов Русановского сельсовета Черемисиновского района, Глава Русановского сельсовета Черемисиновского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w:t>
      </w:r>
      <w:r w:rsidRPr="00702A11">
        <w:rPr>
          <w:rFonts w:ascii="Arial" w:eastAsia="Times New Roman" w:hAnsi="Arial" w:cs="Arial"/>
          <w:color w:val="000000"/>
          <w:sz w:val="18"/>
          <w:szCs w:val="18"/>
          <w:lang w:eastAsia="ru-RU"/>
        </w:rPr>
        <w:lastRenderedPageBreak/>
        <w:t>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Русановского сельсовета Черемисиновского района, Главы Русановского сельсовета Черемисиновского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44" w:tgtFrame="_blank"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11 в редакции </w:t>
      </w:r>
      <w:hyperlink r:id="rId14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12. Депутат Собрания депутатов Русановского сельсовета Черемисиновского района, Глава Русановского сельсовета Черемисиновского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Русановском сельсовете Черемисиновского района соответственно.</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13. Итоги голосования по отзыву депутата Собрания депутатов Русановского сельсовета Черемисиновского района, Главы Русановского сельсовета Черемисиновского района подлежат официальному опубликованию (обнародованию).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14. Отзыв по указанным основаниям не освобождает депутата Собрания депутатов Русановского сельсовета Черемисиновского района, Главу Русановского сельсовета Черемисиновского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Русановского сельсовета Черемисиновского района в порядке, предусмотренном федеральным законодательством.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12. Голосование по вопросам изменения границ Русановского сельсовета Черемисиновского района, преобразования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случаях, предусмотренных </w:t>
      </w:r>
      <w:hyperlink r:id="rId146" w:tgtFrame="_blank"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в целях получения согласия населения Русановского сельсовета Черемисиновского района при изменении границ Русановского сельсовета Черемисиновского района, преобразовании Русановского сельсовета Черемисиновского района проводится голосование по вопросам изменения границ Русановского сельсовета Черемисиновского района, преобразования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Голосование по вопросам изменения границ Русановского сельсовета Черемисиновского района, преобразования Русановского сельсовета Черемисиновского района проводится на всей территории Русановского сельсовета Черемисиновского района или на части его территории в соответствии с </w:t>
      </w:r>
      <w:hyperlink r:id="rId147" w:tgtFrame="_blank"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Голосование по вопросам изменения границ Русановского сельсовета Черемисиновского района, преобразования Русановского сельсовета Черемисиновского района назначается Собранием депутатов Русановского сельсовета Черемисиновского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48" w:tgtFrame="_blank"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Голосование по вопросам изменения границ Русановского сельсовета Черемисиновского района, преобразования Русановского сельсовета Черемисиновского района считается состоявшимся, если в нем приняло участие более половины жителей Русановского сельсовета Черемисиновского района или части Русановского сельсовета Черемисиновского района, обладающих избирательным правом. Согласие населения Русановского сельсовета Черемисиновского района на изменение границ Русановского сельсовета Черемисиновского района, преобразование Русановского сельсовета Черемисиновского района считается полученным, если за указанные изменение, преобразование проголосовало более половины принявших участие в голосовании жителей Русановского сельсовета Черемисиновского района или части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Итоги голосования по вопросам изменения границ Русановского сельсовета Черемисиновского района, преобразования Русановского сельсовета Черемисиновского района и принятые решения подлежат официальному опубликованию (обнародованию).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12.1 введена </w:t>
      </w:r>
      <w:hyperlink r:id="rId149"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 исключена </w:t>
      </w:r>
      <w:hyperlink r:id="rId150"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13. Правотворческая инициатива граждан</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Минимальная численность инициативной группы граждан устанавливается нормативным правовым актом Собрания депутатов Русановского сельсовета Черемисиновского района и не может превышать 3 процента от числа жителей Русановского сельсовета Черемисиновского района, обладающих избирательным правом.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случае отсутствия нормативного правового акта Собрания депутатов Русановского сельсовета Черемисиновского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1" w:tgtFrame="20"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Русановского сельсовета Черемисиновского района или должностным лицом местного самоуправления Русановского сельсовета Черемисиновского района, к компетенции которых относится принятие соответствующего акта, в течение трех месяцев со дня его внесения.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5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 от </w:t>
      </w:r>
      <w:hyperlink r:id="rId153"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5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Русановского сельсовета Черемисиновского района, указанный проект должен быть рассмотрен на открытом заседании данного органа.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5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5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14. Территориальное общественное самоуправление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Под территориальным общественным самоуправлением понимается самоорганизация граждан по месту их жительства на части территории Русановского сельсовета Черемисиновского района для самостоятельного и под свою ответственность осуществления собственных инициатив по вопросам местного значения.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Границы территории, на которой осуществляется территориальное общественное самоуправление, устанавливаются Собранием депутатов Русановского сельсовета Черемисиновского района по предложению населения Русановского сельсовета Черемисиновского района, проживающего на данной территории.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2 изложен в редакции </w:t>
      </w:r>
      <w:hyperlink r:id="rId15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Территориальное общественное самоуправление осуществляется в Русановском сельсовете Черемисиновского района непосредственно населением Русановского сельсовета Черемисиновского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5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Русановского сельсовета Черемисиновского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5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6 в редакции </w:t>
      </w:r>
      <w:hyperlink r:id="rId16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установление структуры органов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принятие устава территориального общественного самоуправления, внесение в него изменений и дополнений;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избрание органов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определение основных направлений деятельности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утверждение сметы доходов и расходов территориального общественного самоуправления и отчета о ее исполнении;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рассмотрение и утверждение отчетов о деятельности органов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6 части 7 в редакции </w:t>
      </w:r>
      <w:hyperlink r:id="rId16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обсуждение инициативного проекта и принятие решения по вопросу о его одобрении.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7 части 7 введен </w:t>
      </w:r>
      <w:hyperlink r:id="rId16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8.1. Органы территориального общественного самоуправления могут выдвигать инициативный проект в качестве инициаторов проекта.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8.1. введена </w:t>
      </w:r>
      <w:hyperlink r:id="rId163"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Органы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представляют интересы населения, проживающего на соответствующей территории;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обеспечивают исполнение решений, принятых на собраниях и конференциях граждан;</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Русановского сельсовета Черемисиновского района с использованием средств местного бюджета;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6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вправе вносить в органы местного самоуправления Русановского сельсовета Черемисиновского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Русановского сельсовета Черемисиновского района, к компетенции которых отнесено принятие указанных актов.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6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В уставе территориального общественного самоуправления устанавливаются: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территория, на которой оно осуществляется;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цели, задачи, формы и основные направления деятельности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порядок принятия решений;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порядок приобретения имущества, а также порядок пользования и распоряжения указанным имуществом и финансовыми средствами;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порядок прекращения осуществления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Дополнительные требования к уставу территориального общественного самоуправления органами местного самоуправления Русановского сельсовета Черемисиновского района устанавливаться не могут.</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10 в редакции </w:t>
      </w:r>
      <w:hyperlink r:id="rId16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15. Публичные слушания, общественные обсуждения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(наименование в новой редакции </w:t>
      </w:r>
      <w:hyperlink r:id="rId16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Для обсуждения проектов муниципальных правовых актов по вопросам местного значения с участием жителей Русановского сельсовета Черемисиновского района Собранием депутатов Русановского сельсовета Черемисиновского района, Главой Русановского сельсовета Черемисиновского района могут проводиться публичные слушания.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2. Публичные слушания проводятся по инициативе населения Русановского сельсовета Черемисиновского района, Собрания депутатов Русановского сельсовета Черемисиновского района или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Публичные слушания, проводимые по инициативе населения Русановского сельсовета Черемисиновского района или Собрания депутатов Русановского сельсовета Черемисиновского района, назначаются Собранием депутатов Русановского сельсовета Черемисиновского района, а по инициативе Главы Русановского сельсовета Черемисиновского района – Главой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2 в новой редакции </w:t>
      </w:r>
      <w:hyperlink r:id="rId16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На публичные слушания должны выноситься: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проект Устава  Русановского сельсовета  Черемисиновского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Русановского сельсовета  Черемисиновского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 в новой редакции </w:t>
      </w:r>
      <w:hyperlink r:id="rId16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проект местного бюджета и отчет о его исполнении;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2.1) проект стратегии социально-экономического развития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2.1 введен </w:t>
      </w:r>
      <w:hyperlink r:id="rId170"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утратил силу - </w:t>
      </w:r>
      <w:hyperlink r:id="rId171"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28.02.2018 №30.1/2</w:t>
        </w:r>
      </w:hyperlink>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вопросы о преобразовании Русановского сельсовета Черемисиновского района, за исключением случаев, если в соответствии со статьей 13 </w:t>
      </w:r>
      <w:hyperlink r:id="rId172" w:tgtFrame="_blank" w:history="1">
        <w:r w:rsidRPr="00702A11">
          <w:rPr>
            <w:rFonts w:ascii="Arial" w:eastAsia="Times New Roman" w:hAnsi="Arial" w:cs="Arial"/>
            <w:color w:val="0000FF"/>
            <w:sz w:val="18"/>
            <w:lang w:eastAsia="ru-RU"/>
          </w:rPr>
          <w:t>Федерального закона от 06 октября 2003 года № 131-ФЗ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для преобразования Русановского сельсовета Черемисиновского района требуется получение согласия населения Русановского сельсовета Черемисиновского района, выраженного путем голосования либо на сходах граждан.</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4 в новой редакции </w:t>
      </w:r>
      <w:hyperlink r:id="rId17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 от </w:t>
      </w:r>
      <w:hyperlink r:id="rId174" w:tgtFrame="_blank" w:history="1">
        <w:r w:rsidRPr="00702A11">
          <w:rPr>
            <w:rFonts w:ascii="Arial" w:eastAsia="Times New Roman" w:hAnsi="Arial" w:cs="Arial"/>
            <w:color w:val="0000FF"/>
            <w:sz w:val="18"/>
            <w:lang w:eastAsia="ru-RU"/>
          </w:rPr>
          <w:t>26.05.2017 №22.1/2</w:t>
        </w:r>
      </w:hyperlink>
      <w:r w:rsidRPr="00702A11">
        <w:rPr>
          <w:rFonts w:ascii="Arial" w:eastAsia="Times New Roman" w:hAnsi="Arial" w:cs="Arial"/>
          <w:color w:val="000000"/>
          <w:sz w:val="18"/>
          <w:szCs w:val="18"/>
          <w:lang w:eastAsia="ru-RU"/>
        </w:rPr>
        <w:t>, от </w:t>
      </w:r>
      <w:hyperlink r:id="rId175" w:tgtFrame="_blank" w:history="1">
        <w:r w:rsidRPr="00702A11">
          <w:rPr>
            <w:rFonts w:ascii="Arial" w:eastAsia="Times New Roman" w:hAnsi="Arial" w:cs="Arial"/>
            <w:color w:val="0000FF"/>
            <w:sz w:val="18"/>
            <w:lang w:eastAsia="ru-RU"/>
          </w:rPr>
          <w:t>02.10.2017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Порядок организации и проведения публичных слушаний определяется нормативным правовым актом Собрания депутатов Русановского сельсовета Черемисиновского района и должен предусматривать заблаговременное оповещение жителей Русановского сельсовета Черемисиновского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Русановского сельсовета Черемисиновского района в информационно-телекоммуникационной сети «Интернет» с учетом положений </w:t>
      </w:r>
      <w:hyperlink r:id="rId176" w:tgtFrame="_blank" w:history="1">
        <w:r w:rsidRPr="00702A11">
          <w:rPr>
            <w:rFonts w:ascii="Arial" w:eastAsia="Times New Roman" w:hAnsi="Arial" w:cs="Arial"/>
            <w:color w:val="0000FF"/>
            <w:sz w:val="18"/>
            <w:lang w:eastAsia="ru-RU"/>
          </w:rPr>
          <w:t>Федерального закона от 9 февраля 2009 года № 8-ФЗ</w:t>
        </w:r>
      </w:hyperlink>
      <w:r w:rsidRPr="00702A11">
        <w:rPr>
          <w:rFonts w:ascii="Arial" w:eastAsia="Times New Roman" w:hAnsi="Arial" w:cs="Arial"/>
          <w:color w:val="000000"/>
          <w:sz w:val="18"/>
          <w:szCs w:val="18"/>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Русановского сельсовета Черемисиновского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Русановского сельсовета Черемисиновского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из размещения на официальном сайте.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Нормативным правовым актом Собрания депутатов Русановского сельсовета Черемисиновского района может быть установлено, что для размещения материалов и информации, указанных в абзаце первой настоящей части, обеспечения возможности представления жителями Русановского сельсовета Черемисиновского района своих замечаний и предложений по проекту муниципального правового акта, а также для участия жителей Русановского сельсовета Черемисиновского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7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FF"/>
          <w:sz w:val="18"/>
          <w:lang w:eastAsia="ru-RU"/>
        </w:rPr>
        <w:t>, </w:t>
      </w:r>
      <w:hyperlink r:id="rId178" w:tgtFrame="_blank" w:history="1">
        <w:r w:rsidRPr="00702A11">
          <w:rPr>
            <w:rFonts w:ascii="Arial" w:eastAsia="Times New Roman" w:hAnsi="Arial" w:cs="Arial"/>
            <w:color w:val="0000FF"/>
            <w:sz w:val="18"/>
            <w:lang w:eastAsia="ru-RU"/>
          </w:rPr>
          <w:t>от 26.02.2019 №41.2/2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часть 4 в редакции </w:t>
      </w:r>
      <w:hyperlink r:id="rId17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20.09.2021 № 12.1/3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Результаты публичных слушаний, включая мотивированное обоснование принятых решений,подлежат официальному опубликованию (обнародованию).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5 в редакции </w:t>
      </w:r>
      <w:hyperlink r:id="rId18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6 введена </w:t>
      </w:r>
      <w:hyperlink r:id="rId181"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часть 6 в редакции </w:t>
      </w:r>
      <w:hyperlink r:id="rId18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20.09.2021 № 12.1/3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16. Собрание граждан</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1. Для обсуждения вопросов местного значения, информирования населения Русановского сельсовета Черемисиновского района о деятельности органов местного самоуправления Русановского сельсовета Черемисиновского района и должностных лиц местного самоуправления Русановского сельсовета </w:t>
      </w:r>
      <w:r w:rsidRPr="00702A11">
        <w:rPr>
          <w:rFonts w:ascii="Arial" w:eastAsia="Times New Roman" w:hAnsi="Arial" w:cs="Arial"/>
          <w:color w:val="000000"/>
          <w:sz w:val="18"/>
          <w:szCs w:val="18"/>
          <w:lang w:eastAsia="ru-RU"/>
        </w:rPr>
        <w:lastRenderedPageBreak/>
        <w:t>Черемисиновского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Русановского сельсовета Черемисиновского района могут проводиться собрания граждан.</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8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 от </w:t>
      </w:r>
      <w:hyperlink r:id="rId184"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часть 1 в редакции</w:t>
      </w:r>
      <w:r w:rsidRPr="00702A11">
        <w:rPr>
          <w:rFonts w:ascii="Arial" w:eastAsia="Times New Roman" w:hAnsi="Arial" w:cs="Arial"/>
          <w:color w:val="0000FF"/>
          <w:sz w:val="18"/>
          <w:lang w:eastAsia="ru-RU"/>
        </w:rPr>
        <w:t> </w:t>
      </w:r>
      <w:hyperlink r:id="rId18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Порядок назначения и проведения собрания граждан, а также полномочия собрания граждан определяются </w:t>
      </w:r>
      <w:hyperlink r:id="rId186" w:tgtFrame="20"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и нормативными правовыми актами Собрания депутатов Русановского сельсовета Черемисиновского района, уставом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собрании граждан по вопросам внесения инициативных проектов и их рассмотрения вправе принимать участие жители Русановского сельсовета Черемисиновского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2 части 2 введен </w:t>
      </w:r>
      <w:hyperlink r:id="rId187"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Итоги собрания граждан подлежат официальному опубликованию (обнародованию).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17. Конференция граждан (собрание делегатов</w:t>
      </w:r>
      <w:r w:rsidRPr="00702A11">
        <w:rPr>
          <w:rFonts w:ascii="Arial" w:eastAsia="Times New Roman" w:hAnsi="Arial" w:cs="Arial"/>
          <w:b/>
          <w:bCs/>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случаях, предусмотренных нормативными правовыми актами Собрания депутатов Русановского сельсовета Черемисиновского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Русановского сельсовета Черемисиновского района, уставом территориального общественного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Итоги конференции граждан (собрания делегатов) подлежат официальному опубликованию (обнародованию).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18. Опрос граждан</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Опрос граждан проводится на всей территории Русановского сельсовета Черемисиновского района или на части его территории для выявления мнения населения Русановского сельсовета Черемисиновского района и его учета при принятии решений органами местного самоуправления Русановского сельсовета Черемисиновского района и должностными лицами местного самоуправления Русановского сельсовета Черемисиновского района, а также органами государственной власти.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18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 от </w:t>
      </w:r>
      <w:hyperlink r:id="rId189"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Результаты опроса носят рекомендательный характер.</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В опросе граждан имеют право участвовать жители Русановского сельсовета Черемисиновского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Русановского сельсовета Черемисиновского района или его части, в которых предлагается реализовать инициативный проект, достигшие шестнадцатилетнего возраста.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2 в редакции </w:t>
      </w:r>
      <w:hyperlink r:id="rId19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Опрос граждан проводится по инициативе: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Собрания депутатов Русановского сельсовета Черемисиновского района или Главы Русановского сельсовета Черемисиновского района – по вопросам местного значения;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Русановского сельсовета Черемисиновского района для объектов регионального и межрегионального значения;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2 части 3 в редакции </w:t>
      </w:r>
      <w:hyperlink r:id="rId19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жителей Русановского сельсовета Черемисиновского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3 части 3 введен </w:t>
      </w:r>
      <w:hyperlink r:id="rId19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 </w:t>
        </w:r>
        <w:r w:rsidRPr="00702A11">
          <w:rPr>
            <w:rFonts w:ascii="Arial" w:eastAsia="Times New Roman" w:hAnsi="Arial" w:cs="Arial"/>
            <w:color w:val="0000FF"/>
            <w:sz w:val="18"/>
            <w:lang w:eastAsia="ru-RU"/>
          </w:rPr>
          <w:t>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Порядок назначения и проведения опроса граждан определяется нормативными правовыми актами Собрания депутатов Русановского сельсовета Черемисиновского района в соответствии с законом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4 в редакции </w:t>
      </w:r>
      <w:hyperlink r:id="rId19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Для проведения опроса граждан может использоваться официальный сайт муниципального образования «Русановский сельсовет» Черемисиновского района Курской области (адрес: rusanowo.ru) в информационно-телекоммуникационной сети «Интернет».</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«Русановский сельсовет» Черемисиновского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(часть 5 введена </w:t>
      </w:r>
      <w:hyperlink r:id="rId19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19. Обращения граждан в органы местного самоуправления Русановского сельсовета Черемисиновского района</w:t>
      </w:r>
    </w:p>
    <w:p w:rsidR="00702A11" w:rsidRPr="00702A11" w:rsidRDefault="00702A11" w:rsidP="00702A11">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702A11">
        <w:rPr>
          <w:rFonts w:ascii="Times New Roman" w:eastAsia="Times New Roman" w:hAnsi="Times New Roman" w:cs="Times New Roman"/>
          <w:color w:val="000000"/>
          <w:sz w:val="14"/>
          <w:szCs w:val="14"/>
          <w:lang w:eastAsia="ru-RU"/>
        </w:rPr>
        <w:t>              </w:t>
      </w:r>
      <w:r w:rsidRPr="00702A11">
        <w:rPr>
          <w:rFonts w:ascii="Arial" w:eastAsia="Times New Roman" w:hAnsi="Arial" w:cs="Arial"/>
          <w:color w:val="000000"/>
          <w:sz w:val="24"/>
          <w:szCs w:val="24"/>
          <w:lang w:eastAsia="ru-RU"/>
        </w:rPr>
        <w:t>Граждане имеют право на индивидуальные и коллективные</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обращения в органы местного самоуправления Русановского сельсовета Черемисиновского района.</w:t>
      </w:r>
    </w:p>
    <w:p w:rsidR="00702A11" w:rsidRPr="00702A11" w:rsidRDefault="00702A11" w:rsidP="00702A11">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702A11">
        <w:rPr>
          <w:rFonts w:ascii="Times New Roman" w:eastAsia="Times New Roman" w:hAnsi="Times New Roman" w:cs="Times New Roman"/>
          <w:color w:val="000000"/>
          <w:sz w:val="14"/>
          <w:szCs w:val="14"/>
          <w:lang w:eastAsia="ru-RU"/>
        </w:rPr>
        <w:t>              </w:t>
      </w:r>
      <w:r w:rsidRPr="00702A11">
        <w:rPr>
          <w:rFonts w:ascii="Arial" w:eastAsia="Times New Roman" w:hAnsi="Arial" w:cs="Arial"/>
          <w:color w:val="000000"/>
          <w:sz w:val="24"/>
          <w:szCs w:val="24"/>
          <w:lang w:eastAsia="ru-RU"/>
        </w:rPr>
        <w:t>Обращения граждан подлежат рассмотрению в порядке и сроки,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Установленные </w:t>
      </w:r>
      <w:hyperlink r:id="rId195" w:tgtFrame="_blank" w:history="1">
        <w:r w:rsidRPr="00702A11">
          <w:rPr>
            <w:rFonts w:ascii="Arial" w:eastAsia="Times New Roman" w:hAnsi="Arial" w:cs="Arial"/>
            <w:color w:val="0000FF"/>
            <w:sz w:val="18"/>
            <w:lang w:eastAsia="ru-RU"/>
          </w:rPr>
          <w:t>Федеральным законом от 02 мая 2006 года № 59- ФЗ</w:t>
        </w:r>
      </w:hyperlink>
      <w:r w:rsidRPr="00702A11">
        <w:rPr>
          <w:rFonts w:ascii="Arial" w:eastAsia="Times New Roman" w:hAnsi="Arial" w:cs="Arial"/>
          <w:color w:val="000000"/>
          <w:sz w:val="18"/>
          <w:szCs w:val="18"/>
          <w:lang w:eastAsia="ru-RU"/>
        </w:rPr>
        <w:t> «О порядке рассмотрения обращений граждан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19 изложена в редакции </w:t>
      </w:r>
      <w:hyperlink r:id="rId19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20. Другие формы непосредственного осуществления населением Русановского сельсовета Черемисиновского района местного самоуправления и участия в его осуществлении</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Наряду с предусмотренными настоящим Уставом  формами непосредственного осуществления населением Русановского сельсовета Черемисиновского района местного самоуправления и участия населения  Русановского сельсовета Черемисиновского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7" w:tgtFrame="_blank" w:history="1">
        <w:r w:rsidRPr="00702A11">
          <w:rPr>
            <w:rFonts w:ascii="Arial" w:eastAsia="Times New Roman" w:hAnsi="Arial" w:cs="Arial"/>
            <w:color w:val="0000FF"/>
            <w:sz w:val="18"/>
            <w:lang w:eastAsia="ru-RU"/>
          </w:rPr>
          <w:t>Конституции Российской Федерации</w:t>
        </w:r>
      </w:hyperlink>
      <w:r w:rsidRPr="00702A11">
        <w:rPr>
          <w:rFonts w:ascii="Arial" w:eastAsia="Times New Roman" w:hAnsi="Arial" w:cs="Arial"/>
          <w:color w:val="000000"/>
          <w:sz w:val="18"/>
          <w:szCs w:val="18"/>
          <w:lang w:eastAsia="ru-RU"/>
        </w:rPr>
        <w:t>, Федеральному закону «Об общих принципах организации местного самоуправления  в Российской Федерации» и иным федеральным законом, законам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Непосредственное осуществление населением Русановского сельсовета Черемисиновского района местного самоуправления и участие населения Русановского сельсовета Черемисиновского района в осуществлении местного самоуправления основываются  на принципах законности, добровольности.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20 в новой редакции </w:t>
      </w:r>
      <w:hyperlink r:id="rId19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28"/>
          <w:szCs w:val="2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ГЛАВА 4. ПРЕДСТАВИТЕЛЬНЫЙ ОРГАН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21. Собрание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Собрание депутатов Русановского сельсовета Черемисиновского района является представительным органом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Собрание депутатов Русановского сельсовета Черемисиновского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2 в новой редакции </w:t>
      </w:r>
      <w:hyperlink r:id="rId199" w:tgtFrame="_blank" w:history="1">
        <w:r w:rsidRPr="00702A11">
          <w:rPr>
            <w:rFonts w:ascii="Arial" w:eastAsia="Times New Roman" w:hAnsi="Arial" w:cs="Arial"/>
            <w:color w:val="0000FF"/>
            <w:sz w:val="18"/>
            <w:lang w:eastAsia="ru-RU"/>
          </w:rPr>
          <w:t>Решений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 от </w:t>
      </w:r>
      <w:hyperlink r:id="rId200" w:tgtFrame="_blank" w:history="1">
        <w:r w:rsidRPr="00702A11">
          <w:rPr>
            <w:rFonts w:ascii="Arial" w:eastAsia="Times New Roman" w:hAnsi="Arial" w:cs="Arial"/>
            <w:color w:val="0000FF"/>
            <w:sz w:val="18"/>
            <w:lang w:eastAsia="ru-RU"/>
          </w:rPr>
          <w:t>28.03.2016 года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Срок полномочий депутатов Собрания депутатов Русановского сельсовета Черемисиновского района составляет 5 лет.</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Собрание депутатов Русановского сельсовета Черемисиновского района является правомочным, если в его состав избрано не менее двух третей от установленной численности депутатов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0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Расходы на обеспечение деятельности Собрания депутатов Русановского сельсовета Черемисиновского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Управление и (или) распоряжение Собранием депутатов Русановского сельсовета Черемисиновского района или отдельными депутатами Собрания депутатов Русановского сельсовета Черемисиновского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Русановского сельсовета Черемисиновского района и депутатов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0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22. Полномочия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1. В исключительной компетенции Собрания депутатов Русановского сельсовета Черемисиновского района находятся: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принятие Устава Русановского сельсовета Черемисиновского района и внесение в него изменений и дополнений;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утверждение местного бюджета и отчета о его исполнении;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утверждение стратегии социально-экономического развития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4 в новой редакции </w:t>
      </w:r>
      <w:hyperlink r:id="rId20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определение порядка управления и распоряжения имуществом, находящимся в муниципальной собственности;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6 в редакции </w:t>
      </w:r>
      <w:hyperlink r:id="rId20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определение порядка участия Русановского сельсовета Черемисиновского района в организациях межмуниципального сотрудничества;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определение порядка материально-технического и организационного обеспечения деятельности органов местного самоуправления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0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контроль за исполнением органами местного самоуправления Русановского сельсовета Черемисиновского района и должностными лицами органов местного самоуправления Русановского сельсовета Черемисиновского района полномочий по решению вопросов местного значения;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0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принятие решения об удалении Главы Русановского сельсовета Черемисиновского района в отставку;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0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утверждение правил благоустройства территории Русановского сельсовета.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11 введен </w:t>
      </w:r>
      <w:hyperlink r:id="rId208"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К компетенции Собрания депутатов Русановского сельсовета Черемисиновского района относится: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принятие решения о назначении местного референдума;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назначение в соответствии с настоящим Уставом, муниципальным правовым актом Собрания депутатов Русановского сельсовета Черемисиновского района публичных слушаний;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осуществление права законодательной инициативы в Курской областной Думе;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утверждение структуры Администрации Русановского сельсовета Черемисиновского района по представлению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определение порядка и условий приватизации муниципального имущества в соответствии с федеральным законодательством;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Русановского сельсовета Черемисиновского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Русановского сельсовета Черемисиновского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0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избрание из своего состава Председателя Собрания депутатов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1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избрание Главы Русановского сельсовета Черемисиновского района из числа кандидатов, представленных конкурсной комиссией по результатам конкурса;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установление порядка проведения конкурса по отбору кандидатур на должность Главы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принятие Регламента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(пункты 8-11 введены </w:t>
      </w:r>
      <w:hyperlink r:id="rId211"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осуществление иных полномочий, отнесенных к ведению Собрания депутатов Русановского сельсовета Черемисиновского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(нумерация пунктов 7-11 в редакции </w:t>
      </w:r>
      <w:hyperlink r:id="rId21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3. Собрание депутатов Русановского сельсовета Черемисиновского района заслушивает ежегодные отчеты Главы Русановского сельсовета Черемисиновского района о результатах его деятельности, деятельности Администрации Русановского сельсовета Черемисиновского района и иных подведомственных Главе Русановского сельсовета Черемисиновского района органов местного самоуправления Русановского сельсовета Черемисиновского района, в том числе о решении вопросов, поставленных Собранием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1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от 27.11.2020 №4.1/3)</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23. Регламент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Порядок деятельности Собрания депутатов Русановского сельсовета Черемисиновского района, основные правила и процедуры его работы устанавливаются Регламентом Собрания депутатов Русановского сельсовета Черемисиновского района. Решения Собрания депутатов Русановского сельсовета Черемисиновского района о принятии Регламента Собрания депутатов Русановского сельсовета Черемисиновского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23 изложена </w:t>
      </w:r>
      <w:hyperlink r:id="rId21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24. Статус депутата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Депутатом Собрания депутатов Русановского сельсовета Черемисиновского района может быть избран гражданин Российской Федерации, обладающий избирательным правом.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Депутату Собрания депутатов Русановского сельсовета Черемисиновского района обеспечиваются условия для беспрепятственного осуществления своих полномочий.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Полномочия депутата Собрания депутатов  Русановского сельсовета Черемисиновского  района начинаются со дня его избрания и прекращаются со дня начала работы Собрания депутатов Русановского сельсовета Черемисиновского района нового созыва.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1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Полномочия депутата Собрания депутатов  Русановского сельсовета Черемисиновского  района прекращаются досрочно в случае: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1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смерти;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отставки по собственному желанию;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признания судом недееспособным или ограниченно дееспособным;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признания судом безвестно отсутствующим или объявления умершим;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вступления в отношении его в законную силу обвинительного приговора суда;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выезда за пределы Российской Федерации на постоянное место жительства;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7 части 4 в редакции </w:t>
      </w:r>
      <w:hyperlink r:id="rId21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20.09.2021 № 12.1/3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отзыва избирателями;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досрочного прекращения полномочий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призыва на военную службу или направления на заменяющую ее альтернативную гражданскую службу;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в иных случаях, установленных </w:t>
      </w:r>
      <w:hyperlink r:id="rId218" w:tgtFrame="20"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и иными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Полномочия депутата Собрания депутатов Русановского сельсовета Черемисиновского района, иного лица, замещающего муниципальную должность, прекращаются досрочно в случае несоблюдения ограничений, установленных </w:t>
      </w:r>
      <w:hyperlink r:id="rId219" w:tgtFrame="_blank" w:history="1">
        <w:r w:rsidRPr="00702A11">
          <w:rPr>
            <w:rFonts w:ascii="Arial" w:eastAsia="Times New Roman" w:hAnsi="Arial" w:cs="Arial"/>
            <w:color w:val="0000FF"/>
            <w:sz w:val="18"/>
            <w:lang w:eastAsia="ru-RU"/>
          </w:rPr>
          <w:t>Федеральным законом от 06.10.2003 №131-ФЗ «Об общих принципах организации местного самоуправления в Российской Федерации»</w:t>
        </w:r>
      </w:hyperlink>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2 введен </w:t>
      </w:r>
      <w:hyperlink r:id="rId220"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 в редакции </w:t>
      </w:r>
      <w:hyperlink r:id="rId22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4.1. Решение Собрания депутатов Русановского сельсовета Черемисиновского района о досрочном прекращении полномочий депутата Собрания депутатов Русановского сельсовета Черемисиновского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Русановского сельсовета Черемисиновского района ,- не позднее чем через три месяца со дня появления такого основания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(часть 4.1 введена </w:t>
      </w:r>
      <w:hyperlink r:id="rId22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Депутаты Собрания депутатов Русановского сельсовета Черемисиновского района осуществляют свои полномочия на непостоянной основе.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5.1. В соответствии с действующим законодательством депутату Собрания депутатов Русановского сельсовета Черемисиновского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пять  рабочих дней в месяц.</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5.1. введена </w:t>
      </w:r>
      <w:hyperlink r:id="rId223"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Депутат Собрания депутатов Русановского сельсовета Черемисиновского района, осуществляющий свои полномочия на постоянной основе, не вправе:</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заниматься предпринимательской деятельностью лично или через доверенных лиц;</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Русановского сельсовета Черемисиновского района, аппарате Избирательной комиссии Русановского сельсовета Черемисиновского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Русановского сельсовета Черемисиновского района, аппарате Избирательной комиссии Русановского сельсовета Черемисиновского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представление на безвозмездной основе интересов Русановского сельсовета Черемисиновского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г) представление на безвозмездной основе интересов Русановского сельсовета Черемисиновского района в органах управления и ревизионной комиссии организации, учредителем (акционером, участником) которой является Русановский сельсовет Черемисиновского района, в соответствии с муниципальными правовыми актами, определяющими порядок осуществления от имени Русановского сельсовета Черемисиновского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д) иные случаи, предусмотренные федеральными законами;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6 изложена </w:t>
      </w:r>
      <w:hyperlink r:id="rId22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6.1. Депутаты Собрания депутатов Русановского сельсовета Черемисиновского района должны соблюдать ограничения, запреты, исполнять обязанности, которые установлены </w:t>
      </w:r>
      <w:hyperlink r:id="rId225" w:tgtFrame="_blank" w:history="1">
        <w:r w:rsidRPr="00702A11">
          <w:rPr>
            <w:rFonts w:ascii="Arial" w:eastAsia="Times New Roman" w:hAnsi="Arial" w:cs="Arial"/>
            <w:color w:val="0000FF"/>
            <w:sz w:val="18"/>
            <w:lang w:eastAsia="ru-RU"/>
          </w:rPr>
          <w:t>Федеральным законом от 25 декабря 2008 года № 273-ФЗ</w:t>
        </w:r>
      </w:hyperlink>
      <w:r w:rsidRPr="00702A11">
        <w:rPr>
          <w:rFonts w:ascii="Arial" w:eastAsia="Times New Roman" w:hAnsi="Arial" w:cs="Arial"/>
          <w:color w:val="000000"/>
          <w:sz w:val="18"/>
          <w:szCs w:val="18"/>
          <w:lang w:eastAsia="ru-RU"/>
        </w:rPr>
        <w:t> «О противодействии коррупции» и другими федеральными законами. Полномочия депутатов Собрания депутатов Русановского сельсовета Черемисиновского района прекращаются досрочно в случае несоблюдения ограничений, запретов, неисполнения обязанностей, установленных </w:t>
      </w:r>
      <w:hyperlink r:id="rId226" w:tgtFrame="_blank" w:history="1">
        <w:r w:rsidRPr="00702A11">
          <w:rPr>
            <w:rFonts w:ascii="Arial" w:eastAsia="Times New Roman" w:hAnsi="Arial" w:cs="Arial"/>
            <w:color w:val="0000FF"/>
            <w:sz w:val="18"/>
            <w:lang w:eastAsia="ru-RU"/>
          </w:rPr>
          <w:t>Федеральным законом от 25 декабря 2008 года № 273-ФЗ</w:t>
        </w:r>
      </w:hyperlink>
      <w:r w:rsidRPr="00702A11">
        <w:rPr>
          <w:rFonts w:ascii="Arial" w:eastAsia="Times New Roman" w:hAnsi="Arial" w:cs="Arial"/>
          <w:color w:val="000000"/>
          <w:sz w:val="18"/>
          <w:szCs w:val="18"/>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227" w:tgtFrame="_blank" w:history="1">
        <w:r w:rsidRPr="00702A11">
          <w:rPr>
            <w:rFonts w:ascii="Arial" w:eastAsia="Times New Roman" w:hAnsi="Arial" w:cs="Arial"/>
            <w:color w:val="0000FF"/>
            <w:sz w:val="18"/>
            <w:lang w:eastAsia="ru-RU"/>
          </w:rPr>
          <w:t>Федеральным законом от 7 мая 2013 года № 79-ФЗ</w:t>
        </w:r>
      </w:hyperlink>
      <w:r w:rsidRPr="00702A11">
        <w:rPr>
          <w:rFonts w:ascii="Arial" w:eastAsia="Times New Roman" w:hAnsi="Arial" w:cs="Arial"/>
          <w:color w:val="000000"/>
          <w:sz w:val="18"/>
          <w:szCs w:val="1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8" w:tgtFrame="_blank" w:history="1">
        <w:r w:rsidRPr="00702A11">
          <w:rPr>
            <w:rFonts w:ascii="Arial" w:eastAsia="Times New Roman" w:hAnsi="Arial" w:cs="Arial"/>
            <w:color w:val="0000FF"/>
            <w:sz w:val="18"/>
            <w:lang w:eastAsia="ru-RU"/>
          </w:rPr>
          <w:t>Федеральным законом от 06 октября 2003 года № 131-ФЗ</w:t>
        </w:r>
      </w:hyperlink>
      <w:r w:rsidRPr="00702A11">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6.1 введена </w:t>
      </w:r>
      <w:hyperlink r:id="rId229"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 в новой редакции </w:t>
      </w:r>
      <w:hyperlink r:id="rId23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 от </w:t>
      </w:r>
      <w:hyperlink r:id="rId231" w:tgtFrame="_blank" w:history="1">
        <w:r w:rsidRPr="00702A11">
          <w:rPr>
            <w:rFonts w:ascii="Arial" w:eastAsia="Times New Roman" w:hAnsi="Arial" w:cs="Arial"/>
            <w:color w:val="0000FF"/>
            <w:sz w:val="18"/>
            <w:lang w:eastAsia="ru-RU"/>
          </w:rPr>
          <w:t>26.05.2017 №22.1/2</w:t>
        </w:r>
      </w:hyperlink>
      <w:r w:rsidRPr="00702A11">
        <w:rPr>
          <w:rFonts w:ascii="Arial" w:eastAsia="Times New Roman" w:hAnsi="Arial" w:cs="Arial"/>
          <w:color w:val="000000"/>
          <w:sz w:val="18"/>
          <w:szCs w:val="18"/>
          <w:lang w:eastAsia="ru-RU"/>
        </w:rPr>
        <w:t> , от </w:t>
      </w:r>
      <w:hyperlink r:id="rId232" w:tgtFrame="_blank" w:history="1">
        <w:r w:rsidRPr="00702A11">
          <w:rPr>
            <w:rFonts w:ascii="Arial" w:eastAsia="Times New Roman" w:hAnsi="Arial" w:cs="Arial"/>
            <w:color w:val="0000FF"/>
            <w:sz w:val="18"/>
            <w:lang w:eastAsia="ru-RU"/>
          </w:rPr>
          <w:t>02.10.2017 №26.2/2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w:t>
      </w:r>
      <w:hyperlink r:id="rId233" w:tgtFrame="_blank" w:history="1">
        <w:r w:rsidRPr="00702A11">
          <w:rPr>
            <w:rFonts w:ascii="Arial" w:eastAsia="Times New Roman" w:hAnsi="Arial" w:cs="Arial"/>
            <w:color w:val="0000FF"/>
            <w:sz w:val="18"/>
            <w:lang w:eastAsia="ru-RU"/>
          </w:rPr>
          <w:t>20.09.2019 №48.2/2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Депутат Собрания депутатов Русановского сельсовета Черемисиновского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(часть 7 в редакции </w:t>
      </w:r>
      <w:hyperlink r:id="rId23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Депутат Собрания депутатов Русановского сельсовета Черемисиновского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Русановского сельсовета Черемисиновского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3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В соответствии с федеральным законодательством депутат Собрания депутатов Русановского сельсовета Черемисиновского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Русановского сельсовета Черемисиновского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Решение о досрочном прекращении полномочий депутата Собрания депутатов Русановского сельсовета Черемисиновского района во всех указанных в части 4 настоящей статьи случаях, за исключением пункта 8, принимается Собранием депутатов Русановского сельсовета Черемисиновского района или судами по обращениям заинтересованных лиц и органов.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Решение об отзыве, выражении депутатам Собрания депутатов Русановского сельсовета Черемисиновского района недоверия населением Русановского сельсовета  Черемисиновского района, принимается в соответствии с законодательством Курской области и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3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Полномочия депутата Собрания депутатов Русановского сельсовета Черемисиновского района прекращаются досрочно со дня вступления в силу соответствующих решений.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При досрочном прекращении полномочий депутата Собрания депутатов Русановского сельсовета Черемисиновского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3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10 в редакции </w:t>
      </w:r>
      <w:hyperlink r:id="rId23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Статья 25. Гарантии осуществления депутатской деятельности</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соответствии с действующим законодательством по вопросам депутатской деятельности депутат Собрания депутатов Русановского сельсовета Черемисиновского района на территории Русановского сельсовета Черемисиновского района пользуется правом безотлагательного приема руководителями и другими должностными лицами органов местного самоуправления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Депутат Собрания депутатов Русановского сельсовета Черемисиновского района обеспечивается документами органов местного самоуправления Русановского сельсовета Черемисиновского района, а также иными информационными и справочными материалами в порядке, установленном Регламентом Собрания депутатов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Депутат Собрания депутатов Русановского сельсовета Черемисиновского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Русановского сельсовета Черемисиновского района на территории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Депутат Собрания депутатов Русановского сельсовета Черемисиновского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Русановского сельсовета Черемисиновского района. Расходы на приобретение льготного проездного документа осуществляются за счет средств местного бюджета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Иные гарантии осуществления полномочий депутатов Собрания депутатов Русановского сельсовета Черемисиновского района устанавливаются настоящим Уставом в соответствии с федеральными законами и законами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25 в новой редакции </w:t>
      </w:r>
      <w:hyperlink r:id="rId23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26. Заседания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Первое заседание Собрания депутатов Русановского сельсовета Черемисиновского района созывается не позднее 30 дней со дня избрания Собрания депутатов Русановского сельсовета Черемисиновского района в правомочном составе. Порядок проведения первого заседания Собрания депутатов Русановского сельсовета Черемисиновского района устанавливается Регламентом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2. Собрание депутатов Русановского сельсовета Черемисиновского района решает вопросы, отнесенные к его компетенции на заседаниях.</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Заседания Собрания депутатов Русановского сельсовета Черемисиновского района могут быть очередными и внеочередными.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Очередные заседания Собрания депутатов Русановского сельсовета Черемисиновского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Русановского сельсовета Черемисиновского района определяется Регламентом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4 изложена в редакции </w:t>
      </w:r>
      <w:hyperlink r:id="rId24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Заседание Собрания депутатов Русановского сельсовета Черемисиновского района считается правомочным, если на нем присутствует не менее 50% от числа избранных депутатов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5 изложена в редакции </w:t>
      </w:r>
      <w:hyperlink r:id="rId24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Заседания Собрания депутатов Русановского сельсовета Черемисиновского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Русановского сельсовета Черемисиновского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Русановского сельсовета Черемисиновского района устанавливается Регламентом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6 изложена </w:t>
      </w:r>
      <w:hyperlink r:id="rId24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27. Председатель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Организацию деятельности Собрания депутатов Русановского сельсовета Черемисиновского района осуществляет Председатель Собрания депутатов Русановского сельсовета Черемисиновского района, избираемый Собранием депутатов Русановского сельсовета Черемисиновского района из своего состава.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27 в новой редакции </w:t>
      </w:r>
      <w:hyperlink r:id="rId24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28. Полномочия Председателя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Председатель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осуществляет руководство подготовкой заседаний Собрания депутатов Русановского сельсовета Черемисиновского района и вопросов, вносимых на рассмотрение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созывает заседания Собрания депутатов Русановского сельсовета Черемисиновского района, доводит до сведения депутатов Собрания депутатов Русановского сельсовета Черемисиновского района время и место их проведения, а также проект повестки дня;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ведет заседания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осуществляет общее руководство деятельностью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4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оказывает содействие депутатам Собрания депутатов Русановского сельсовета Черемисиновского района в осуществлении ими своих полномочий, организует обеспечение их необходимой информацией;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принимает меры по обеспечению гласности и учету общественного мнения в работе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подписывает протоколы заседаний и другие документы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организует прием граждан, рассмотрение их обращений, заявлений и жалоб;</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Русановского сельсовета Черемисиновского района, налагает на них дисциплинарные  взыскания, решает вопросы об их поощрении;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4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координирует деятельность постоянных комиссий;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11 изложен в редакции </w:t>
      </w:r>
      <w:hyperlink r:id="rId24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2. Председатель Собрания депутатов Русановского сельсовета  Черемисиновского  района издает постановления и распоряжения по вопросам организации деятельности Собрания депутатов Русановского </w:t>
      </w:r>
      <w:r w:rsidRPr="00702A11">
        <w:rPr>
          <w:rFonts w:ascii="Arial" w:eastAsia="Times New Roman" w:hAnsi="Arial" w:cs="Arial"/>
          <w:color w:val="000000"/>
          <w:sz w:val="18"/>
          <w:szCs w:val="18"/>
          <w:lang w:eastAsia="ru-RU"/>
        </w:rPr>
        <w:lastRenderedPageBreak/>
        <w:t>сельсовета Черемисиновского района, подписывает решения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2 введена </w:t>
      </w:r>
      <w:hyperlink r:id="rId247"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29. Постоянные комиссии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Собрание депутатов Русановского сельсовета Черемисиновского района на срок своих полномочий из числа депутатов Собрания депутатов Русановского сельсовета Черемисиновского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Русановского сельсовета Черемисиновского района, осуществления контроля за исполнением действующего законодательства Администрацией Русановского сельсовета Черемисиновского района, предприятиями, учреждениями, организациями в пределах своей компетенции.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4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Собрание депутатов Русановского сельсовета Черемисиновского района может образовывать временные комиссии. Задачи и срок полномочий временных комиссий определяются Собранием депутатов Русановского сельсовета Черемисиновского района при их образовании.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4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30. Досрочное прекращение полномочий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Полномочия Собрания депутатов Русановского сельсовета Черемисиновского района прекращаются досрочно в случае: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принятия решения о самороспуске;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вступления в силу решения Курского областного суда о неправомочности данного состава депутатов Собрания депутатов Русановского сельсовета Черемисиновского района, в том числе в связи со сложением депутатами Собрания депутатов Русановского сельсовета Черемисиновского района своих полномочий;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5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преобразования Русановского сельсовета Черемисиновского района,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3 в новой редакции </w:t>
      </w:r>
      <w:hyperlink r:id="rId25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 от </w:t>
      </w:r>
      <w:hyperlink r:id="rId252" w:tgtFrame="_blank" w:history="1">
        <w:r w:rsidRPr="00702A11">
          <w:rPr>
            <w:rFonts w:ascii="Arial" w:eastAsia="Times New Roman" w:hAnsi="Arial" w:cs="Arial"/>
            <w:color w:val="0000FF"/>
            <w:sz w:val="18"/>
            <w:lang w:eastAsia="ru-RU"/>
          </w:rPr>
          <w:t>26.05.2017 №22.1/2</w:t>
        </w:r>
      </w:hyperlink>
      <w:r w:rsidRPr="00702A11">
        <w:rPr>
          <w:rFonts w:ascii="Arial" w:eastAsia="Times New Roman" w:hAnsi="Arial" w:cs="Arial"/>
          <w:color w:val="000000"/>
          <w:sz w:val="18"/>
          <w:szCs w:val="18"/>
          <w:lang w:eastAsia="ru-RU"/>
        </w:rPr>
        <w:t> , от </w:t>
      </w:r>
      <w:hyperlink r:id="rId253" w:tgtFrame="_blank" w:history="1">
        <w:r w:rsidRPr="00702A11">
          <w:rPr>
            <w:rFonts w:ascii="Arial" w:eastAsia="Times New Roman" w:hAnsi="Arial" w:cs="Arial"/>
            <w:color w:val="0000FF"/>
            <w:sz w:val="18"/>
            <w:lang w:eastAsia="ru-RU"/>
          </w:rPr>
          <w:t>02.10.2017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его роспуска в порядке и по основаниям, предусмотренным статьей 73 </w:t>
      </w:r>
      <w:hyperlink r:id="rId254" w:tgtFrame="20" w:history="1">
        <w:r w:rsidRPr="00702A11">
          <w:rPr>
            <w:rFonts w:ascii="Arial" w:eastAsia="Times New Roman" w:hAnsi="Arial" w:cs="Arial"/>
            <w:color w:val="0000FF"/>
            <w:sz w:val="18"/>
            <w:lang w:eastAsia="ru-RU"/>
          </w:rPr>
          <w:t>Федерального закона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утраты Русановским сельсоветом Черемисиновского района статуса муниципального образования в связи с его объединением с городским округом;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5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увеличения численности избирателей Русановского сельсовета Черемисиновского района более чем на 25%, произошедшего вследствие изменения границ Русановского сельсовета Черемисиновского района или объединения Русановского сельсовета Черемисиновского района с городским округом;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5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Инициатива о самороспуске Собрания депутатов Русановского сельсовета Черемисиновского района может быть выдвинута группой депутатов Собрания депутатов Русановского сельсовета Черемисиновского района численностью не менее 1/3 от установленной численности депутатов Собрания депутатов Русановского сельсовета Черемисиновского района и должны предусматривать письменное обоснование причин самороспуска.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5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Заседание Собрания депутатов Русановского сельсовета Черемисиновского района по вопросу о самороспуске проводится открыто и гласно.</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Вопрос о самороспуске подлежит обязательному обсуждению в постоянных комиссиях Собрания депутатов Русановского сельсовета Черемисиновского района, которые должны принять решение по данному вопросу.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Решение о самороспуске принимается не менее, чем двумя третями голосов от установленной численности депутатов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В случае непринятия Собранием депутатов Русановского сельсовета Черемисиновского района решения о самороспуске, повторная инициатива о самороспуске Собрания депутатов Русановского сельсовета Черемисиновского района может быть выдвинута не ранее, чем через три месяца со дня голосования по вопросу о самороспуске.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Досрочное прекращение полномочий Собрания депутатов Русановского сельсовета Черемисиновского района влечет досрочное прекращение полномочий его депутатов.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8. В случае досрочного прекращения полномочий Собрания депутатов Русановского сельсовета Черемисиновского района, досрочные выборы в указанный представительный орган проводятся в сроки, установленные федеральным законом.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ГЛАВА 5. ГЛАВА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31. Глава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Глава Русановского сельсовета Черемисиновского района является высшим должностным лицом Русановского сельсовета Черемисиновского района и наделяется настоящим Уставом собственными полномочиями по решению вопросов местного значения.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5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Глава Русановского сельсовета Черемисиновского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Русановского сельсовета Черемисиновского района из числа кандидатов, представленных конкурсной комиссией по результатам конкурса сроком на пять лет и возглавляет Администрацию Русановского сельсовета Черемисиновского района при этом, в соответствии с федеральным законодательством, не может </w:t>
      </w:r>
      <w:r w:rsidRPr="00702A11">
        <w:rPr>
          <w:rFonts w:ascii="Arial" w:eastAsia="Times New Roman" w:hAnsi="Arial" w:cs="Arial"/>
          <w:color w:val="333333"/>
          <w:sz w:val="18"/>
          <w:szCs w:val="18"/>
          <w:shd w:val="clear" w:color="auto" w:fill="FFFFFF"/>
          <w:lang w:eastAsia="ru-RU"/>
        </w:rPr>
        <w:t>одновременно исполнять полномочия Председателя Собрания депутатов Русановского сельсовета Черемисиновского района</w:t>
      </w:r>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1 изложен в редакции </w:t>
      </w:r>
      <w:hyperlink r:id="rId25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Порядок проведения конкурса на замещение должности Главы   Русановского сельсовета Черемисиновского района устанавливается решением Собрания депутатов Русановского сельсовета Черемисиновского района в соответствии с требованиями </w:t>
      </w:r>
      <w:hyperlink r:id="rId260" w:tgtFrame="_blank" w:history="1">
        <w:r w:rsidRPr="00702A11">
          <w:rPr>
            <w:rFonts w:ascii="Arial" w:eastAsia="Times New Roman" w:hAnsi="Arial" w:cs="Arial"/>
            <w:color w:val="0000FF"/>
            <w:sz w:val="18"/>
            <w:lang w:eastAsia="ru-RU"/>
          </w:rPr>
          <w:t>Федерального</w:t>
        </w:r>
      </w:hyperlink>
      <w:r w:rsidRPr="00702A11">
        <w:rPr>
          <w:rFonts w:ascii="Arial" w:eastAsia="Times New Roman" w:hAnsi="Arial" w:cs="Arial"/>
          <w:color w:val="000000"/>
          <w:sz w:val="18"/>
          <w:szCs w:val="18"/>
          <w:lang w:eastAsia="ru-RU"/>
        </w:rPr>
        <w:t> закона </w:t>
      </w:r>
      <w:hyperlink r:id="rId261" w:tgtFrame="_blank" w:history="1">
        <w:r w:rsidRPr="00702A11">
          <w:rPr>
            <w:rFonts w:ascii="Arial" w:eastAsia="Times New Roman" w:hAnsi="Arial" w:cs="Arial"/>
            <w:color w:val="0000FF"/>
            <w:sz w:val="18"/>
            <w:lang w:eastAsia="ru-RU"/>
          </w:rPr>
          <w:t>от 06.10.2003 № 131-ФЗ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Общее число членов конкурсной комиссии в Русановском сельсовете  Черемисиновского  района  устанавливается решением Собрания депутатов Русановского сельсовета Черемисиновского района. При формировании конкурсной комиссии в Русановском сельсовете Черемисиновского района половина членов конкурсной комиссии назначается Собранием депутатов Русановского сельсовета Черемисиновского района,  а другая половина - Главой  Черемисиновского района Курской области.</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6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2 в новой редакции </w:t>
      </w:r>
      <w:hyperlink r:id="rId26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(утратила силу </w:t>
      </w:r>
      <w:hyperlink r:id="rId26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567"/>
        <w:jc w:val="both"/>
        <w:rPr>
          <w:rFonts w:ascii="Arial" w:eastAsia="Times New Roman" w:hAnsi="Arial" w:cs="Arial"/>
          <w:color w:val="000000"/>
          <w:sz w:val="18"/>
          <w:szCs w:val="18"/>
          <w:lang w:eastAsia="ru-RU"/>
        </w:rPr>
      </w:pPr>
      <w:r w:rsidRPr="00702A11">
        <w:rPr>
          <w:rFonts w:ascii="Arial" w:eastAsia="Times New Roman" w:hAnsi="Arial" w:cs="Arial"/>
          <w:color w:val="000000"/>
          <w:sz w:val="24"/>
          <w:szCs w:val="24"/>
          <w:lang w:eastAsia="ru-RU"/>
        </w:rPr>
        <w:t>4. Лицо избирается на должность Главы Русановского сельсовета        Черемисиновского  района Собранием депутатов Русановского сельсовета Черемисиновского района из числа кандидатов, представленных конкурсной комиссией по результатам конкурса.</w:t>
      </w:r>
    </w:p>
    <w:p w:rsidR="00702A11" w:rsidRPr="00702A11" w:rsidRDefault="00702A11" w:rsidP="00702A11">
      <w:pPr>
        <w:spacing w:after="0" w:line="240" w:lineRule="auto"/>
        <w:ind w:firstLine="567"/>
        <w:jc w:val="both"/>
        <w:rPr>
          <w:rFonts w:ascii="Arial" w:eastAsia="Times New Roman" w:hAnsi="Arial" w:cs="Arial"/>
          <w:color w:val="000000"/>
          <w:sz w:val="18"/>
          <w:szCs w:val="18"/>
          <w:lang w:eastAsia="ru-RU"/>
        </w:rPr>
      </w:pPr>
      <w:r w:rsidRPr="00702A11">
        <w:rPr>
          <w:rFonts w:ascii="Arial" w:eastAsia="Times New Roman" w:hAnsi="Arial" w:cs="Arial"/>
          <w:color w:val="000000"/>
          <w:sz w:val="24"/>
          <w:szCs w:val="24"/>
          <w:lang w:eastAsia="ru-RU"/>
        </w:rPr>
        <w:t>После официального опубликования общих результатов выборов Главы Русановского сельсовета Черемисиновского района Председатель Собрания депутатов Русановского сельсовета Черемисиновского района выдает лицу, избранному на должность Главы Русановского сельсовета Черемисиновского района, удостоверение об избрании в порядке, установленном решением Собрания депутатов Русановского сельсовета  Черемисиновского района.</w:t>
      </w:r>
    </w:p>
    <w:p w:rsidR="00702A11" w:rsidRPr="00702A11" w:rsidRDefault="00702A11" w:rsidP="00702A11">
      <w:pPr>
        <w:spacing w:after="0" w:line="240" w:lineRule="auto"/>
        <w:ind w:firstLine="567"/>
        <w:jc w:val="both"/>
        <w:rPr>
          <w:rFonts w:ascii="Arial" w:eastAsia="Times New Roman" w:hAnsi="Arial" w:cs="Arial"/>
          <w:color w:val="000000"/>
          <w:sz w:val="18"/>
          <w:szCs w:val="18"/>
          <w:lang w:eastAsia="ru-RU"/>
        </w:rPr>
      </w:pPr>
      <w:r w:rsidRPr="00702A11">
        <w:rPr>
          <w:rFonts w:ascii="Arial" w:eastAsia="Times New Roman" w:hAnsi="Arial" w:cs="Arial"/>
          <w:color w:val="000000"/>
          <w:sz w:val="24"/>
          <w:szCs w:val="24"/>
          <w:lang w:eastAsia="ru-RU"/>
        </w:rPr>
        <w:t>(в редакции </w:t>
      </w:r>
      <w:hyperlink r:id="rId265" w:tgtFrame="_blank" w:history="1">
        <w:r w:rsidRPr="00702A11">
          <w:rPr>
            <w:rFonts w:ascii="Arial" w:eastAsia="Times New Roman" w:hAnsi="Arial" w:cs="Arial"/>
            <w:color w:val="0000FF"/>
            <w:sz w:val="24"/>
            <w:szCs w:val="24"/>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24"/>
          <w:szCs w:val="24"/>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Днем вступления в должность Главы Русановского сельсовета Черемисиновского района является день выдачи ему удостоверения об избрании на должность.</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4 в новой редакции </w:t>
      </w:r>
      <w:hyperlink r:id="rId26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Полномочия Главы Русановского сельсовета Черемисиновского района начинаются со дня его вступления в должность и прекращаются в день вступления в должность вновь избранного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Глава Русановского сельсовета Черемисиновского района подконтролен и подотчетен населению Русановского сельсовета Черемисиновского района и Собранию депутатов Русановского сельсовета Черемисиновского района.</w:t>
      </w:r>
    </w:p>
    <w:p w:rsidR="00702A11" w:rsidRPr="00702A11" w:rsidRDefault="00702A11" w:rsidP="00702A11">
      <w:pPr>
        <w:spacing w:after="0" w:line="240" w:lineRule="auto"/>
        <w:ind w:firstLine="567"/>
        <w:jc w:val="both"/>
        <w:rPr>
          <w:rFonts w:ascii="Arial" w:eastAsia="Times New Roman" w:hAnsi="Arial" w:cs="Arial"/>
          <w:color w:val="000000"/>
          <w:sz w:val="18"/>
          <w:szCs w:val="18"/>
          <w:lang w:eastAsia="ru-RU"/>
        </w:rPr>
      </w:pPr>
      <w:r w:rsidRPr="00702A11">
        <w:rPr>
          <w:rFonts w:ascii="Arial" w:eastAsia="Times New Roman" w:hAnsi="Arial" w:cs="Arial"/>
          <w:color w:val="000000"/>
          <w:sz w:val="24"/>
          <w:szCs w:val="24"/>
          <w:lang w:eastAsia="ru-RU"/>
        </w:rPr>
        <w:t>6-1 Глава Русановского сельсовета Черемисиновского района должен соблюдать ограничения, запреты, исполнять обязанности, которые установлены </w:t>
      </w:r>
      <w:hyperlink r:id="rId267" w:tgtFrame="_blank" w:history="1">
        <w:r w:rsidRPr="00702A11">
          <w:rPr>
            <w:rFonts w:ascii="Arial" w:eastAsia="Times New Roman" w:hAnsi="Arial" w:cs="Arial"/>
            <w:color w:val="0000FF"/>
            <w:sz w:val="24"/>
            <w:szCs w:val="24"/>
            <w:lang w:eastAsia="ru-RU"/>
          </w:rPr>
          <w:t xml:space="preserve">Федеральным законом от 25 декабря 2008 года № 273-ФЗ «О противодействии </w:t>
        </w:r>
        <w:r w:rsidRPr="00702A11">
          <w:rPr>
            <w:rFonts w:ascii="Arial" w:eastAsia="Times New Roman" w:hAnsi="Arial" w:cs="Arial"/>
            <w:color w:val="0000FF"/>
            <w:sz w:val="24"/>
            <w:szCs w:val="24"/>
            <w:lang w:eastAsia="ru-RU"/>
          </w:rPr>
          <w:lastRenderedPageBreak/>
          <w:t>коррупции»</w:t>
        </w:r>
      </w:hyperlink>
      <w:r w:rsidRPr="00702A11">
        <w:rPr>
          <w:rFonts w:ascii="Arial" w:eastAsia="Times New Roman" w:hAnsi="Arial" w:cs="Arial"/>
          <w:color w:val="000000"/>
          <w:sz w:val="24"/>
          <w:szCs w:val="24"/>
          <w:lang w:eastAsia="ru-RU"/>
        </w:rPr>
        <w:t>, </w:t>
      </w:r>
      <w:hyperlink r:id="rId268" w:tgtFrame="_blank" w:history="1">
        <w:r w:rsidRPr="00702A11">
          <w:rPr>
            <w:rFonts w:ascii="Arial" w:eastAsia="Times New Roman" w:hAnsi="Arial" w:cs="Arial"/>
            <w:color w:val="0000FF"/>
            <w:sz w:val="24"/>
            <w:szCs w:val="24"/>
            <w:lang w:eastAsia="ru-RU"/>
          </w:rPr>
          <w:t>Федеральным законом от 3 декабря 2012 года № 230 – ФЗ « О контроле за соответствием расходов лиц, замещающих государственные должности, и иных лиц их доходам»</w:t>
        </w:r>
      </w:hyperlink>
      <w:r w:rsidRPr="00702A11">
        <w:rPr>
          <w:rFonts w:ascii="Arial" w:eastAsia="Times New Roman" w:hAnsi="Arial" w:cs="Arial"/>
          <w:color w:val="000000"/>
          <w:sz w:val="24"/>
          <w:szCs w:val="24"/>
          <w:lang w:eastAsia="ru-RU"/>
        </w:rPr>
        <w:t>, </w:t>
      </w:r>
      <w:hyperlink r:id="rId269" w:tgtFrame="_blank" w:history="1">
        <w:r w:rsidRPr="00702A11">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02A11">
        <w:rPr>
          <w:rFonts w:ascii="Arial" w:eastAsia="Times New Roman" w:hAnsi="Arial" w:cs="Arial"/>
          <w:color w:val="000000"/>
          <w:sz w:val="24"/>
          <w:szCs w:val="24"/>
          <w:lang w:eastAsia="ru-RU"/>
        </w:rPr>
        <w:t>. Полномочия Главы Русановского сельсовета Черемисиновского района, прекращаются досрочно в случае несоблюдения ограничений, запретов, неисполнения обязанностей, установленных </w:t>
      </w:r>
      <w:hyperlink r:id="rId270" w:tgtFrame="_blank" w:history="1">
        <w:r w:rsidRPr="00702A11">
          <w:rPr>
            <w:rFonts w:ascii="Arial" w:eastAsia="Times New Roman" w:hAnsi="Arial" w:cs="Arial"/>
            <w:color w:val="0000FF"/>
            <w:sz w:val="24"/>
            <w:szCs w:val="24"/>
            <w:lang w:eastAsia="ru-RU"/>
          </w:rPr>
          <w:t>Федеральным</w:t>
        </w:r>
      </w:hyperlink>
      <w:r w:rsidRPr="00702A11">
        <w:rPr>
          <w:rFonts w:ascii="Arial" w:eastAsia="Times New Roman" w:hAnsi="Arial" w:cs="Arial"/>
          <w:color w:val="000000"/>
          <w:sz w:val="24"/>
          <w:szCs w:val="24"/>
          <w:lang w:eastAsia="ru-RU"/>
        </w:rPr>
        <w:t> </w:t>
      </w:r>
      <w:hyperlink r:id="rId271" w:tgtFrame="_blank" w:history="1">
        <w:r w:rsidRPr="00702A11">
          <w:rPr>
            <w:rFonts w:ascii="Arial" w:eastAsia="Times New Roman" w:hAnsi="Arial" w:cs="Arial"/>
            <w:color w:val="0000FF"/>
            <w:sz w:val="24"/>
            <w:szCs w:val="24"/>
            <w:lang w:eastAsia="ru-RU"/>
          </w:rPr>
          <w:t>законом</w:t>
        </w:r>
      </w:hyperlink>
      <w:r w:rsidRPr="00702A11">
        <w:rPr>
          <w:rFonts w:ascii="Arial" w:eastAsia="Times New Roman" w:hAnsi="Arial" w:cs="Arial"/>
          <w:color w:val="000000"/>
          <w:sz w:val="24"/>
          <w:szCs w:val="24"/>
          <w:lang w:eastAsia="ru-RU"/>
        </w:rPr>
        <w:t> </w:t>
      </w:r>
      <w:hyperlink r:id="rId272" w:tgtFrame="_blank" w:history="1">
        <w:r w:rsidRPr="00702A11">
          <w:rPr>
            <w:rFonts w:ascii="Arial" w:eastAsia="Times New Roman" w:hAnsi="Arial" w:cs="Arial"/>
            <w:color w:val="0000FF"/>
            <w:sz w:val="24"/>
            <w:szCs w:val="24"/>
            <w:lang w:eastAsia="ru-RU"/>
          </w:rPr>
          <w:t>от 25 декабря 2008 года № 273-ФЗ «О противодействии коррупции»</w:t>
        </w:r>
      </w:hyperlink>
      <w:r w:rsidRPr="00702A11">
        <w:rPr>
          <w:rFonts w:ascii="Arial" w:eastAsia="Times New Roman" w:hAnsi="Arial" w:cs="Arial"/>
          <w:color w:val="000000"/>
          <w:sz w:val="24"/>
          <w:szCs w:val="24"/>
          <w:lang w:eastAsia="ru-RU"/>
        </w:rPr>
        <w:t>, </w:t>
      </w:r>
      <w:hyperlink r:id="rId273" w:tgtFrame="_blank" w:history="1">
        <w:r w:rsidRPr="00702A11">
          <w:rPr>
            <w:rFonts w:ascii="Arial" w:eastAsia="Times New Roman" w:hAnsi="Arial" w:cs="Arial"/>
            <w:color w:val="0000FF"/>
            <w:sz w:val="24"/>
            <w:szCs w:val="24"/>
            <w:lang w:eastAsia="ru-RU"/>
          </w:rPr>
          <w:t>Федеральным</w:t>
        </w:r>
      </w:hyperlink>
      <w:r w:rsidRPr="00702A11">
        <w:rPr>
          <w:rFonts w:ascii="Arial" w:eastAsia="Times New Roman" w:hAnsi="Arial" w:cs="Arial"/>
          <w:color w:val="000000"/>
          <w:sz w:val="24"/>
          <w:szCs w:val="24"/>
          <w:lang w:eastAsia="ru-RU"/>
        </w:rPr>
        <w:t> </w:t>
      </w:r>
      <w:hyperlink r:id="rId274" w:tgtFrame="_blank" w:history="1">
        <w:r w:rsidRPr="00702A11">
          <w:rPr>
            <w:rFonts w:ascii="Arial" w:eastAsia="Times New Roman" w:hAnsi="Arial" w:cs="Arial"/>
            <w:color w:val="0000FF"/>
            <w:sz w:val="24"/>
            <w:szCs w:val="24"/>
            <w:lang w:eastAsia="ru-RU"/>
          </w:rPr>
          <w:t>законом</w:t>
        </w:r>
      </w:hyperlink>
      <w:r w:rsidRPr="00702A11">
        <w:rPr>
          <w:rFonts w:ascii="Arial" w:eastAsia="Times New Roman" w:hAnsi="Arial" w:cs="Arial"/>
          <w:color w:val="000000"/>
          <w:sz w:val="24"/>
          <w:szCs w:val="24"/>
          <w:lang w:eastAsia="ru-RU"/>
        </w:rPr>
        <w:t> </w:t>
      </w:r>
      <w:hyperlink r:id="rId275" w:tgtFrame="_blank" w:history="1">
        <w:r w:rsidRPr="00702A11">
          <w:rPr>
            <w:rFonts w:ascii="Arial" w:eastAsia="Times New Roman" w:hAnsi="Arial" w:cs="Arial"/>
            <w:color w:val="0000FF"/>
            <w:sz w:val="24"/>
            <w:szCs w:val="24"/>
            <w:lang w:eastAsia="ru-RU"/>
          </w:rPr>
          <w:t>от 3 декабря 2012 года № 230-ФЗ «О контроле за соответствием расходов лиц, замещающих государственные должности, и иных лиц их доходам»</w:t>
        </w:r>
      </w:hyperlink>
      <w:r w:rsidRPr="00702A11">
        <w:rPr>
          <w:rFonts w:ascii="Arial" w:eastAsia="Times New Roman" w:hAnsi="Arial" w:cs="Arial"/>
          <w:color w:val="000000"/>
          <w:sz w:val="24"/>
          <w:szCs w:val="24"/>
          <w:lang w:eastAsia="ru-RU"/>
        </w:rPr>
        <w:t>, </w:t>
      </w:r>
      <w:hyperlink r:id="rId276" w:tgtFrame="_blank" w:history="1">
        <w:r w:rsidRPr="00702A11">
          <w:rPr>
            <w:rFonts w:ascii="Arial" w:eastAsia="Times New Roman" w:hAnsi="Arial" w:cs="Arial"/>
            <w:color w:val="0000FF"/>
            <w:sz w:val="24"/>
            <w:szCs w:val="24"/>
            <w:lang w:eastAsia="ru-RU"/>
          </w:rPr>
          <w:t>Федеральным</w:t>
        </w:r>
      </w:hyperlink>
      <w:r w:rsidRPr="00702A11">
        <w:rPr>
          <w:rFonts w:ascii="Arial" w:eastAsia="Times New Roman" w:hAnsi="Arial" w:cs="Arial"/>
          <w:color w:val="000000"/>
          <w:sz w:val="24"/>
          <w:szCs w:val="24"/>
          <w:lang w:eastAsia="ru-RU"/>
        </w:rPr>
        <w:t> </w:t>
      </w:r>
      <w:hyperlink r:id="rId277" w:tgtFrame="_blank" w:history="1">
        <w:r w:rsidRPr="00702A11">
          <w:rPr>
            <w:rFonts w:ascii="Arial" w:eastAsia="Times New Roman" w:hAnsi="Arial" w:cs="Arial"/>
            <w:color w:val="0000FF"/>
            <w:sz w:val="24"/>
            <w:szCs w:val="24"/>
            <w:lang w:eastAsia="ru-RU"/>
          </w:rPr>
          <w:t>законом</w:t>
        </w:r>
      </w:hyperlink>
      <w:r w:rsidRPr="00702A11">
        <w:rPr>
          <w:rFonts w:ascii="Arial" w:eastAsia="Times New Roman" w:hAnsi="Arial" w:cs="Arial"/>
          <w:color w:val="000000"/>
          <w:sz w:val="24"/>
          <w:szCs w:val="24"/>
          <w:lang w:eastAsia="ru-RU"/>
        </w:rPr>
        <w:t> </w:t>
      </w:r>
      <w:hyperlink r:id="rId278" w:tgtFrame="_blank" w:history="1">
        <w:r w:rsidRPr="00702A11">
          <w:rPr>
            <w:rFonts w:ascii="Arial" w:eastAsia="Times New Roman" w:hAnsi="Arial" w:cs="Arial"/>
            <w:color w:val="0000FF"/>
            <w:sz w:val="24"/>
            <w:szCs w:val="24"/>
            <w:lang w:eastAsia="ru-RU"/>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02A11">
        <w:rPr>
          <w:rFonts w:ascii="Arial" w:eastAsia="Times New Roman" w:hAnsi="Arial" w:cs="Arial"/>
          <w:color w:val="000000"/>
          <w:sz w:val="24"/>
          <w:szCs w:val="24"/>
          <w:lang w:eastAsia="ru-RU"/>
        </w:rPr>
        <w:t>, если иное не предусмотрено </w:t>
      </w:r>
      <w:hyperlink r:id="rId279" w:tgtFrame="_blank" w:history="1">
        <w:r w:rsidRPr="00702A11">
          <w:rPr>
            <w:rFonts w:ascii="Arial" w:eastAsia="Times New Roman" w:hAnsi="Arial" w:cs="Arial"/>
            <w:color w:val="0000FF"/>
            <w:sz w:val="24"/>
            <w:szCs w:val="24"/>
            <w:lang w:eastAsia="ru-RU"/>
          </w:rPr>
          <w:t>Федеральным законом от 06 октября 2003 года № 131-ФЗ</w:t>
        </w:r>
      </w:hyperlink>
      <w:r w:rsidRPr="00702A1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6.1 введена </w:t>
      </w:r>
      <w:hyperlink r:id="rId280"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 в новой редакции </w:t>
      </w:r>
      <w:hyperlink r:id="rId28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 , от </w:t>
      </w:r>
      <w:hyperlink r:id="rId282" w:tgtFrame="_blank" w:history="1">
        <w:r w:rsidRPr="00702A11">
          <w:rPr>
            <w:rFonts w:ascii="Arial" w:eastAsia="Times New Roman" w:hAnsi="Arial" w:cs="Arial"/>
            <w:color w:val="0000FF"/>
            <w:sz w:val="18"/>
            <w:lang w:eastAsia="ru-RU"/>
          </w:rPr>
          <w:t>26.05.2017 №22.1/2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от 27.11.2020 №4.1/3)</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Глава Русановского сельсовета Черемисиновского района представляет Собранию депутатов Русановского сельсовета Черемисиновского района ежегодные отчеты о результатах своей деятельности, о результатах деятельности Администрации Русановского сельсовета Черемисиновского района и иных подведомственных ему органов местного самоуправления Русановского сельсовета Черемисиновского района, в том числе о решении вопросов, поставленных Собранием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8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от 27.11.2020 №4.1/3)</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Глава Русановского сельсовета Черемисиновского района руководит Администрацией Русановского сельсовета Черемисиновского района на принципах единоначалия.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Глава Русановского сельсовета Черемисиновского района несет ответственность за деятельность структурных подразделений и органов Администрации Русановского сельсовета Черемисиновского района.</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Глава Русановского сельсовета Черемисиновского района не вправе:</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заниматься предпринимательской деятельностью лично или через доверенных лиц;</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Русановского сельсовета Черемисиновского района, аппарате Избирательной комиссии Русановского сельсовета Черемисиновского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Русановского сельсовета Черемисиновского района, аппарате Избирательной комиссии Русановского сельсовета Черемисиновского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представление на безвозмездной основе интересов Русановского сельсовета Черемисиновского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г) представление на безвозмездной основе интересов Русановского сельсовета Черемисиновского района в органах управления и ревизионной комиссии организации, учредителем (акционером, участником) которой является Русановский сельсовет Черемисиновского района, в соответствии с муниципальными правовыми актами, определяющими порядок осуществления от имени Русановского сельсовета Черемисиновского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д) иные случаи, предусмотренные федеральными законами;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702A11">
        <w:rPr>
          <w:rFonts w:ascii="Arial" w:eastAsia="Times New Roman" w:hAnsi="Arial" w:cs="Arial"/>
          <w:color w:val="000000"/>
          <w:sz w:val="18"/>
          <w:szCs w:val="18"/>
          <w:lang w:eastAsia="ru-RU"/>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10 изложена </w:t>
      </w:r>
      <w:hyperlink r:id="rId28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Глава Русановского сельсовета Черемисиновского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Русановского сельсовета Черемисиновского района не может одновременно исполнять полномочия депутата Собрания депутатов Русановского сельсовета Черемисиновского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11 в редакции </w:t>
      </w:r>
      <w:hyperlink r:id="rId28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12. Глава Русановского сельсовета Черемисиновского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12 в редакции </w:t>
      </w:r>
      <w:hyperlink r:id="rId28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Статья 31-1. Гарантии для Главы Русановского сельсовета Черемисиновского района, осуществляющего полномочия выборного должностного лица местного самоуправления</w:t>
      </w:r>
      <w:r w:rsidRPr="00702A11">
        <w:rPr>
          <w:rFonts w:ascii="Arial" w:eastAsia="Times New Roman" w:hAnsi="Arial" w:cs="Arial"/>
          <w:color w:val="000000"/>
          <w:sz w:val="18"/>
          <w:szCs w:val="18"/>
          <w:lang w:eastAsia="ru-RU"/>
        </w:rPr>
        <w:t> </w:t>
      </w:r>
      <w:r w:rsidRPr="00702A11">
        <w:rPr>
          <w:rFonts w:ascii="Arial" w:eastAsia="Times New Roman" w:hAnsi="Arial" w:cs="Arial"/>
          <w:b/>
          <w:bCs/>
          <w:color w:val="000000"/>
          <w:sz w:val="18"/>
          <w:szCs w:val="18"/>
          <w:lang w:eastAsia="ru-RU"/>
        </w:rPr>
        <w:t>Русановского сельсовета Черемисиновского района на постоянной основе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31-1 введена </w:t>
      </w:r>
      <w:hyperlink r:id="rId287"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Главе Русановского сельсовета Черемисиновского района, осуществляющему полномочия выборного должностного лица  местного самоуправления Русановского сельсовета Черемисиновского района на постоянной основе, гарантируются:</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своевременная выплата вознаграждения, условия и размер которого определяются органами местного самоуправления Русановского сельсовета Черемисиновского района самостоятельно в соответствии с федеральным законодательством;</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ежегодный основной оплачиваемый отпуск;</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Русановского сельсовета Черемисиновского района в соответствии с трудовым законодательством;</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Русановского сельсовета Черемисиновского района, а также возможности регулярно информировать население Русановского сельсовета Черемисиновского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88" w:tgtFrame="_blank" w:history="1">
        <w:r w:rsidRPr="00702A11">
          <w:rPr>
            <w:rFonts w:ascii="Arial" w:eastAsia="Times New Roman" w:hAnsi="Arial" w:cs="Arial"/>
            <w:color w:val="0000FF"/>
            <w:sz w:val="18"/>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702A11">
        <w:rPr>
          <w:rFonts w:ascii="Arial" w:eastAsia="Times New Roman" w:hAnsi="Arial" w:cs="Arial"/>
          <w:color w:val="000000"/>
          <w:sz w:val="18"/>
          <w:szCs w:val="18"/>
          <w:lang w:eastAsia="ru-RU"/>
        </w:rPr>
        <w:t> (далее- Закон Курской области);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8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В соответствии с федеральным законодательством, законодательством Курской области Главе Русановского сельсовета Черемисиновского района, осуществляющему полномочия выборного должностного лица местного самоуправления Русановского сельсовета Черемисиновского районана постоянной основе, предоставляется право на дополнительные гарантии на условиях и в порядке, определенных Законом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в редакции </w:t>
      </w:r>
      <w:hyperlink r:id="rId29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lastRenderedPageBreak/>
        <w:t>Статья 31-2. Временное исполнение обязанностей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31-2 введена </w:t>
      </w:r>
      <w:hyperlink r:id="rId291"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случае  досрочного прекращения полномочий Главы Русановского сельсовета Черемисиновского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Русановского  сельсовета Черемисиновского района , а в случае его отсутствия должностное лицо местного самоуправления Русановского сельсовета Черемисиновского района,  определяемое Собранием депутатов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 в новой редакции </w:t>
      </w:r>
      <w:hyperlink r:id="rId29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от </w:t>
      </w:r>
      <w:hyperlink r:id="rId293" w:tgtFrame="_blank" w:history="1">
        <w:r w:rsidRPr="00702A11">
          <w:rPr>
            <w:rFonts w:ascii="Arial" w:eastAsia="Times New Roman" w:hAnsi="Arial" w:cs="Arial"/>
            <w:color w:val="0000FF"/>
            <w:sz w:val="18"/>
            <w:lang w:eastAsia="ru-RU"/>
          </w:rPr>
          <w:t>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(часть 2 утратила силу </w:t>
      </w:r>
      <w:hyperlink r:id="rId29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hd w:val="clear" w:color="auto" w:fill="FFFFFF"/>
        <w:spacing w:after="0" w:line="240" w:lineRule="auto"/>
        <w:ind w:firstLine="708"/>
        <w:jc w:val="both"/>
        <w:rPr>
          <w:rFonts w:ascii="Arial" w:eastAsia="Times New Roman" w:hAnsi="Arial" w:cs="Arial"/>
          <w:color w:val="000000"/>
          <w:sz w:val="18"/>
          <w:szCs w:val="18"/>
          <w:lang w:eastAsia="ru-RU"/>
        </w:rPr>
      </w:pPr>
      <w:r w:rsidRPr="00702A11">
        <w:rPr>
          <w:rFonts w:ascii="Arial" w:eastAsia="Times New Roman" w:hAnsi="Arial" w:cs="Arial"/>
          <w:color w:val="000000"/>
          <w:spacing w:val="-8"/>
          <w:sz w:val="18"/>
          <w:szCs w:val="18"/>
          <w:lang w:eastAsia="ru-RU"/>
        </w:rPr>
        <w:t>3.</w:t>
      </w:r>
      <w:r w:rsidRPr="00702A11">
        <w:rPr>
          <w:rFonts w:ascii="Arial" w:eastAsia="Times New Roman" w:hAnsi="Arial" w:cs="Arial"/>
          <w:color w:val="000000"/>
          <w:sz w:val="18"/>
          <w:lang w:eastAsia="ru-RU"/>
        </w:rPr>
        <w:t> Собрание депутатов Русановского сельсовета Черемисиновского района</w:t>
      </w:r>
      <w:r w:rsidRPr="00702A11">
        <w:rPr>
          <w:rFonts w:ascii="Arial" w:eastAsia="Times New Roman" w:hAnsi="Arial" w:cs="Arial"/>
          <w:color w:val="000000"/>
          <w:sz w:val="18"/>
          <w:szCs w:val="18"/>
          <w:lang w:eastAsia="ru-RU"/>
        </w:rPr>
        <w:t> назначает временно исполняющего обязанности Главы Русановского сельсовета Черемисиновского района не позднее десяти рабочих дней со дня возникновения одного из оснований, предусмотренного частью 1 настоящей статьи.</w:t>
      </w:r>
    </w:p>
    <w:p w:rsidR="00702A11" w:rsidRPr="00702A11" w:rsidRDefault="00702A11" w:rsidP="00702A11">
      <w:pPr>
        <w:shd w:val="clear" w:color="auto" w:fill="FFFFFF"/>
        <w:spacing w:after="0" w:line="240" w:lineRule="auto"/>
        <w:ind w:firstLine="708"/>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Решение Собрания депутатов Русановского сельсовета Черемисиновского района о назначении временно исполняющего обязанности Главы Русановского сельсовета Черемисиновского района подписывается Председателем Собрания депутатов Русановского сельсовета Черемисиновского района.</w:t>
      </w:r>
    </w:p>
    <w:p w:rsidR="00702A11" w:rsidRPr="00702A11" w:rsidRDefault="00702A11" w:rsidP="00702A11">
      <w:pPr>
        <w:shd w:val="clear" w:color="auto" w:fill="FFFFFF"/>
        <w:spacing w:after="0" w:line="240" w:lineRule="auto"/>
        <w:ind w:firstLine="708"/>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9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hd w:val="clear" w:color="auto" w:fill="FFFFFF"/>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pacing w:val="-12"/>
          <w:sz w:val="18"/>
          <w:szCs w:val="18"/>
          <w:lang w:eastAsia="ru-RU"/>
        </w:rPr>
        <w:t>4.</w:t>
      </w:r>
      <w:r w:rsidRPr="00702A11">
        <w:rPr>
          <w:rFonts w:ascii="Arial" w:eastAsia="Times New Roman" w:hAnsi="Arial" w:cs="Arial"/>
          <w:color w:val="000000"/>
          <w:sz w:val="18"/>
          <w:lang w:eastAsia="ru-RU"/>
        </w:rPr>
        <w:t> </w:t>
      </w:r>
      <w:r w:rsidRPr="00702A11">
        <w:rPr>
          <w:rFonts w:ascii="Arial" w:eastAsia="Times New Roman" w:hAnsi="Arial" w:cs="Arial"/>
          <w:color w:val="000000"/>
          <w:sz w:val="18"/>
          <w:szCs w:val="18"/>
          <w:lang w:eastAsia="ru-RU"/>
        </w:rPr>
        <w:t>Временно исполняющий обязанности Главы Русановского сельсовета Черемисиновского района приступает к временному исполнению полномочий с даты, указанной в решении Собрания депутатов Русановского сельсовета Черемисиновского района о назначении временно исполняющим обязанности Главы Русановского сельсовета Черемисиновского района, по основаниям, предусмотренным частью 1 настоящей статьи.</w:t>
      </w:r>
    </w:p>
    <w:p w:rsidR="00702A11" w:rsidRPr="00702A11" w:rsidRDefault="00702A11" w:rsidP="00702A11">
      <w:pPr>
        <w:shd w:val="clear" w:color="auto" w:fill="FFFFFF"/>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4 изложена </w:t>
      </w:r>
      <w:hyperlink r:id="rId296"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Временно исполняющий обязанности Главы Русановского сельсовета Черемисиновского района прекращает временное исполнение полномочий со дня: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вступления в должность вновь избранного Главы Русановского сельсовета Черемисиновского района;</w:t>
      </w:r>
    </w:p>
    <w:p w:rsidR="00702A11" w:rsidRPr="00702A11" w:rsidRDefault="00702A11" w:rsidP="00702A11">
      <w:pPr>
        <w:shd w:val="clear" w:color="auto" w:fill="FFFFFF"/>
        <w:spacing w:after="0" w:line="240" w:lineRule="auto"/>
        <w:ind w:firstLine="708"/>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отмены мер процессуального принуждения в виде заключения под стражу или временного отстранения от должности, примененных к Главе Русановского сельсовета Черемисиновского района, по решению суда.</w:t>
      </w:r>
    </w:p>
    <w:p w:rsidR="00702A11" w:rsidRPr="00702A11" w:rsidRDefault="00702A11" w:rsidP="00702A11">
      <w:pPr>
        <w:shd w:val="clear" w:color="auto" w:fill="FFFFFF"/>
        <w:spacing w:after="0" w:line="240" w:lineRule="auto"/>
        <w:ind w:firstLine="708"/>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5 в новой редакции </w:t>
      </w:r>
      <w:hyperlink r:id="rId29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pacing w:val="-12"/>
          <w:sz w:val="18"/>
          <w:szCs w:val="18"/>
          <w:lang w:eastAsia="ru-RU"/>
        </w:rPr>
        <w:t>6.</w:t>
      </w:r>
      <w:r w:rsidRPr="00702A11">
        <w:rPr>
          <w:rFonts w:ascii="Arial" w:eastAsia="Times New Roman" w:hAnsi="Arial" w:cs="Arial"/>
          <w:color w:val="000000"/>
          <w:sz w:val="18"/>
          <w:lang w:eastAsia="ru-RU"/>
        </w:rPr>
        <w:t> </w:t>
      </w:r>
      <w:r w:rsidRPr="00702A11">
        <w:rPr>
          <w:rFonts w:ascii="Arial" w:eastAsia="Times New Roman" w:hAnsi="Arial" w:cs="Arial"/>
          <w:color w:val="000000"/>
          <w:sz w:val="18"/>
          <w:szCs w:val="18"/>
          <w:lang w:eastAsia="ru-RU"/>
        </w:rPr>
        <w:t>Временно исполняющий обязанности Главы Русановского сельсовета Черемисиновского района осуществляет все права и несет все обязанности Главы Русановского сельсовета Черемисиновского района, указанные в федеральных законах, Уставе и законах Курской области, Уставе Русановского сельсовета Черемисиновского района, решениях, принятых на местном референдуме Русановского сельсовета Черемисиновского района, соглашениях, заключенных с органами местного самоуправления Черемисиновского района Курской области, решениях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29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32. Досрочное прекращение полномочий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Установленный частью 2 статьи 31 настоящего Устава срок полномочий Главы Русановского сельсовета Черемисиновского района не может быть изменен в течение текущего срока полномочий.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Полномочия Главы Русановского сельсовета Черемисиновского района прекращаются досрочно в случае: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смерти;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отставки по собственному желанию;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удаления в отставку в соответствии со статьей 74.1 </w:t>
      </w:r>
      <w:hyperlink r:id="rId299" w:tgtFrame="_blank" w:history="1">
        <w:r w:rsidRPr="00702A11">
          <w:rPr>
            <w:rFonts w:ascii="Arial" w:eastAsia="Times New Roman" w:hAnsi="Arial" w:cs="Arial"/>
            <w:color w:val="0000FF"/>
            <w:sz w:val="18"/>
            <w:lang w:eastAsia="ru-RU"/>
          </w:rPr>
          <w:t>Федерального закона «Об общих принципах организации местного самоуправления в Российской Федерации»;</w:t>
        </w:r>
      </w:hyperlink>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отрешения от должности в соответствии со статьей 74 </w:t>
      </w:r>
      <w:hyperlink r:id="rId300" w:tgtFrame="20" w:history="1">
        <w:r w:rsidRPr="00702A11">
          <w:rPr>
            <w:rFonts w:ascii="Arial" w:eastAsia="Times New Roman" w:hAnsi="Arial" w:cs="Arial"/>
            <w:color w:val="0000FF"/>
            <w:sz w:val="18"/>
            <w:lang w:eastAsia="ru-RU"/>
          </w:rPr>
          <w:t>Федерального закона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признания судом недееспособным или ограниченно дееспособным;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признания судом безвестно отсутствующим или объявления умершим;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вступления в отношении его в законную силу обвинительного приговора суда;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выезда за пределы Российской Федерации на постоянное место жительства;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702A11">
        <w:rPr>
          <w:rFonts w:ascii="Arial" w:eastAsia="Times New Roman" w:hAnsi="Arial" w:cs="Arial"/>
          <w:color w:val="000000"/>
          <w:sz w:val="18"/>
          <w:szCs w:val="18"/>
          <w:lang w:eastAsia="ru-RU"/>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9 части 2 в редакции </w:t>
      </w:r>
      <w:hyperlink r:id="rId30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20.09.2021 № 12.1/3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отзыва избирателями;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установленной в судебном порядке стойкой неспособности по состоянию здоровья осуществлять полномочия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12) преобразования Русановского сельсовета Черемисиновского района, осуществляемого в соответствии в соответствии с частями 3,5,6.2, 7.2 статьи 13 </w:t>
      </w:r>
      <w:hyperlink r:id="rId302" w:tgtFrame="_blank" w:history="1">
        <w:r w:rsidRPr="00702A11">
          <w:rPr>
            <w:rFonts w:ascii="Arial" w:eastAsia="Times New Roman" w:hAnsi="Arial" w:cs="Arial"/>
            <w:color w:val="0000FF"/>
            <w:sz w:val="18"/>
            <w:lang w:eastAsia="ru-RU"/>
          </w:rPr>
          <w:t>Федерального закона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12 в новой редакции </w:t>
      </w:r>
      <w:hyperlink r:id="rId30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 </w:t>
      </w:r>
      <w:hyperlink r:id="rId304" w:tgtFrame="_blank" w:history="1">
        <w:r w:rsidRPr="00702A11">
          <w:rPr>
            <w:rFonts w:ascii="Arial" w:eastAsia="Times New Roman" w:hAnsi="Arial" w:cs="Arial"/>
            <w:color w:val="0000FF"/>
            <w:sz w:val="18"/>
            <w:lang w:eastAsia="ru-RU"/>
          </w:rPr>
          <w:t>от 28.03.2016 г. №10.1/2</w:t>
        </w:r>
      </w:hyperlink>
      <w:r w:rsidRPr="00702A11">
        <w:rPr>
          <w:rFonts w:ascii="Arial" w:eastAsia="Times New Roman" w:hAnsi="Arial" w:cs="Arial"/>
          <w:color w:val="000000"/>
          <w:sz w:val="18"/>
          <w:szCs w:val="18"/>
          <w:lang w:eastAsia="ru-RU"/>
        </w:rPr>
        <w:t> , от </w:t>
      </w:r>
      <w:hyperlink r:id="rId305" w:tgtFrame="_blank" w:history="1">
        <w:r w:rsidRPr="00702A11">
          <w:rPr>
            <w:rFonts w:ascii="Arial" w:eastAsia="Times New Roman" w:hAnsi="Arial" w:cs="Arial"/>
            <w:color w:val="0000FF"/>
            <w:sz w:val="18"/>
            <w:lang w:eastAsia="ru-RU"/>
          </w:rPr>
          <w:t>26.05.2017 №22.1/2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w:t>
      </w:r>
      <w:hyperlink r:id="rId306" w:tgtFrame="_blank" w:history="1">
        <w:r w:rsidRPr="00702A11">
          <w:rPr>
            <w:rFonts w:ascii="Arial" w:eastAsia="Times New Roman" w:hAnsi="Arial" w:cs="Arial"/>
            <w:color w:val="0000FF"/>
            <w:sz w:val="18"/>
            <w:lang w:eastAsia="ru-RU"/>
          </w:rPr>
          <w:t>20.09.2019 №48.2/2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13) утраты Русановским сельсоветом Черемисиновского района статуса муниципального образования в связи с его объединением с городским округом;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0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14) увеличения численности избирателей Русановского сельсовета Черемисиновского района более чем на 25 %, произошедшего вследствие изменения границ Русановского сельсовета Черемисиновского района или объединения Русановского сельсовета Черемисиновского района с городским округом.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Решения о досрочном прекращении полномочий Главы Русановского сельсовета Черемисиновского района во всех указанных в части 2 настоящей статьи случаях, за исключением пунктов 4, 10 принимаются Собранием депутатов Русановского сельсовета Черемисиновского района или судами по обращениям заинтересованных лиц и органов.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Решение об отрешении Главы Русановского сельсовета Черемисиновского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0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Решения об отзыве, выражении ему недоверия населением Русановского сельсовета Черемисиновского района принимаются в соответствии с законодательством Курской области и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Полномочия Главы Русановского сельсовета Черемисиновского района прекращаются досрочно со дня вступления в силу соответствующих решений.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5 утратил силу </w:t>
      </w:r>
      <w:hyperlink r:id="rId309"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В случае досрочного прекращения полномочий Главы  Русановского сельсовета Черемисиновского района  избрание Главы Русановского сельсовета Черемисиновского района, избираемого Собранием депутатов Русановского сельсовета  Черемисиновского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При этом если до истечения  срока полномочий Собрания депутатов Русановского сельсовета Черемисиновского района осталось менее шести месяцев,  избрание  Главы Русановского сельсовета  Черемисиновского района  Собранием  депутатов  Русановского сельсовета Черемисиновского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Русановского сельсовета Черемисиновского района в правомочном  составе.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4 в новой редакции </w:t>
      </w:r>
      <w:hyperlink r:id="rId31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(часть 5 утратила силу </w:t>
      </w:r>
      <w:hyperlink r:id="rId311"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5.1.  В случае, если Глава Русановского сельсовета Черемисиновского района, полномочия  которого прекращены досрочно на основании правового акта Губернатора Курской области об отрешении от должности Главы Русановского сельсовета Черемисиновского района либо на  основании решения Собрания депутатов Русановского сельсовета Черемисиновского района об удалении Главы Русановского сельсовета Черемисиновского района в отставку, обжалует данные правовой акт или решение в судебном порядке, Собрание депутатов Русановского сельсовета Черемисиновского района не вправе принимать решение об избрании Главы Русановского сельсовета Черемисиновского района, избираемого Собранием депутатов Русановского сельсовета Черемисиновского района из числа кандидатов, представленных конкурсной комиссией по результатам конкурса, до вступления решения суда в законную силу.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5.1 в новой редакции </w:t>
      </w:r>
      <w:hyperlink r:id="rId31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33. Полномочия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Глава Русановского сельсовета Черемисиновского района как высшее должностное лицо Русановского сельсовета Черемисиновского района в пределах собственных полномочий по решению вопросов местного значения: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1) представляет Русановский сельсовет Черемисиновского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подписывает и обнародует в порядке, установленном настоящим Уставом, нормативные правовые акты, принятые Собранием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издает в пределах своих полномочий правовые акты;</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вправе требовать созыва внеочередного заседания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обеспечивает осуществление органами местного самоуправления Русановского сельсовета Черемисиновского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1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пункт 5 части 1 в редакции </w:t>
      </w:r>
      <w:hyperlink r:id="rId31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В сфере осуществления исполнительно-распорядительной деятельности Глава Русановского сельсовета Черемисиновского района осуществляет следующие полномочия: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осуществляет общие руководство деятельностью Администрации Русановского сельсовета Черемисиновского района, ее структурных подразделений по решению всех вопросов, отнесенных к компетенции Администрации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1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вносит на рассмотрение Собрания депутатов Русановского сельсовета Черемисиновского района проекты нормативных правовых актов;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вносит на утверждение Собрания депутатов Русановского сельсовета Черемисиновского района проект местного бюджета Русановского сельсовета Черемисиновского района, отчет о его исполнении, а также стратегию социально-экономического развития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3 в новой редакции </w:t>
      </w:r>
      <w:hyperlink r:id="rId31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предлагает вопросы в повестку дня заседаний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заключает от имени Администрации Русановского сельсовета Черемисиновского района договоры и соглашения в пределах своей компетенции;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представляет на утверждение Собрания депутатов Русановского сельсовета Черемисиновского района структуру Администрации Русановского сельсовета Черемисиновского района и формирует Администрацию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осуществляет функции распорядителя бюджетных средств при исполнении местного бюджета Русановского сельсовета Черемисиновского района (за исключением средств по расходам, связанным с деятельностью Собрания депутатов Русановского сельсовета Черемисиновского района и депутатов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1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отменяет либо приостанавливает акты должностных лиц и органов Администрации Русановского сельсовета Черемисиновского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Русановского сельсовета Черемисиновского района или Главой Русановского сельсовета Черемисиновского района, при этом имеет право издавать собственные правовые акты по вопросам отмененных или приостановленных актов;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назначает на должность и освобождает от должности работников Администрации Русановского сельсовета Черемисиновского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утверждает смету расходов Администрации Русановского сельсовета Черемисиновского района в соответствии с законодательством Российской Федерации, законом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 случае временного отсутствия Главы Русановского сельсовета Черемисиновского района, его полномочия временно исполняет заместитель Главы Администрации Русановского сельсовета Черемисиновского района, на основании распоряжения Администрации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1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34. Удаление Главы Русановского сельсовета Черемисиновского района в отставку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Собрание депутатов Русановского сельсовета Черемисиновского района в соответствии с </w:t>
      </w:r>
      <w:hyperlink r:id="rId319" w:tgtFrame="_blank"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вправе удалить Главу Русановского сельсовета Черемисиновского района в отставку по инициативе депутатов Собрания депутатов Русановского сельсовета Черемисиновского района или по инициативе Губернатора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Основаниями для удаления Главы Русановского сельсовета Черемисиновского района в отставку являются: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1) решения, действия (бездействие) Главы Русановского сельсовета Черемисиновского района, повлекшие (повлекшее) наступление последствий, предусмотренных пунктами 2 и 3 части 1 статьи 75 </w:t>
      </w:r>
      <w:hyperlink r:id="rId320" w:tgtFrame="_blank" w:history="1">
        <w:r w:rsidRPr="00702A11">
          <w:rPr>
            <w:rFonts w:ascii="Arial" w:eastAsia="Times New Roman" w:hAnsi="Arial" w:cs="Arial"/>
            <w:color w:val="0000FF"/>
            <w:sz w:val="18"/>
            <w:lang w:eastAsia="ru-RU"/>
          </w:rPr>
          <w:t>Федерального закона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21" w:tgtFrame="_blank"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иными федеральными законами, Уставом Русановского сельсовета Черемисиновского района и (или) обязанностей по обеспечению осуществления органами местного самоуправления Русановского сельсовета Черемисиновского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2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пункт 2 части 2 в редакции</w:t>
      </w:r>
      <w:r w:rsidRPr="00702A11">
        <w:rPr>
          <w:rFonts w:ascii="Arial" w:eastAsia="Times New Roman" w:hAnsi="Arial" w:cs="Arial"/>
          <w:color w:val="0000FF"/>
          <w:sz w:val="18"/>
          <w:lang w:eastAsia="ru-RU"/>
        </w:rPr>
        <w:t> </w:t>
      </w:r>
      <w:hyperlink r:id="rId32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неудовлетворительная оценка деятельности Главы Русановского сельсовета Черемисиновского района Собранием депутатов Русановского сельсовета Черемисиновского района по результатам его ежегодного отчета перед Собранием депутатов Русановского сельсовета Черемисиновского района, данная два раза подряд;</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2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несоблюдение ограничений, запретов, неисполнение обязанностей, которые установлены </w:t>
      </w:r>
      <w:hyperlink r:id="rId325" w:tgtFrame="_blank" w:history="1">
        <w:r w:rsidRPr="00702A11">
          <w:rPr>
            <w:rFonts w:ascii="Arial" w:eastAsia="Times New Roman" w:hAnsi="Arial" w:cs="Arial"/>
            <w:color w:val="0000FF"/>
            <w:sz w:val="18"/>
            <w:lang w:eastAsia="ru-RU"/>
          </w:rPr>
          <w:t>Федеральным законом от 25 декабря 2008 года № 273-ФЗ «О противодействии коррупции»</w:t>
        </w:r>
      </w:hyperlink>
      <w:r w:rsidRPr="00702A11">
        <w:rPr>
          <w:rFonts w:ascii="Arial" w:eastAsia="Times New Roman" w:hAnsi="Arial" w:cs="Arial"/>
          <w:color w:val="000000"/>
          <w:sz w:val="18"/>
          <w:szCs w:val="18"/>
          <w:lang w:eastAsia="ru-RU"/>
        </w:rPr>
        <w:t>, </w:t>
      </w:r>
      <w:hyperlink r:id="rId326" w:tgtFrame="_blank" w:history="1">
        <w:r w:rsidRPr="00702A11">
          <w:rPr>
            <w:rFonts w:ascii="Arial" w:eastAsia="Times New Roman" w:hAnsi="Arial" w:cs="Arial"/>
            <w:color w:val="0000FF"/>
            <w:sz w:val="18"/>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702A11">
        <w:rPr>
          <w:rFonts w:ascii="Arial" w:eastAsia="Times New Roman" w:hAnsi="Arial" w:cs="Arial"/>
          <w:color w:val="000000"/>
          <w:sz w:val="18"/>
          <w:szCs w:val="18"/>
          <w:lang w:eastAsia="ru-RU"/>
        </w:rPr>
        <w:t>, </w:t>
      </w:r>
      <w:hyperlink r:id="rId327" w:tgtFrame="_blank" w:history="1">
        <w:r w:rsidRPr="00702A11">
          <w:rPr>
            <w:rFonts w:ascii="Arial" w:eastAsia="Times New Roman" w:hAnsi="Arial" w:cs="Arial"/>
            <w:color w:val="0000FF"/>
            <w:sz w:val="1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4 в новой редакции </w:t>
      </w:r>
      <w:hyperlink r:id="rId32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допущение Главой Русановского сельсовета Черемисиновского района, Администрацией Русановского сельсовета Черемисиновского района иными органами и должностными лицами местного самоуправления Русановского сельсовета Черемисиновского района и подведомственными организациями массового нарушения государственных гарантий равенства прав и свобод человека ит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5 введен </w:t>
      </w:r>
      <w:hyperlink r:id="rId329"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Инициатива депутатов Собрания депутатов Русановского сельсовета Черемисиновского района об удалении Главы Русановского сельсовета Черемисиновского района в отставку, выдвинутая не менее чем одной третью от установленной численности депутатов Собрания депутатов Русановского сельсовета Черемисиновского района, оформляется в виде обращения, которое вносится в Собрание депутатов Русановского сельсовета Черемисиновского района. Указанное обращение вносится вместе с проектом решения Собрания депутатов Русановского сельсовета Черемисиновского района об удалении Главы Русановского сельсовета Черемисиновского района в отставку. О выдвижении данной инициативы Глава Русановского сельсовета Черемисиновского района и Губернатор Курской области уведомляются не позднее дня, следующего за днем внесения указанного обращения в Собрание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3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Рассмотрение инициативы депутатов Собрания депутатов Русановского сельсовета об удалении Главы Русановского сельсовета Черемисиновского района в отставку осуществляется с учетом мнения Губернатора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В случае, если при рассмотрении инициативы депутатов Собрания депутатов Русановского сельсовета Черемисиновского района об удалении Главы Русановского сельсовета Черемисиновского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Русановского сельсовета Черемисиновского района, повлекших (повлекшего) наступление последствий, предусмотренных пунктами 2 и 3 части 1 статьи 75 </w:t>
      </w:r>
      <w:hyperlink r:id="rId331" w:tgtFrame="_blank" w:history="1">
        <w:r w:rsidRPr="00702A11">
          <w:rPr>
            <w:rFonts w:ascii="Arial" w:eastAsia="Times New Roman" w:hAnsi="Arial" w:cs="Arial"/>
            <w:color w:val="0000FF"/>
            <w:sz w:val="18"/>
            <w:lang w:eastAsia="ru-RU"/>
          </w:rPr>
          <w:t>Федерального закона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 решение об удалении Главы Русановского сельсовета Черемисиновского района в отставку может быть принято только при согласии Губернатора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Инициатива Губернатора Курской области об удалении Главы Русановского сельсовета Черемисиновского района в отставку оформляется в виде обращения, которое вносится в Собрание депутатов Русановского сельсовета Черемисиновского района вместе с проектом соответствующего решения Собрания депутатов Русановского сельсовета Черемисиновского района. О выдвижении данной инициативы Глава Русановского сельсовета Черемисиновского района уведомляется не позднее дня, следующего за днем внесения указанного обращения в Собрание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Рассмотрение инициативы депутатов Собрания депутатов Русановского сельсовета Черемисиновского района или Губернатора Курской области об удалении Главы Русановского сельсовета Черемисиновского района в отставку осуществляется Собранием депутатов Русановского сельсовета Черемисиновского района в течение одного месяца со дня внесения соответствующего обращения.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8. Решение Собрания депутатов Русановского сельсовета Черемисиновского района об удалении Главы Русановского сельсовета Черемисиновского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Решение Собрания депутатов Русановского сельсовета Черемисиновского района об удалении Главы Русановского сельсовета Черемисиновского района в отставку подписывается Председателем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9 в новой редакции </w:t>
      </w:r>
      <w:hyperlink r:id="rId33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(часть 10 утратила силу </w:t>
      </w:r>
      <w:hyperlink r:id="rId333"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При рассмотрении и принятии Собранием Русановского сельсовета Черемисиновского района решения об удалении Главы Русановского сельсовета Черемисиновского района в отставку должны быть обеспечены:</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Русановского сельсовета Черемисиновского района или Губернатора Курской области и с проектом решения Собрания депутатов Русановского сельсовета Черемисиновского района об удалении его в отставку;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предоставление ему возможности дать депутатам Собрания депутатов Русановского сельсовета Черемисиновского района объяснения по поводу обстоятельств, выдвигаемых в качестве основания для удаления в отставку.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12. В случае, если Глава Русановского сельсовета Черемисиновского района не согласен с решением Собрания депутатов Русановского сельсовета Черемисиновского района об удалении его в отставку, он вправе в письменном виде изложить свое особое мнение.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13. Решение Собрания депутатов Русановского сельсовета Черемисиновского района об удалении Главы Русановского сельсовета Черемисиновского района в отставку подлежит официальному опубликованию (обнародованию) не позднее чем через пять дней со дня его принятия. В случае, если Глава Русановского сельсовета Черемисиновского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14. В случае, если инициатива депутатов Собрания депутатов Русановского сельсовета Черемисиновского района или Губернатора Курской области об удалении Главы Русановского сельсовета в отставку отклонена Собранием депутатов Русановского сельсовета Черемисиновского района, вопрос об удалении Главы Русановского сельсовета Черемисиновского района в отставку может быть вынесен на повторное рассмотрение Собрания депутатов Русановского сельсовета Черемисиновского района не ранее чем через два месяца со дня проведения заседания Собрания депутатов Русановского сельсовета Черемисиновского района, на котором рассматривался указанный вопрос.</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15. Глава Русановского сельсовета Черемисиновского района, в отношении которого Собранием депутатов Русановского сельсовета Черемисиновского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Суд должен рассмотреть заявление и принять решение не позднее чем через 10 дней со дня подачи заявления.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15 введена </w:t>
      </w:r>
      <w:hyperlink r:id="rId33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35. Заместитель Главы Администрации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Глава Администрации Русановского сельсовета Черемисиновского района имеет одного заместителя, назначаемого на должность и освобождаемого от должности Главой Администрации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случае временного отсутствия Главы Администрации Русановского сельсовета Черемисиновского района, его полномочия временно исполняет заместитель Главы Администрации Русановского сельсовета Черемисиновского района, на основании распоряжения Администрации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3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ГЛАВА 6. АДМИНИСТРАЦИЯ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36. Администрация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Администрация Русановского сельсовета Черемисиновского района – орган местного самоуправления Русановского сельсовета Черемисиновского района, осуществляющий исполнительно - распорядительные функции.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 изложена </w:t>
      </w:r>
      <w:hyperlink r:id="rId336"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2. Администрацией Русановского сельсовета Черемисиновского района руководит Глава Русановского сельсовета Черемисиновского района на принципах единоначалия.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3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Структура Администрации Русановского сельсовета Черемисиновского района утверждается Собранием депутатов Русановского сельсовета Черемисиновского района по представлению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Администрация Русановского сельсовета Черемисиновского района обладает правами юридического лица и по организационно-правовой форме является муниципальным казенным учреждением.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Администрация Русановского сельсовета Черемисиновского района осуществляет следующие полномочия: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обеспечивает исполнительно-распорядительные функции по решению вопросов местного значения Русановского сельсовета Черемисиновского района в соответствии со статьей 3 настоящего Устава в интересах населения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разрабатывает для представления Главой Русановского сельсовета Черемисиновского района в Собрание депутатов Русановского сельсовета Черемисиновского района проект местного бюджета, после утверждения местного бюджета организует его исполнение и готовит отчет о его исполнении;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разрабатывает для представления Главой Русановского сельсовета Черемисиновского района в Собрание депутатов Русановского сельсовета Черемисиновского района стратегию социально-экономического  развития Русановского сельсовета Черемисиновского района, организует ее исполнение;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3 в новой редакции </w:t>
      </w:r>
      <w:hyperlink r:id="rId33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управляет имуществом, находящимся в собственности Русановского сельсовета Черемисиновского района, в случаях и порядке, установленных Собранием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создает, реорганизует, ликвидирует муниципальные учреждения в порядке, установленном Администрацией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5 в редакции </w:t>
      </w:r>
      <w:hyperlink r:id="rId33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5.1 введен </w:t>
      </w:r>
      <w:hyperlink r:id="rId340"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организует и осуществляет муниципальный контроль на территории Русановского сельсовета Черемисиновского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6 в редакции </w:t>
      </w:r>
      <w:hyperlink r:id="rId34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осуществляет иные полномочия в соответствии с действующим законодательством.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Администрация Русановского сельсовета Черемисиновского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Статья 36 - 1. Муниципальный контроль</w:t>
      </w:r>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36-1 введена </w:t>
      </w:r>
      <w:hyperlink r:id="rId34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Администрация Русановского сельсовета  Черемисиновского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 в новой редакции </w:t>
      </w:r>
      <w:hyperlink r:id="rId34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Порядок организации и осуществления муниципального контроля на территории Русановского сельсовета Черемисиновсого района в  соответствующей сфере деятельности устанавливается муниципальными правовыми актами Русановского сельсовета Черемисиновского района либо законом Курской области и принятыми в соответствии с ним муниципальными правовыми актами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Организация и осуществление видов муниципального контроля регулируются </w:t>
      </w:r>
      <w:hyperlink r:id="rId344" w:tgtFrame="_blank" w:history="1">
        <w:r w:rsidRPr="00702A11">
          <w:rPr>
            <w:rFonts w:ascii="Arial" w:eastAsia="Times New Roman" w:hAnsi="Arial" w:cs="Arial"/>
            <w:color w:val="0000FF"/>
            <w:sz w:val="18"/>
            <w:lang w:eastAsia="ru-RU"/>
          </w:rPr>
          <w:t>Федеральным законом от 31 июля 2020 года № 248-ФЗ</w:t>
        </w:r>
      </w:hyperlink>
      <w:r w:rsidRPr="00702A11">
        <w:rPr>
          <w:rFonts w:ascii="Arial" w:eastAsia="Times New Roman" w:hAnsi="Arial" w:cs="Arial"/>
          <w:color w:val="000000"/>
          <w:sz w:val="18"/>
          <w:szCs w:val="18"/>
          <w:lang w:eastAsia="ru-RU"/>
        </w:rPr>
        <w:t> «О государственном контроле (надзоре) и муниципальном контроле в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3 в редакции </w:t>
      </w:r>
      <w:hyperlink r:id="rId34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20.09.2021 № 12.1/3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37. Избирательная комиссия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1. Избирательная комиссия Русановского сельсовета Черемисиновского района организует подготовку и проведение выборов депутатов Собрания депутатов Русановского сельсовета Черемисиновского района,  местного </w:t>
      </w:r>
      <w:r w:rsidRPr="00702A11">
        <w:rPr>
          <w:rFonts w:ascii="Arial" w:eastAsia="Times New Roman" w:hAnsi="Arial" w:cs="Arial"/>
          <w:color w:val="000000"/>
          <w:sz w:val="18"/>
          <w:szCs w:val="18"/>
          <w:lang w:eastAsia="ru-RU"/>
        </w:rPr>
        <w:lastRenderedPageBreak/>
        <w:t>референдума, голосования по отзыву депутата Собрания депутатов Русановского сельсовета Черемисиновского района, Главы  Русановского сельсовета Черемисиновского района, голосования по вопросам изменения границ Русановского сельсовета Черемисиновского района, преобразования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 в новой редакции </w:t>
      </w:r>
      <w:hyperlink r:id="rId34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Избирательная комиссия Русановского сельсовета Черемисиновского района является муниципальным органом, который не входит в структуру органов местного самоуправления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Избирательная комиссия Русановского сельсовета Черемисиновского района осуществляет полномочия и формируется в соответствии с </w:t>
      </w:r>
      <w:hyperlink r:id="rId347" w:tgtFrame="_blank" w:history="1">
        <w:r w:rsidRPr="00702A11">
          <w:rPr>
            <w:rFonts w:ascii="Arial" w:eastAsia="Times New Roman" w:hAnsi="Arial" w:cs="Arial"/>
            <w:color w:val="0000FF"/>
            <w:sz w:val="18"/>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702A11">
        <w:rPr>
          <w:rFonts w:ascii="Arial" w:eastAsia="Times New Roman" w:hAnsi="Arial" w:cs="Arial"/>
          <w:color w:val="000000"/>
          <w:sz w:val="18"/>
          <w:szCs w:val="18"/>
          <w:lang w:eastAsia="ru-RU"/>
        </w:rPr>
        <w:t> и принимаемым в соответствии с ним законом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4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Избирательная комиссия Русановского сельсовета Черемисиновского района формируется в количестве шести членов с правом решающего голоса.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ГЛАВА 7. КОНТРОЛЬНО-СЧЕТНЫЙ ОРГАН РУСАНОВСКОГО СЕЛЬСОВЕТАЧЕРЕМИСИНОВСКОГО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 </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Статья 38. Контрольно-счетный орган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38 в редакции </w:t>
      </w:r>
      <w:hyperlink r:id="rId34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Контрольно - счетный орган Русановского сельсовета Черемисиновского района – Ревизионная комиссия Русановского сельсовета Черемисиновского района (далее – Ревизионная комиссия Русановского сельсовета Черемисиновского района) является постоянно действующим органом внешнего муниципального финансового контроля и образуется Собранием депутатов Русановского сельсовета Черемисиновского района.</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Ревизионная комиссия Русановского сельсовета Черемисиновского района подотчетна Собранию депутатов Русановского сельсовета Черемисиновского района, обладает организационной и функциональной независимостью и осуществляет свою деятельность самостоятельно.</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Ревизионная комиссия Русановского сельсовета Черемисиновского района не обладает  правами юридического лица.</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Состав и порядок деятельности Ревизионной комиссии Русановского сельсовета Черемисиновского района устанавливается Решением Собрания депутатов Русановского сельсовета Черемисиновского района в соответствии с </w:t>
      </w:r>
      <w:hyperlink r:id="rId350" w:tgtFrame="_blank" w:history="1">
        <w:r w:rsidRPr="00702A11">
          <w:rPr>
            <w:rFonts w:ascii="Arial" w:eastAsia="Times New Roman" w:hAnsi="Arial" w:cs="Arial"/>
            <w:color w:val="0000FF"/>
            <w:sz w:val="18"/>
            <w:lang w:eastAsia="ru-RU"/>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Информация о проведенных Ревизионной комиссией Русановского сельсовета Черемисиновского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«Информационном вестнике Русановского сельсовета» и размещению на своем официальном сайте в информационно-телекоммуникационной сети Интернет.</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Органы местного самоуправления Русановского сельсовета Черемисиновского района, муниципальные органы, организации, в отношении которых Ревизионная комиссия Русановского сельсовета Черемисиновского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Русановского сельсовета Черемисиновского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Порядок направления Ревизионной комиссией Русановского сельсовета Черемисиновского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2 части 5 в редакции </w:t>
      </w:r>
      <w:hyperlink r:id="rId35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Статья 38 - 1. Полномочия Ревизионной комиссии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38-1 введена </w:t>
      </w:r>
      <w:hyperlink r:id="rId35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К основным полномочиям Ревизионной комиссии Русановского сельсовета Черемисиновского района относятся:</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контроль   за исполнением местного бюджета;</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экспертиза проектов местного бюджета;</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внешняя проверка годового отчета об исполнении местного бюджета;</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Русановскому сельсовету Черемисиновского района;</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5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Русановского сельсовета Черемисиновского района, а также муниципальных программ;</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5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анализ бюджетного процесса в Русановском сельсовете Черемисиновского района и подготовка предложений, направленных на его совершенствование;</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5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Русановского сельсовета Черемисиновского района и Главе Русановского сельсовета Черемисиновского района;</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участие в пределах полномочий в мероприятиях, направленных на противодействие коррупции;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Собрание депутатов Русановского  сельсовета Черемисиновского района вправе заключать соглашения с  Представительным Собранием  Черемисиновского района Курской области о передаче контрольно-счетному органу Черемисиновского района Курской области полномочий Ревизионной комиссии Русановского сельсовета Черемисиновского района по осуществлению внешнего муниципального финансового контроля.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5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ГЛАВА 8. МУНИЦИПАЛЬНАЯ СЛУЖБА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39. Условия и порядок прохождения муниципальной службы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На муниципальных служащих распространяется действие трудового законодательства с особенностями, предусмотренными </w:t>
      </w:r>
      <w:hyperlink r:id="rId357" w:tgtFrame="_blank" w:history="1">
        <w:r w:rsidRPr="00702A11">
          <w:rPr>
            <w:rFonts w:ascii="Arial" w:eastAsia="Times New Roman" w:hAnsi="Arial" w:cs="Arial"/>
            <w:color w:val="0000FF"/>
            <w:sz w:val="18"/>
            <w:lang w:eastAsia="ru-RU"/>
          </w:rPr>
          <w:t>Федеральным законом от 02 марта 2007 года № 25-ФЗ «О муниципальной службе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5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Лица, исполняющие обязанности по техническому обеспечению деятельности органов местного самоуправления Русановского сельсовета Черемисиновского района, Избирательной комиссии Русановского сельсовета Черемисиновского района, не замещают должности муниципальной службы и не являются муниципальными служащими.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3 изложена </w:t>
      </w:r>
      <w:hyperlink r:id="rId359"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от 27.11.2020 №4.1/3</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часть 3 в редакции</w:t>
      </w:r>
      <w:r w:rsidRPr="00702A11">
        <w:rPr>
          <w:rFonts w:ascii="Arial" w:eastAsia="Times New Roman" w:hAnsi="Arial" w:cs="Arial"/>
          <w:color w:val="0000FF"/>
          <w:sz w:val="18"/>
          <w:lang w:eastAsia="ru-RU"/>
        </w:rPr>
        <w:t> </w:t>
      </w:r>
      <w:hyperlink r:id="rId36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40. Статус муниципального служащего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 связи с прохождением муниципальной службы муниципальному служащему запрещается: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(пункт 1 утратил силу </w:t>
      </w:r>
      <w:hyperlink r:id="rId361"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замещать должности муниципальной службы в случае: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б) избрания или назначения на муниципальную должность;</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Русановского сельсовета Черемисиновского района, аппарате Избирательной комиссии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6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 от </w:t>
      </w:r>
      <w:hyperlink r:id="rId363"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участвовать в управлении коммерческой или некоммерческой организацией, за исключением следующих случаев:</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Русановского сельсовета Черемисиновского района, аппарате Избирательной комиссии Русановского сельсовета Черемисиновского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Русановского сельсовета Черемисиновского района, аппарате Избирательной комиссии Русановского сельсовета Черемисиновского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предоставление на безвозмездной основе интересов Русановского сельсовета Черемисиновского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г) предоставление на безвозмездной основе интересов Русановского сельсовета Черемисиновского района в органах управления и ревизионной комиссии организации, учредителем (акционером, участником) которой является Русановский сельсовет Черемисиновского района, в соответствии с муниципальными правовыми актами, определяющими порядок осуществления от имени Русановского сельсовета Черемисиновского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д) иные случаи, предусмотренные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3 в новой редакции </w:t>
      </w:r>
      <w:hyperlink r:id="rId36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 от </w:t>
      </w:r>
      <w:hyperlink r:id="rId365"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FF"/>
          <w:sz w:val="18"/>
          <w:lang w:eastAsia="ru-RU"/>
        </w:rPr>
        <w:t>, </w:t>
      </w:r>
      <w:hyperlink r:id="rId366" w:tgtFrame="_blank" w:history="1">
        <w:r w:rsidRPr="00702A11">
          <w:rPr>
            <w:rFonts w:ascii="Arial" w:eastAsia="Times New Roman" w:hAnsi="Arial" w:cs="Arial"/>
            <w:color w:val="0000FF"/>
            <w:sz w:val="18"/>
            <w:lang w:eastAsia="ru-RU"/>
          </w:rPr>
          <w:t>от 26.02.2019 №41.2/2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пункт 3 части 3 </w:t>
      </w:r>
      <w:r w:rsidRPr="00702A11">
        <w:rPr>
          <w:rFonts w:ascii="Arial" w:eastAsia="Times New Roman" w:hAnsi="Arial" w:cs="Arial"/>
          <w:color w:val="000000"/>
          <w:sz w:val="18"/>
          <w:szCs w:val="18"/>
          <w:lang w:eastAsia="ru-RU"/>
        </w:rPr>
        <w:t>в редакции </w:t>
      </w:r>
      <w:hyperlink r:id="rId36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3.1) заниматься предпринимательской деятельностью лично или через доверенных лиц;</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3.1. части 3 в редакции </w:t>
      </w:r>
      <w:hyperlink r:id="rId36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быть поверенным или представителем по делам третьих лиц в органе местного самоуправления Русановского сельсовета Черемисиновского района, Избирательной комиссии Русановского сельсовета Черемисиновского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6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 от </w:t>
      </w:r>
      <w:hyperlink r:id="rId370"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Русановского сельсовета Черемисиновского района, Избирательную комиссию Русановского сельсовета Черемисиновского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 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(пункт 5 в редакции </w:t>
      </w:r>
      <w:hyperlink r:id="rId37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 от </w:t>
      </w:r>
      <w:hyperlink r:id="rId372" w:tgtFrame="_blank" w:history="1">
        <w:r w:rsidRPr="00702A11">
          <w:rPr>
            <w:rFonts w:ascii="Arial" w:eastAsia="Times New Roman" w:hAnsi="Arial" w:cs="Arial"/>
            <w:color w:val="0000FF"/>
            <w:sz w:val="18"/>
            <w:lang w:eastAsia="ru-RU"/>
          </w:rPr>
          <w:t>28.05.2014 г. №43.1</w:t>
        </w:r>
      </w:hyperlink>
      <w:r w:rsidRPr="00702A11">
        <w:rPr>
          <w:rFonts w:ascii="Arial" w:eastAsia="Times New Roman" w:hAnsi="Arial" w:cs="Arial"/>
          <w:color w:val="000000"/>
          <w:sz w:val="18"/>
          <w:szCs w:val="18"/>
          <w:lang w:eastAsia="ru-RU"/>
        </w:rPr>
        <w:t>, от </w:t>
      </w:r>
      <w:hyperlink r:id="rId373" w:tgtFrame="_blank" w:history="1">
        <w:r w:rsidRPr="00702A11">
          <w:rPr>
            <w:rFonts w:ascii="Arial" w:eastAsia="Times New Roman" w:hAnsi="Arial" w:cs="Arial"/>
            <w:color w:val="0000FF"/>
            <w:sz w:val="18"/>
            <w:lang w:eastAsia="ru-RU"/>
          </w:rPr>
          <w:t>26.05.2017 №22.1/2</w:t>
        </w:r>
      </w:hyperlink>
      <w:r w:rsidRPr="00702A11">
        <w:rPr>
          <w:rFonts w:ascii="Arial" w:eastAsia="Times New Roman" w:hAnsi="Arial" w:cs="Arial"/>
          <w:color w:val="000000"/>
          <w:sz w:val="18"/>
          <w:szCs w:val="18"/>
          <w:lang w:eastAsia="ru-RU"/>
        </w:rPr>
        <w:t>, от </w:t>
      </w:r>
      <w:hyperlink r:id="rId374"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Русановского сельсовета Черемисиновского района, Избирательной комиссии Русановского сельсовета Черемисиновского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7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 от </w:t>
      </w:r>
      <w:hyperlink r:id="rId376"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Русановского сельсовета Черемисиновского района, Избирательной комиссии Русановского сельсовета Черемисиновского района и их руководителей, если это не входит в его должностные обязанности;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9 в редакции </w:t>
      </w:r>
      <w:hyperlink r:id="rId37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 от </w:t>
      </w:r>
      <w:hyperlink r:id="rId378" w:tgtFrame="_blank" w:history="1">
        <w:r w:rsidRPr="00702A11">
          <w:rPr>
            <w:rFonts w:ascii="Arial" w:eastAsia="Times New Roman" w:hAnsi="Arial" w:cs="Arial"/>
            <w:color w:val="0000FF"/>
            <w:sz w:val="18"/>
            <w:lang w:eastAsia="ru-RU"/>
          </w:rPr>
          <w:t>02.10.2017 №26.2/2</w:t>
        </w:r>
      </w:hyperlink>
      <w:r w:rsidRPr="00702A11">
        <w:rPr>
          <w:rFonts w:ascii="Arial" w:eastAsia="Times New Roman" w:hAnsi="Arial" w:cs="Arial"/>
          <w:color w:val="000000"/>
          <w:sz w:val="18"/>
          <w:szCs w:val="18"/>
          <w:lang w:eastAsia="ru-RU"/>
        </w:rPr>
        <w:t>, от </w:t>
      </w:r>
      <w:hyperlink r:id="rId379" w:tgtFrame="_blank" w:history="1">
        <w:r w:rsidRPr="00702A11">
          <w:rPr>
            <w:rFonts w:ascii="Arial" w:eastAsia="Times New Roman" w:hAnsi="Arial" w:cs="Arial"/>
            <w:color w:val="0000FF"/>
            <w:sz w:val="18"/>
            <w:lang w:eastAsia="ru-RU"/>
          </w:rPr>
          <w:t>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10) принимать без письменного разрешения Главы Русановского сельсовета Черемисиновского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объединениями;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10 в редакции </w:t>
      </w:r>
      <w:hyperlink r:id="rId38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 от </w:t>
      </w:r>
      <w:hyperlink r:id="rId381" w:tgtFrame="_blank" w:history="1">
        <w:r w:rsidRPr="00702A11">
          <w:rPr>
            <w:rFonts w:ascii="Arial" w:eastAsia="Times New Roman" w:hAnsi="Arial" w:cs="Arial"/>
            <w:color w:val="0000FF"/>
            <w:sz w:val="18"/>
            <w:lang w:eastAsia="ru-RU"/>
          </w:rPr>
          <w:t>26.12.2014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11) использовать преимущества должностного положения для предвыборной агитации, а также для агитации по вопросам референдума;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13) создавать в органах местного самоуправления Русановского сельсовета Черемисиновского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13 изложен в редакции </w:t>
      </w:r>
      <w:hyperlink r:id="rId38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14) прекращать исполнение должностных обязанностей в целях урегулирования трудового спора;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16 в редакции </w:t>
      </w:r>
      <w:hyperlink r:id="rId38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4  введена </w:t>
      </w:r>
      <w:hyperlink r:id="rId384"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5  введена </w:t>
      </w:r>
      <w:hyperlink r:id="rId385"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 xml:space="preserve">Статья 41. Порядок передачи лицами, замещающими муниципальные должности, муниципальными служащими Русановского сельсовета Черемисиновского района, владеющими ценными бумагами, (долями </w:t>
      </w:r>
      <w:r w:rsidRPr="00702A11">
        <w:rPr>
          <w:rFonts w:ascii="Arial" w:eastAsia="Times New Roman" w:hAnsi="Arial" w:cs="Arial"/>
          <w:b/>
          <w:bCs/>
          <w:color w:val="000000"/>
          <w:sz w:val="26"/>
          <w:szCs w:val="26"/>
          <w:lang w:eastAsia="ru-RU"/>
        </w:rPr>
        <w:lastRenderedPageBreak/>
        <w:t>участия, паями в уставных (складочных) капиталах организаций), в доверительное управление указанных видов имущества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(наименование статьи в редакции </w:t>
      </w:r>
      <w:hyperlink r:id="rId38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случае, если муниципальный служащий Русановского сельсовета Черемисиновского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случае, если владение лицом, замещающим муниципальную должность Русановского сельсовета Черемисиновского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 в новой редакции </w:t>
      </w:r>
      <w:hyperlink r:id="rId38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В течение трех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Русановского сельсовета Черемисиновского района обязаны предоставить копию заключенного договора доверительного управления в кадровую службу Администрации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2 в редакции </w:t>
      </w:r>
      <w:hyperlink r:id="rId38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в редакции </w:t>
      </w:r>
      <w:hyperlink r:id="rId38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42. Реестр муниципальных служащих в Русановском сельсовете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Русановском сельсовете Черемисиновского района ведется реестр муниципальных служащих.</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Муниципальный служащий, уволенный с муниципальной службы, исключается из реестра муниципальных служащих в день увольнения.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Порядок ведения реестра муниципальных служащих утверждается решением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43. Пенсионное обеспечение муниципального служащего Русановского сельсовета Черемисиновского района и членов его семьи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ГЛАВА 9. ЭКОНОМИЧЕСКАЯ ОСНОВА МЕСТНОГО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44. Экономическая основа местного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«Русановский сельсовет» Черемисиновского района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lastRenderedPageBreak/>
        <w:t>Статья 45. Местный бюджет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Русановский сельсовет Черемисиновского района имеет собственный бюджет (местный бюджет).</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Местный бюджет разрабатывается и утверждается в форме решения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Составление и рассмотрение проекта бюджета Русановского сельсовета Черемисиновского района, утверждение и исполнение бюджета Русановского сельсовета Черемисиновского района, осуществление контроля за его исполнением, составление и утверждение отчета об исполнении бюджета Русановского сельсовета Черемисиновского района осуществляются органами местного самоуправления Русановского сельсовета Черемисиновского района самостоятельно с соблюдением требований, установленных </w:t>
      </w:r>
      <w:hyperlink r:id="rId390" w:tgtFrame="_blank" w:history="1">
        <w:r w:rsidRPr="00702A11">
          <w:rPr>
            <w:rFonts w:ascii="Arial" w:eastAsia="Times New Roman" w:hAnsi="Arial" w:cs="Arial"/>
            <w:color w:val="0000FF"/>
            <w:sz w:val="18"/>
            <w:lang w:eastAsia="ru-RU"/>
          </w:rPr>
          <w:t>Бюджетным кодексом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3 в новой редакции </w:t>
      </w:r>
      <w:hyperlink r:id="rId39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Решения Собрания депутатов Русановского сельсовета Черемисиновского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Русановского сельсовета Черемисиновского района только по инициативе Главы Русановского сельсовета Черемисиновского района или при наличии заключения Главы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Проект местного бюджета составляется в порядке, установленном Администрацией Русановского сельсовета Черемисиновского района, в соответствии с </w:t>
      </w:r>
      <w:hyperlink r:id="rId392" w:tgtFrame="_blank" w:history="1">
        <w:r w:rsidRPr="00702A11">
          <w:rPr>
            <w:rFonts w:ascii="Arial" w:eastAsia="Times New Roman" w:hAnsi="Arial" w:cs="Arial"/>
            <w:color w:val="0000FF"/>
            <w:sz w:val="18"/>
            <w:lang w:eastAsia="ru-RU"/>
          </w:rPr>
          <w:t>Бюджетным Кодексом Российской Федерации</w:t>
        </w:r>
      </w:hyperlink>
      <w:r w:rsidRPr="00702A11">
        <w:rPr>
          <w:rFonts w:ascii="Arial" w:eastAsia="Times New Roman" w:hAnsi="Arial" w:cs="Arial"/>
          <w:color w:val="000000"/>
          <w:sz w:val="18"/>
          <w:szCs w:val="18"/>
          <w:lang w:eastAsia="ru-RU"/>
        </w:rPr>
        <w:t> и принимаемыми с соблюдением его требований муниципальными правовыми актами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Срок внесения проекта местного бюджета Главой Русановского сельсовета Черемисиновского района в Собрание депутатов Русановского сельсовета Черемисиновского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Русановского сельсовета Черемисиновского района в соответствии с </w:t>
      </w:r>
      <w:hyperlink r:id="rId393" w:tgtFrame="_blank" w:history="1">
        <w:r w:rsidRPr="00702A11">
          <w:rPr>
            <w:rFonts w:ascii="Arial" w:eastAsia="Times New Roman" w:hAnsi="Arial" w:cs="Arial"/>
            <w:color w:val="0000FF"/>
            <w:sz w:val="18"/>
            <w:lang w:eastAsia="ru-RU"/>
          </w:rPr>
          <w:t>Бюджетным кодексом Российской Федерации</w:t>
        </w:r>
      </w:hyperlink>
      <w:r w:rsidRPr="00702A11">
        <w:rPr>
          <w:rFonts w:ascii="Arial" w:eastAsia="Times New Roman" w:hAnsi="Arial" w:cs="Arial"/>
          <w:color w:val="000000"/>
          <w:sz w:val="18"/>
          <w:szCs w:val="18"/>
          <w:lang w:eastAsia="ru-RU"/>
        </w:rPr>
        <w:t> и иными федеральными законами.</w:t>
      </w:r>
    </w:p>
    <w:p w:rsidR="00702A11" w:rsidRPr="00702A11" w:rsidRDefault="00702A11" w:rsidP="00702A11">
      <w:pPr>
        <w:spacing w:after="0" w:line="240" w:lineRule="auto"/>
        <w:ind w:firstLine="567"/>
        <w:jc w:val="both"/>
        <w:rPr>
          <w:rFonts w:ascii="Arial" w:eastAsia="Times New Roman" w:hAnsi="Arial" w:cs="Arial"/>
          <w:color w:val="000000"/>
          <w:sz w:val="18"/>
          <w:szCs w:val="18"/>
          <w:lang w:eastAsia="ru-RU"/>
        </w:rPr>
      </w:pPr>
      <w:r w:rsidRPr="00702A11">
        <w:rPr>
          <w:rFonts w:ascii="Arial" w:eastAsia="Times New Roman" w:hAnsi="Arial" w:cs="Arial"/>
          <w:color w:val="000000"/>
          <w:sz w:val="24"/>
          <w:szCs w:val="24"/>
          <w:lang w:eastAsia="ru-RU"/>
        </w:rPr>
        <w:t>5.</w:t>
      </w:r>
      <w:r w:rsidRPr="00702A11">
        <w:rPr>
          <w:rFonts w:ascii="Arial" w:eastAsia="Times New Roman" w:hAnsi="Arial" w:cs="Arial"/>
          <w:color w:val="000000"/>
          <w:sz w:val="18"/>
          <w:szCs w:val="18"/>
          <w:lang w:eastAsia="ru-RU"/>
        </w:rPr>
        <w:t> </w:t>
      </w:r>
      <w:r w:rsidRPr="00702A11">
        <w:rPr>
          <w:rFonts w:ascii="Arial" w:eastAsia="Times New Roman" w:hAnsi="Arial" w:cs="Arial"/>
          <w:color w:val="000000"/>
          <w:sz w:val="24"/>
          <w:szCs w:val="24"/>
          <w:lang w:eastAsia="ru-RU"/>
        </w:rPr>
        <w:t>Проект бюджета Русановского сельсовета Черемисиновского района, решение об утверждении бюджета Русановского сельсовета Черемисиновского района, годовой отчет о его исполнении, ежеквартальные сведения о ходе исполнения бюджета Русановского сельсовета Черемисиновского района и о численности муниципальных служащих органов местного самоуправления Русановского сельсовета Черемисиновского района, работников муниципальных учреждений Русановского сельсовета Черемисиновского района с указанием фактических расходов на оплату их труда подлежат официальному опубликованию.</w:t>
      </w:r>
    </w:p>
    <w:p w:rsidR="00702A11" w:rsidRPr="00702A11" w:rsidRDefault="00702A11" w:rsidP="00702A11">
      <w:pPr>
        <w:spacing w:after="0" w:line="240" w:lineRule="auto"/>
        <w:ind w:firstLine="567"/>
        <w:jc w:val="both"/>
        <w:rPr>
          <w:rFonts w:ascii="Arial" w:eastAsia="Times New Roman" w:hAnsi="Arial" w:cs="Arial"/>
          <w:color w:val="000000"/>
          <w:sz w:val="18"/>
          <w:szCs w:val="18"/>
          <w:lang w:eastAsia="ru-RU"/>
        </w:rPr>
      </w:pPr>
      <w:r w:rsidRPr="00702A11">
        <w:rPr>
          <w:rFonts w:ascii="Arial" w:eastAsia="Times New Roman" w:hAnsi="Arial" w:cs="Arial"/>
          <w:color w:val="000000"/>
          <w:sz w:val="24"/>
          <w:szCs w:val="24"/>
          <w:lang w:eastAsia="ru-RU"/>
        </w:rPr>
        <w:t>(абзац 1 в редакции </w:t>
      </w:r>
      <w:hyperlink r:id="rId394" w:tgtFrame="_blank" w:history="1">
        <w:r w:rsidRPr="00702A11">
          <w:rPr>
            <w:rFonts w:ascii="Arial" w:eastAsia="Times New Roman" w:hAnsi="Arial" w:cs="Arial"/>
            <w:color w:val="0000FF"/>
            <w:sz w:val="24"/>
            <w:szCs w:val="24"/>
            <w:lang w:eastAsia="ru-RU"/>
          </w:rPr>
          <w:t>Решения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24"/>
          <w:szCs w:val="24"/>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Органы местного самоуправления Русановского сельсовета Черемисиновского района обеспечивают жителям возможность ознакомиться с указанными документами и сведениями в случае невозможности их опубликования.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5 в новой редакции </w:t>
      </w:r>
      <w:hyperlink r:id="rId39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Русановского сельсовета Черемисиновского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46. Доходы и расходы местного бюджета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Формирование доходов местного бюджета Русановского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Формирование расходов местных бюджетов Русановского сельсовета осуществляется в соответствии с расходными обязательствами Русановского сельсовета Черемисиновского района, устанавливаемыми и исполняемыми органами  местного самоуправления Русановского сельсовета Черемисиновского района в соответствии с требованиями </w:t>
      </w:r>
      <w:hyperlink r:id="rId396" w:tgtFrame="_blank" w:history="1">
        <w:r w:rsidRPr="00702A11">
          <w:rPr>
            <w:rFonts w:ascii="Arial" w:eastAsia="Times New Roman" w:hAnsi="Arial" w:cs="Arial"/>
            <w:color w:val="0000FF"/>
            <w:sz w:val="18"/>
            <w:lang w:eastAsia="ru-RU"/>
          </w:rPr>
          <w:t>Бюджетного кодекса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9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Исполнение расходных обязательств Русановского сельсовета Черемисиновского района осуществляется за счет средств бюджета Русановского сельсовета Черемисиновского района в соответствии с требованиями </w:t>
      </w:r>
      <w:hyperlink r:id="rId398" w:tgtFrame="_blank" w:history="1">
        <w:r w:rsidRPr="00702A11">
          <w:rPr>
            <w:rFonts w:ascii="Arial" w:eastAsia="Times New Roman" w:hAnsi="Arial" w:cs="Arial"/>
            <w:color w:val="0000FF"/>
            <w:sz w:val="18"/>
            <w:lang w:eastAsia="ru-RU"/>
          </w:rPr>
          <w:t>Бюджетного кодекса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39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46 в новой редакции </w:t>
      </w:r>
      <w:hyperlink r:id="rId40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47. Составление проекта бюджета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Составление проекта бюджета Русановского сельсовета Черемисиновского района– исключительная прерогатива Администрации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0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Непосредственное составление проекта бюджета Русановского сельсовета Черемисиновского района осуществляет финансовый орган Администрации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Проект бюджета Русановского сельсовета Черемисиновского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случае если проект бюджета Русановского сельсовета Черемисиновского района составляется и утверждается на очередной финансовый год, Администрация Русановского сельсовета Черемисиновского района разрабатывает и утверждает среднесрочный финансовый план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Составлению проекта бюджета Русановского сельсовета Черемисиновского района должны предшествовать подготовка следующих документов, на которых основывается составление бюджета: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прогноза социально-экономического развития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основных направлений бюджетной и налоговой политики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3 в новой редакции </w:t>
      </w:r>
      <w:hyperlink r:id="rId40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муниципальных программ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В целях своевременного и качественного составления проекта бюджета финансовый орган Администрации Русановского сельсовета Черемисиновского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в редакции </w:t>
      </w:r>
      <w:hyperlink r:id="rId40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Русановского сельсовета Черемисиновского района и его рассмотрения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(наименование статьи в редакции </w:t>
      </w:r>
      <w:hyperlink r:id="rId40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Администрация Русановского сельсовета Черемисиновского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Русановского сельсовета Черемисиновского района не позднее 15 ноября текущего года.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 в редакции </w:t>
      </w:r>
      <w:hyperlink r:id="rId40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Одновременно с проектом решения о бюджете Собранию депутатов Русановского сельсовета Черемисиновского района представляются документы и материалы, определенные статьей 184.2 </w:t>
      </w:r>
      <w:hyperlink r:id="rId406" w:tgtFrame="_blank" w:history="1">
        <w:r w:rsidRPr="00702A11">
          <w:rPr>
            <w:rFonts w:ascii="Arial" w:eastAsia="Times New Roman" w:hAnsi="Arial" w:cs="Arial"/>
            <w:color w:val="0000FF"/>
            <w:sz w:val="18"/>
            <w:lang w:eastAsia="ru-RU"/>
          </w:rPr>
          <w:t>Бюджетного Кодекса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Собрание депутатов Русановского сельсовета Черемисиновского района рассматривает проект решения о бюджете в 3 чтениях.</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Порядок рассмотрения проекта решения о местном бюджете определяется муниципальным правовым актом Собрания депутатов Русановского сельсовета Черемисиновского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407" w:tgtFrame="_blank" w:history="1">
        <w:r w:rsidRPr="00702A11">
          <w:rPr>
            <w:rFonts w:ascii="Arial" w:eastAsia="Times New Roman" w:hAnsi="Arial" w:cs="Arial"/>
            <w:color w:val="0000FF"/>
            <w:sz w:val="18"/>
            <w:lang w:eastAsia="ru-RU"/>
          </w:rPr>
          <w:t>Бюджетного кодекса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4 в редакции </w:t>
      </w:r>
      <w:hyperlink r:id="rId40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49. Исполнение местного бюджета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Исполнение местного бюджета производится в соответствии с </w:t>
      </w:r>
      <w:hyperlink r:id="rId409" w:tgtFrame="20" w:history="1">
        <w:r w:rsidRPr="00702A11">
          <w:rPr>
            <w:rFonts w:ascii="Arial" w:eastAsia="Times New Roman" w:hAnsi="Arial" w:cs="Arial"/>
            <w:color w:val="0000FF"/>
            <w:sz w:val="18"/>
            <w:lang w:eastAsia="ru-RU"/>
          </w:rPr>
          <w:t>Бюджетным кодексом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Руководитель финансового органа Администрации Русановского сельсовета Черемисиновского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2 в редакции </w:t>
      </w:r>
      <w:hyperlink r:id="rId41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 от </w:t>
      </w:r>
      <w:hyperlink r:id="rId411" w:tgtFrame="_blank" w:history="1">
        <w:r w:rsidRPr="00702A11">
          <w:rPr>
            <w:rFonts w:ascii="Arial" w:eastAsia="Times New Roman" w:hAnsi="Arial" w:cs="Arial"/>
            <w:color w:val="0000FF"/>
            <w:sz w:val="18"/>
            <w:lang w:eastAsia="ru-RU"/>
          </w:rPr>
          <w:t>26.12.2014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Кассовое обслуживание исполнения бюджета Русановского сельсовета Черемисиновского района осуществляется в порядке, установленном </w:t>
      </w:r>
      <w:hyperlink r:id="rId412" w:tgtFrame="20" w:history="1">
        <w:r w:rsidRPr="00702A11">
          <w:rPr>
            <w:rFonts w:ascii="Arial" w:eastAsia="Times New Roman" w:hAnsi="Arial" w:cs="Arial"/>
            <w:color w:val="0000FF"/>
            <w:sz w:val="18"/>
            <w:lang w:eastAsia="ru-RU"/>
          </w:rPr>
          <w:t>Бюджетным кодексом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1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lastRenderedPageBreak/>
        <w:t>Статья 50. Бюджетная отчетность об исполнении бюджета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Бюджетная отчетность Русановского сельсовета Черемисиновского района является годовой. Отчет об исполнении бюджета Русановского сельсовета Черемисиновского района является ежеквартальным.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1 в редакции </w:t>
      </w:r>
      <w:hyperlink r:id="rId41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Бюджетная отчетность представляется Администрацией Русановского сельсовета Черемисиновского района в Администрацию Черемисиновского района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1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Отчет об исполнении бюджета Русановского сельсовета Черемисиновского района за первый квартал, полугодие и девять месяцев текущего финансового года утверждается Администрацией Русановского сельсовета Черемисиновского района и направляется на рассмотрение Собранию депутатов Русановского сельсовета Черемисиновского района и Ревизионной комиссии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3 в редакции </w:t>
      </w:r>
      <w:hyperlink r:id="rId41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Годовой отчет об исполнении бюджета Русановского сельсовета Черемисиновского района подлежит утверждению решением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Годовой отчет об исполнении бюджета до его рассмотрения в Собрании депутатов Русановского сельсовета Черемисиновского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Внешняя проверка годового отчета об исполнении местного бюджета осуществляется Ревизионной комиссией Русановского сельсовета Черемисиновского района, в порядке, установленном решением Собрания депутатов Русановского сельсовета Черемисиновского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3 в редакции </w:t>
      </w:r>
      <w:hyperlink r:id="rId41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 от </w:t>
      </w:r>
      <w:hyperlink r:id="rId418" w:tgtFrame="_blank" w:history="1">
        <w:r w:rsidRPr="00702A11">
          <w:rPr>
            <w:rFonts w:ascii="Arial" w:eastAsia="Times New Roman" w:hAnsi="Arial" w:cs="Arial"/>
            <w:color w:val="0000FF"/>
            <w:sz w:val="18"/>
            <w:lang w:eastAsia="ru-RU"/>
          </w:rPr>
          <w:t>02.10.2017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Администрация Русановского сельсовета Черемисиновского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1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Ревизионная комиссия Русановского сельсовета Черемисиновского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Заключение на годовой отчет об исполнении бюджета представляется Ревизионной комиссией Русановского сельсовета Черемисиновского района Собранию депутатов Русановского сельсовета Черемисиновского района с одновременным направлением в Администрацию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2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Порядок представления, рассмотрения и утверждения годового отчета об исполнении бюджета устанавливается Собранием депутатов Русановского сельсовета Черемисиновского района в соответствии с положениями </w:t>
      </w:r>
      <w:hyperlink r:id="rId421" w:tgtFrame="_blank" w:history="1">
        <w:r w:rsidRPr="00702A11">
          <w:rPr>
            <w:rFonts w:ascii="Arial" w:eastAsia="Times New Roman" w:hAnsi="Arial" w:cs="Arial"/>
            <w:color w:val="0000FF"/>
            <w:sz w:val="18"/>
            <w:lang w:eastAsia="ru-RU"/>
          </w:rPr>
          <w:t>Бюджетного кодекса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 результатам рассмотрения годового отчета об исполнении бюджета Собрание депутатов Русановского сельсовета Черемисиновского района принимает решение об утверждении либо отклонении решения об исполнении бюджета.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случае отклонения Собранием депутатов Русановского сельсовета Черемисиновского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Годовой отчет об исполнении местного бюджета представляется в Собрание депутатов Русановского сельсовета Черемисиновского района не позднее 1 мая текущего года.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22" w:tgtFrame="_blank" w:history="1">
        <w:r w:rsidRPr="00702A11">
          <w:rPr>
            <w:rFonts w:ascii="Arial" w:eastAsia="Times New Roman" w:hAnsi="Arial" w:cs="Arial"/>
            <w:color w:val="0000FF"/>
            <w:sz w:val="18"/>
            <w:lang w:eastAsia="ru-RU"/>
          </w:rPr>
          <w:t>Бюджетным кодексом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51. Муниципальное имущество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собственности Русановского сельсовета Черемисиновского района может находиться: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Русановского сельсовета Черемисиновского района, в случаях, установленных </w:t>
      </w:r>
      <w:r w:rsidRPr="00702A11">
        <w:rPr>
          <w:rFonts w:ascii="Arial" w:eastAsia="Times New Roman" w:hAnsi="Arial" w:cs="Arial"/>
          <w:color w:val="000000"/>
          <w:sz w:val="18"/>
          <w:szCs w:val="18"/>
          <w:lang w:eastAsia="ru-RU"/>
        </w:rPr>
        <w:lastRenderedPageBreak/>
        <w:t>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Русановского сельсовета Черемисиновского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(пункт 2 в новой редакции </w:t>
      </w:r>
      <w:hyperlink r:id="rId42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имущество, предназначенное для обеспечения деятельности органов местного самоуправления Русановского сельсовета Черемисиновского района и должностных лиц местного самоуправления Русановского сельсовета Черемисиновского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2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имущество, необходимое для решения вопросов, право решения которых предоставлено органам местного самоуправления Русановского сельсовета Черемисиновского района федеральными законами и которые не отнесены к вопросам местного значения;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2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имущество, предназначенное для решения вопросов местного значения в соответствии с частью 3 статьи 14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26"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В случаях возникновения у муниципального образования «Русановский  сельсовет» Черемисиновского района Курской области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2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51 в новой редакции </w:t>
      </w:r>
      <w:hyperlink r:id="rId42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Органы местного самоуправления от имени Русановского сельсовета Черемисиновского района самостоятельно владеют, пользуются и распоряжаются муниципальным имуществом в соответствии с </w:t>
      </w:r>
      <w:hyperlink r:id="rId429" w:tgtFrame="20" w:history="1">
        <w:r w:rsidRPr="00702A11">
          <w:rPr>
            <w:rFonts w:ascii="Arial" w:eastAsia="Times New Roman" w:hAnsi="Arial" w:cs="Arial"/>
            <w:color w:val="0000FF"/>
            <w:sz w:val="18"/>
            <w:lang w:eastAsia="ru-RU"/>
          </w:rPr>
          <w:t>Конституцией Российской Федерации</w:t>
        </w:r>
      </w:hyperlink>
      <w:r w:rsidRPr="00702A11">
        <w:rPr>
          <w:rFonts w:ascii="Arial" w:eastAsia="Times New Roman" w:hAnsi="Arial" w:cs="Arial"/>
          <w:color w:val="000000"/>
          <w:sz w:val="18"/>
          <w:szCs w:val="18"/>
          <w:lang w:eastAsia="ru-RU"/>
        </w:rPr>
        <w:t>, федеральными законами и принимаемыми в соответствии сними нормативными правовыми актами органов местного самоуправления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Органы местного самоуправления Русановского сельсовета Черемисиновского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Порядок управления и распоряжения муниципальным имуществом Русановского сельсовета Черемисиновского района устанавливается решением Собрания депутатов Русановского сельсовета Черемисиновского района в соответствии с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Доходы от использования и продажи имущества, находящегося  в муниципальной собственности Русановского  сельсовета Черемисиновского  района за исключением имущества (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4 в новой редакции </w:t>
      </w:r>
      <w:hyperlink r:id="rId43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Органы местного самоуправления Русановского сельсовета Черемисиновского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60" w:lineRule="atLeast"/>
        <w:ind w:right="84" w:firstLine="55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52-1. Приватизация муниципального имущества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52-1 введена </w:t>
      </w:r>
      <w:hyperlink r:id="rId431"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03.06.2011 г. №10.1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tLeast"/>
        <w:ind w:right="84" w:firstLine="55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tLeast"/>
        <w:ind w:right="84" w:firstLine="55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Порядок и условия приватизации муниципального имущества определяются решением Собрания депутатов Русановского сельсовета Черемисиновского района в соответствии с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2. Доходы от использования и приватизации муниципального имущества поступают в местный бюджет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60" w:lineRule="atLeast"/>
        <w:ind w:right="84" w:firstLine="55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52-2. Отношения органов местного самоуправления Русановского сельсовета Черемисиновского района с муниципальными предприятиями и учреждениями</w:t>
      </w:r>
    </w:p>
    <w:p w:rsidR="00702A11" w:rsidRPr="00702A11" w:rsidRDefault="00702A11" w:rsidP="00702A11">
      <w:pPr>
        <w:spacing w:after="0" w:line="240" w:lineRule="auto"/>
        <w:ind w:firstLine="55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52-2 введена </w:t>
      </w:r>
      <w:hyperlink r:id="rId43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03.06.2011 г. №10.1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tLeast"/>
        <w:ind w:right="84" w:firstLine="55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tLeast"/>
        <w:ind w:right="84" w:firstLine="55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Муниципальное образование «Русановский сельсовет» Черемисиновского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«Русановский сельсовет» Черемисиновского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«Русановский сельсовет» Черемисиновского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Русановского сельсовета Черемисиновского района.</w:t>
      </w:r>
    </w:p>
    <w:p w:rsidR="00702A11" w:rsidRPr="00702A11" w:rsidRDefault="00702A11" w:rsidP="00702A11">
      <w:pPr>
        <w:spacing w:after="0" w:line="240" w:lineRule="atLeast"/>
        <w:ind w:right="84" w:firstLine="55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3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tLeast"/>
        <w:ind w:right="84" w:firstLine="55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Учредителем муниципальных предприятий и учреждений от имени Русановского сельсовета Черемисиновского района выступает Администрация Русановского сельсовета Черемисиновского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02A11" w:rsidRPr="00702A11" w:rsidRDefault="00702A11" w:rsidP="00702A11">
      <w:pPr>
        <w:spacing w:after="0" w:line="240" w:lineRule="atLeast"/>
        <w:ind w:right="84" w:firstLine="55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Администрация Русановского сельсовета Черемисиновского района, осуществляющая функции и полномочия учредителя от имени муниципального образования «Русановский сельсовет» Черемисиновского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02A11" w:rsidRPr="00702A11" w:rsidRDefault="00702A11" w:rsidP="00702A11">
      <w:pPr>
        <w:spacing w:after="0" w:line="240" w:lineRule="atLeast"/>
        <w:ind w:right="84" w:firstLine="55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3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55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53. Муниципальные заимствования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Русановский сельсовет Черемисиновского района вправе осуществлять муниципальные заимствования, в том числе путем выпуска муниципальных ценных бумаг, в соответствии с </w:t>
      </w:r>
      <w:hyperlink r:id="rId435" w:tgtFrame="_blank" w:history="1">
        <w:r w:rsidRPr="00702A11">
          <w:rPr>
            <w:rFonts w:ascii="Arial" w:eastAsia="Times New Roman" w:hAnsi="Arial" w:cs="Arial"/>
            <w:color w:val="0000FF"/>
            <w:sz w:val="18"/>
            <w:lang w:eastAsia="ru-RU"/>
          </w:rPr>
          <w:t>Бюджетным кодексом Российской Федерации</w:t>
        </w:r>
      </w:hyperlink>
      <w:r w:rsidRPr="00702A11">
        <w:rPr>
          <w:rFonts w:ascii="Arial" w:eastAsia="Times New Roman" w:hAnsi="Arial" w:cs="Arial"/>
          <w:color w:val="000000"/>
          <w:sz w:val="18"/>
          <w:szCs w:val="18"/>
          <w:lang w:eastAsia="ru-RU"/>
        </w:rPr>
        <w:t> и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От имени Русановского сельсовета Черемисиновского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Порядок предоставления муниципальных гарантий за счет средств бюджета Русановского сельсовета Черемисиновского района утверждается Собранием депутатов Русановского сельсовета Черемисиновского района в соответствии с законодательством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(часть 3 исключена </w:t>
      </w:r>
      <w:hyperlink r:id="rId436"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Управление муниципальным долгом осуществляется Администрацией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54 Закупки для обеспечения муниципальных нужд</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Закупки товаров, работ, услуг для обеспечения муниципальных нужд осуществляются за счет средств местного бюджета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в редакции </w:t>
      </w:r>
      <w:hyperlink r:id="rId43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 xml:space="preserve">ГЛАВА 10. ОТВЕТСТВЕННОСТЬ ОРГАНОВ МЕСТНОГО САМОУПРАВЛЕНИЯ И ДОЛЖНОСТНЫХ ЛИЦ МЕСТНОГО САМОУПРАВЛЕНИЯ РУСАНОВСКОГО </w:t>
      </w:r>
      <w:r w:rsidRPr="00702A11">
        <w:rPr>
          <w:rFonts w:ascii="Arial" w:eastAsia="Times New Roman" w:hAnsi="Arial" w:cs="Arial"/>
          <w:b/>
          <w:bCs/>
          <w:color w:val="000000"/>
          <w:sz w:val="28"/>
          <w:szCs w:val="28"/>
          <w:lang w:eastAsia="ru-RU"/>
        </w:rPr>
        <w:lastRenderedPageBreak/>
        <w:t>СЕЛЬСОВЕТА ЧЕРЕМИСИНОВСКОГО РАЙОНА, КОНТРОЛЬ И НАДЗОР ЗА ИХ ДЕЯТЕЛЬНОСТЬЮ</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(наименование главы 10 изложено в редакции </w:t>
      </w:r>
      <w:hyperlink r:id="rId43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55. Ответственность органов местного самоуправления Русановского сельсовета Черемисиновского района и должностных лиц местного самоуправления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Органы местного самоуправления Русановского сельсовета Черемисиновского района и должностные лица местного самоуправления Русановского сельсовета Черемисиновского района несут ответственность перед населением Русановского сельсовета Черемисиновского района, государством, физическими и юридическими лицами в соответствии с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Статья 56. Ответственность органов местного самоуправления Русановского сельсовета Черемисиновского района, депутатов Собрания депутатов Русановского сельсовета Черемисиновского района, членов выборных органов местного самоуправления Русановского сельсовета Черемисиновского района, выборных должностных лиц местного самоуправления Русановского сельсовета Черемисиновского района перед населением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(наименование в редакции </w:t>
      </w:r>
      <w:hyperlink r:id="rId43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Основания наступления ответственности органов местного самоуправления Русановского сельсовета Черемисиновского района, депутатов Собрания депутатов Русановского сельсовета Черемисиновского района, членов выборных органов местного самоуправления Русановского сельсовета Черемисиновского района, выборных должностных лиц местного самоуправления Русановского сельсовета Черемисиновского района перед населением Русановского сельсовета Черемисиновского района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4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Население Русановского сельсовета Черемисиновского района вправе отозвать депутатов Собрания депутатов Русановского сельсовета Черемисиновского района, членов выборных органов местного самоуправления Русановского сельсовета Черемисиновского района, выборных должностных лиц местного самоуправления Русановского сельсовета Черемисиновского района в соответствии с </w:t>
      </w:r>
      <w:hyperlink r:id="rId441" w:tgtFrame="20" w:history="1">
        <w:r w:rsidRPr="00702A11">
          <w:rPr>
            <w:rFonts w:ascii="Arial" w:eastAsia="Times New Roman" w:hAnsi="Arial" w:cs="Arial"/>
            <w:color w:val="0000FF"/>
            <w:sz w:val="18"/>
            <w:lang w:eastAsia="ru-RU"/>
          </w:rPr>
          <w:t>Федеральным законом «Об общих принципах организации местного самоуправления в Российской Федерации»</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56 редакции </w:t>
      </w:r>
      <w:hyperlink r:id="rId44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57. Ответственность органов местного самоуправления Русановского сельсовета Черемисиновского района и должностных лиц местного самоуправления Русановского сельсовета Черемисиновского района перед государством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соответствии с федеральным законодательством, ответственность органов местного самоуправления Русановского сельсовета Черемисиновского района и должностных лиц местного самоуправления Русановского сельсовета Черемисиновского района перед государством наступает на основании решения соответствующего суда в случае нарушения ими </w:t>
      </w:r>
      <w:hyperlink r:id="rId443" w:tgtFrame="20" w:history="1">
        <w:r w:rsidRPr="00702A11">
          <w:rPr>
            <w:rFonts w:ascii="Arial" w:eastAsia="Times New Roman" w:hAnsi="Arial" w:cs="Arial"/>
            <w:color w:val="0000FF"/>
            <w:sz w:val="18"/>
            <w:lang w:eastAsia="ru-RU"/>
          </w:rPr>
          <w:t>Конституции Российской Федерации</w:t>
        </w:r>
      </w:hyperlink>
      <w:r w:rsidRPr="00702A11">
        <w:rPr>
          <w:rFonts w:ascii="Arial" w:eastAsia="Times New Roman" w:hAnsi="Arial" w:cs="Arial"/>
          <w:color w:val="000000"/>
          <w:sz w:val="18"/>
          <w:szCs w:val="18"/>
          <w:lang w:eastAsia="ru-RU"/>
        </w:rPr>
        <w:t>, федеральных конституционных законов, федеральных законов, </w:t>
      </w:r>
      <w:hyperlink r:id="rId444" w:tgtFrame="_blank" w:history="1">
        <w:r w:rsidRPr="00702A11">
          <w:rPr>
            <w:rFonts w:ascii="Arial" w:eastAsia="Times New Roman" w:hAnsi="Arial" w:cs="Arial"/>
            <w:color w:val="0000FF"/>
            <w:sz w:val="18"/>
            <w:lang w:eastAsia="ru-RU"/>
          </w:rPr>
          <w:t>Устава Курской области</w:t>
        </w:r>
      </w:hyperlink>
      <w:r w:rsidRPr="00702A11">
        <w:rPr>
          <w:rFonts w:ascii="Arial" w:eastAsia="Times New Roman" w:hAnsi="Arial" w:cs="Arial"/>
          <w:color w:val="000000"/>
          <w:sz w:val="18"/>
          <w:szCs w:val="18"/>
          <w:lang w:eastAsia="ru-RU"/>
        </w:rPr>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58. Ответственность Собрания депутатов Русановского сельсовета Черемисиновского района перед государством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В соответствии с федеральным законодательством, в случае, если соответствующим судом установлено, что Собранием депутатов Русановского сельсовета Черемисиновского района принят нормативный правовой акт, противоречащий </w:t>
      </w:r>
      <w:hyperlink r:id="rId445" w:tgtFrame="20" w:history="1">
        <w:r w:rsidRPr="00702A11">
          <w:rPr>
            <w:rFonts w:ascii="Arial" w:eastAsia="Times New Roman" w:hAnsi="Arial" w:cs="Arial"/>
            <w:color w:val="0000FF"/>
            <w:sz w:val="18"/>
            <w:lang w:eastAsia="ru-RU"/>
          </w:rPr>
          <w:t>Конституции Российской Федерации</w:t>
        </w:r>
      </w:hyperlink>
      <w:r w:rsidRPr="00702A11">
        <w:rPr>
          <w:rFonts w:ascii="Arial" w:eastAsia="Times New Roman" w:hAnsi="Arial" w:cs="Arial"/>
          <w:color w:val="000000"/>
          <w:sz w:val="18"/>
          <w:szCs w:val="18"/>
          <w:lang w:eastAsia="ru-RU"/>
        </w:rPr>
        <w:t>, федеральным конституционным законам, федеральным законам, </w:t>
      </w:r>
      <w:hyperlink r:id="rId446" w:tgtFrame="_blank" w:history="1">
        <w:r w:rsidRPr="00702A11">
          <w:rPr>
            <w:rFonts w:ascii="Arial" w:eastAsia="Times New Roman" w:hAnsi="Arial" w:cs="Arial"/>
            <w:color w:val="0000FF"/>
            <w:sz w:val="18"/>
            <w:lang w:eastAsia="ru-RU"/>
          </w:rPr>
          <w:t>Уставу Курской области</w:t>
        </w:r>
      </w:hyperlink>
      <w:r w:rsidRPr="00702A11">
        <w:rPr>
          <w:rFonts w:ascii="Arial" w:eastAsia="Times New Roman" w:hAnsi="Arial" w:cs="Arial"/>
          <w:color w:val="000000"/>
          <w:sz w:val="18"/>
          <w:szCs w:val="18"/>
          <w:lang w:eastAsia="ru-RU"/>
        </w:rPr>
        <w:t>, законам Курской области, настоящему Уставу, а Собрание депутатов Русановского сельсовета Черемисиновского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2. Полномочия Собрания депутатов Русановского сельсовета Черемисиновского района прекращаются со дня вступления в силу закона Курской области о его роспуске.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Русановского сельсовета Черемисиновского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Русановского сельсовета Черемисиновского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Закон Курской области о роспуске Собрания депутатов Русановского сельсовета Черемисиновского района может быть обжалован в судебном порядке в течение 10 дней со дня вступления в силу.</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6. В соответствии с федеральным законодательством депутаты Собрания депутатов Русановского сельсовета Черемисиновского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Русановского сельсовета Черемисиновского района обратиться в суд с заявлением для установления факта отсутствия их вины за непроведение Собранием депутатов Русановского сельсовета Черемисиновского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6 введена </w:t>
      </w:r>
      <w:hyperlink r:id="rId447"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59. Ответственность Главы Русановского сельсовета Черемисиновского района перед государством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Глава Русановского сельсовета Черемисиновского района, в порядке установленном федеральным законодательством, отрешается от должности в случае: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издания указанным должностным лицом местного самоуправления нормативного правового акта, противоречащего </w:t>
      </w:r>
      <w:hyperlink r:id="rId448" w:tgtFrame="20" w:history="1">
        <w:r w:rsidRPr="00702A11">
          <w:rPr>
            <w:rFonts w:ascii="Arial" w:eastAsia="Times New Roman" w:hAnsi="Arial" w:cs="Arial"/>
            <w:color w:val="0000FF"/>
            <w:sz w:val="18"/>
            <w:lang w:eastAsia="ru-RU"/>
          </w:rPr>
          <w:t>Конституции Российской Федерации</w:t>
        </w:r>
      </w:hyperlink>
      <w:r w:rsidRPr="00702A11">
        <w:rPr>
          <w:rFonts w:ascii="Arial" w:eastAsia="Times New Roman" w:hAnsi="Arial" w:cs="Arial"/>
          <w:color w:val="000000"/>
          <w:sz w:val="18"/>
          <w:szCs w:val="18"/>
          <w:lang w:eastAsia="ru-RU"/>
        </w:rPr>
        <w:t>, федеральным конституционным законам, федеральным законам, </w:t>
      </w:r>
      <w:hyperlink r:id="rId449" w:tgtFrame="_blank" w:history="1">
        <w:r w:rsidRPr="00702A11">
          <w:rPr>
            <w:rFonts w:ascii="Arial" w:eastAsia="Times New Roman" w:hAnsi="Arial" w:cs="Arial"/>
            <w:color w:val="0000FF"/>
            <w:sz w:val="18"/>
            <w:lang w:eastAsia="ru-RU"/>
          </w:rPr>
          <w:t>Уставу Курской области</w:t>
        </w:r>
      </w:hyperlink>
      <w:r w:rsidRPr="00702A11">
        <w:rPr>
          <w:rFonts w:ascii="Arial" w:eastAsia="Times New Roman" w:hAnsi="Arial" w:cs="Arial"/>
          <w:color w:val="000000"/>
          <w:sz w:val="18"/>
          <w:szCs w:val="18"/>
          <w:lang w:eastAsia="ru-RU"/>
        </w:rP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5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Глава Русановского сельсовета Черемисиновского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60. Ответственность органов местного самоуправления Русановского сельсовета Черемисиновского района и должностных лиц местного самоуправления Русановского сельсовета Черемисиновского района перед физическими и юридическими лицами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Ответственность органов местного самоуправления Русановского сельсовета Черемисиновского района и должностных лиц местного самоуправления Русановского сельсовета Черемисиновского района перед физическими и юридическими лицами наступает в порядке, установленном федеральными законами.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61. Контроль за деятельностью органов местного самоуправления Русановского сельсовета Черемисиновского района и должностных лиц местного самоуправления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1. Собрание депутатов Русановского сельсовета Черемисиновского района осуществляет контроль за соответствием деятельности Главы Русановского сельсовета Черемисиновского района, Администрации Русановского сельсовета Черемисиновского района и должностных лиц местного самоуправления Русановского сельсовета Черемисиновского  района настоящему Уставу и принятым в соответствии с ним решениям Собрания </w:t>
      </w:r>
      <w:r w:rsidRPr="00702A11">
        <w:rPr>
          <w:rFonts w:ascii="Arial" w:eastAsia="Times New Roman" w:hAnsi="Arial" w:cs="Arial"/>
          <w:color w:val="000000"/>
          <w:sz w:val="18"/>
          <w:szCs w:val="18"/>
          <w:lang w:eastAsia="ru-RU"/>
        </w:rPr>
        <w:lastRenderedPageBreak/>
        <w:t>депутатов Русановского сельсовета Черемисиновского района в форме депутатских запросов, заслушивания должностных лиц Администрации Русановского сельсовета Черемисиновского района на заседаниях (сессиях) Собрания депутатов Русановского сельсовета Черемисиновского района.</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2.Органы (должностные лица) Администрации Русановского сельсовета Черемисиновского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Порядок осуществления полномочий органами (должностными лицами) Администрации Русановского сельсовета Черемисиновского района по внутреннему муниципальному финансовому контролю определяется правовыми актами Администрации Русановского сельсовета Черемисиновского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в редакции </w:t>
      </w:r>
      <w:hyperlink r:id="rId45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Русановского сельсовета Черемисиновского района и должностных лиц местного самоуправления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Решения, принятые путем прямого волеизъявления граждан, решения и действия (бездействие) органов местного самоуправления Русановского сельсовета Черемисиновского района и должностных лиц местного самоуправления Русановского сельсовета Черемисиновского района могут быть обжалованы в суд или арбитражный суд в установленном законом порядке.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8"/>
          <w:szCs w:val="28"/>
          <w:lang w:eastAsia="ru-RU"/>
        </w:rPr>
        <w:t>ГЛАВА 11. ЗАКЛЮЧИТЕЛЬНЫЕ И ПЕРЕХОДНЫЕ ПОЛОЖЕНИЯ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63. Порядок принятия Устава Русановского сельсовета Черемисиновского района, решения о внесении изменений и (или) дополнений в Устав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Инициатива по внесению на рассмотрение Собрания депутатов Русановского сельсовета Черемисиновского района проекта нового Устава Русановского сельсовета Черемисиновского района, а также проекта решения о внесении изменений и (или) дополнений в Устав Русановского сельсовета Черемисиновского района может исходить от Главы Русановского сельсовета Черемисиновского района, от депутатов Собрания депутатов Русановского сельсовета Черемисиновского района, органов территориального общественного самоуправления, инициативной группы граждан, прокурора Черемисиновского района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5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2. Проект Устава Русановского сельсовета Черемисиновского района, проект решения о внесении изменений и (или) дополнений в Устав Русановского сельсовета Черемисиновского района не позднее чем за 30 дней до дня рассмотрения вопроса о принятии Устава Русановского сельсовета Черемисиновского района, решения о внесении изменений и (или) дополнений в Устав Русановского сельсовета Черемисиновского района подлежат официальному опубликованию (обнародованию) с одновременным опубликованием (обнародованием) установленного Собранием депутатов Русановского сельсовета Черемисиновского района порядка учета предложений по проекту указанного Устава (решения о внесении изменений и дополнений в Устав Русановского сельсовета Черемисиновского района), а также порядка участия граждан в его обсуждении.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Русановского сельсовета Черемисиновского района, а также порядка участия граждан  в его обсуждении в случае, когда в Устав  Русановского  сельсовета Черемисиновского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2 в новой редакции </w:t>
      </w:r>
      <w:hyperlink r:id="rId453"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По проекту Устава Русановского сельсовета Черемисиновского района и по проекту решения о внесении изменений и (или) дополнений в Устав Русановского сельсовета Черемисиновского района, в порядке, предусмотренным настоящим Уставом, проводятся публичные слушания.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Решение Собрания депутатов Русановского сельсовета Черемисиновского района о принятии Устава Русановского сельсовета Черемисиновского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Устав Русановского сельсовета Черемисиновского района, решение о внесении изменений и (или) дополнений в Устав Русановского сельсовета Черемисиновского района подлежат государственной регистрации в порядке, предусмотренном федеральным законодательством.</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6. Устав Русановского сельсовета Черемисиновского района, решение о внесении изменений и (или) дополнений в Устав Русановского сельсовета Черемисиновского района вступают в силу после их официального опубликования (обнародования).</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Официальным опубликованием (обнародованием) Устава Русановского сельсовета Черемисиновского района, решения о внесении изменений и (или) дополнений в Устав Русановского сельсовета Черемисиновского района является размещение их текстов на информационных стендах, расположенных в общедоступных местах (здание Администрации Русановского сельсовета Черемисиновского района, с.Русаново; здание Никитский сельский клуб, с.Никитское; здание «Нижнеольховатский сельский Дом культуры», с.Нижнеольховатое,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Зарегистрированные Устав Русановского сельсовета Черемисиновского района, решение о внесении изменений и (или) дополнений в Устав Русановского сельсовета Черемисиновского района также дополнительно размещаются на официальном сайте муниципального образования «Русановский сельсовет» Черемисиновского района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6  в редакции </w:t>
      </w:r>
      <w:hyperlink r:id="rId45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FF"/>
          <w:sz w:val="18"/>
          <w:lang w:eastAsia="ru-RU"/>
        </w:rPr>
        <w:t>, </w:t>
      </w:r>
      <w:hyperlink r:id="rId455" w:tgtFrame="_blank" w:history="1">
        <w:r w:rsidRPr="00702A11">
          <w:rPr>
            <w:rFonts w:ascii="Arial" w:eastAsia="Times New Roman" w:hAnsi="Arial" w:cs="Arial"/>
            <w:color w:val="0000FF"/>
            <w:sz w:val="18"/>
            <w:lang w:eastAsia="ru-RU"/>
          </w:rPr>
          <w:t>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7. Глава Русановского сельсовета Черемисиновского района обязан опубликовать (обнародовать) зарегистрированные Устав Русановского сельсовета Черемисиновского района, муниципальный правовой акт о внесении изменений и дополнений в Устав Русановского сельсовета Черемисиновского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56" w:tgtFrame="_blank" w:history="1">
        <w:r w:rsidRPr="00702A11">
          <w:rPr>
            <w:rFonts w:ascii="Arial" w:eastAsia="Times New Roman" w:hAnsi="Arial" w:cs="Arial"/>
            <w:color w:val="0000FF"/>
            <w:sz w:val="18"/>
            <w:lang w:eastAsia="ru-RU"/>
          </w:rPr>
          <w:t>Федерального закона от 21 июля 2005 года № 97-ФЗ</w:t>
        </w:r>
      </w:hyperlink>
      <w:r w:rsidRPr="00702A11">
        <w:rPr>
          <w:rFonts w:ascii="Arial" w:eastAsia="Times New Roman" w:hAnsi="Arial" w:cs="Arial"/>
          <w:color w:val="000000"/>
          <w:sz w:val="18"/>
          <w:szCs w:val="18"/>
          <w:lang w:eastAsia="ru-RU"/>
        </w:rPr>
        <w:t> «О государственной регистрации уставов муниципальных образований».</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7 изложена в редакции </w:t>
      </w:r>
      <w:hyperlink r:id="rId457"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часть 7 в редакции </w:t>
      </w:r>
      <w:hyperlink r:id="rId458"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20.09.2021 № 12.1/3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8. Изменения и дополнения, внесенные в Устав Русановского сельсовета Черемисиновского района и изменяющие структуру органов местного самоуправления Русановского сельсовета Черемисиновского района, разграничение полномочий между органами местного самоуправления Русановского сельсовета Черемисиновского района  (за исключением случаев приведения Устава Русановского сельсовета Черемисиновского района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Русановского сельсовета Черемисиновского района), вступают в силу после  истечения срока полномочий Собрания депутатов Русановского сельсовета Черемисиновского района, принявшего муниципальный правовой акт о внесении указанных изменений и дополнений в Устав Русановского сельсовета Черемисиновского района.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1 в новой редакции </w:t>
      </w:r>
      <w:hyperlink r:id="rId459"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Изменения и дополнения, внесенные в Устав Русановского сельсовета Черемисиновского района и предусматривающие создание Ревизионной комиссии Русановского сельсовета Черемисиновского района, вступают в силу в порядке, предусмотренном частью 6 настоящей статьи.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(в редакции </w:t>
      </w:r>
      <w:hyperlink r:id="rId460"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28.02.2018 №30.1/2</w:t>
        </w:r>
      </w:hyperlink>
      <w:r w:rsidRPr="00702A11">
        <w:rPr>
          <w:rFonts w:ascii="Arial" w:eastAsia="Times New Roman" w:hAnsi="Arial" w:cs="Arial"/>
          <w:color w:val="0000FF"/>
          <w:sz w:val="18"/>
          <w:lang w:eastAsia="ru-RU"/>
        </w:rPr>
        <w:t>, </w:t>
      </w:r>
      <w:r w:rsidRPr="00702A11">
        <w:rPr>
          <w:rFonts w:ascii="Arial" w:eastAsia="Times New Roman" w:hAnsi="Arial" w:cs="Arial"/>
          <w:color w:val="000000"/>
          <w:sz w:val="18"/>
          <w:lang w:eastAsia="ru-RU"/>
        </w:rPr>
        <w:t>абзац 2 части 8 в</w:t>
      </w:r>
      <w:r w:rsidRPr="00702A11">
        <w:rPr>
          <w:rFonts w:ascii="Arial" w:eastAsia="Times New Roman" w:hAnsi="Arial" w:cs="Arial"/>
          <w:color w:val="0000FF"/>
          <w:sz w:val="18"/>
          <w:lang w:eastAsia="ru-RU"/>
        </w:rPr>
        <w:t> </w:t>
      </w:r>
      <w:r w:rsidRPr="00702A11">
        <w:rPr>
          <w:rFonts w:ascii="Arial" w:eastAsia="Times New Roman" w:hAnsi="Arial" w:cs="Arial"/>
          <w:color w:val="000000"/>
          <w:sz w:val="18"/>
          <w:szCs w:val="18"/>
          <w:lang w:eastAsia="ru-RU"/>
        </w:rPr>
        <w:t>редакции </w:t>
      </w:r>
      <w:hyperlink r:id="rId461"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8 в редакции </w:t>
      </w:r>
      <w:hyperlink r:id="rId462"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Курской области от 05.07.2013 г. №34.1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9. Приведение Устава Русановского сельсовета Черемисиновского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Русановского сельсовета  Черемисиновского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Русановского сельсовета Черемисиновского района, учета предложений граждан по нему, периодичности  заседаний Собрания депутатов Русановского сельсовета  Черемисиновского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Русановского сельсовета Черемисиновского района и, как правило, не должен  превышать шесть месяцев.</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(часть 9 введена </w:t>
      </w:r>
      <w:hyperlink r:id="rId463"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02.10.2017 г. №26.2/2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 </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63.1. </w:t>
      </w:r>
      <w:r w:rsidRPr="00702A11">
        <w:rPr>
          <w:rFonts w:ascii="Arial" w:eastAsia="Times New Roman" w:hAnsi="Arial" w:cs="Arial"/>
          <w:color w:val="000000"/>
          <w:sz w:val="18"/>
          <w:szCs w:val="18"/>
          <w:lang w:eastAsia="ru-RU"/>
        </w:rPr>
        <w:t>Правотворческая инициатива прокурора Черемисиновского района Курской области</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63.1.в редакции </w:t>
      </w:r>
      <w:hyperlink r:id="rId464"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w:t>
        </w:r>
        <w:r w:rsidRPr="00702A11">
          <w:rPr>
            <w:rFonts w:ascii="Arial" w:eastAsia="Times New Roman" w:hAnsi="Arial" w:cs="Arial"/>
            <w:color w:val="000000"/>
            <w:sz w:val="18"/>
            <w:lang w:eastAsia="ru-RU"/>
          </w:rPr>
          <w:t>от</w:t>
        </w:r>
        <w:r w:rsidRPr="00702A11">
          <w:rPr>
            <w:rFonts w:ascii="Arial" w:eastAsia="Times New Roman" w:hAnsi="Arial" w:cs="Arial"/>
            <w:color w:val="0000FF"/>
            <w:sz w:val="18"/>
            <w:lang w:eastAsia="ru-RU"/>
          </w:rPr>
          <w:t> 30.04.2021 № 9.2/3</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1. Прокурор Черемисиновского района Курской области обладает правом правотворческой инициативы.</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xml:space="preserve">2. В целях реализации права правотворческой инициативы прокурор Черемисиновского района Курской области вносит в Собрание депутатов Русановского сельсовета Черемисиновского района и органы, обладающие правом правотворческой инициативы, проекты муниципальных правовых актов, предложения об изменении, </w:t>
      </w:r>
      <w:r w:rsidRPr="00702A11">
        <w:rPr>
          <w:rFonts w:ascii="Arial" w:eastAsia="Times New Roman" w:hAnsi="Arial" w:cs="Arial"/>
          <w:color w:val="000000"/>
          <w:sz w:val="18"/>
          <w:szCs w:val="18"/>
          <w:lang w:eastAsia="ru-RU"/>
        </w:rPr>
        <w:lastRenderedPageBreak/>
        <w:t>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Русановского сельсовета Черемисиновского района.</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Черемисиновского района Курской области рассматриваются Собранием депутатов Русановского сельсовета Черемисиновского района на ближайшем к моменту их внесения заседании.</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702A11" w:rsidRPr="00702A11" w:rsidRDefault="00702A11" w:rsidP="00702A11">
      <w:pPr>
        <w:spacing w:after="0" w:line="240" w:lineRule="auto"/>
        <w:ind w:firstLine="709"/>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Черемисиновского района Курской области в порядке реализации права правотворческой инициативы, официально в письменной форме доводится до его сведения.</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(статья 63.1 введена в редакции </w:t>
      </w:r>
      <w:hyperlink r:id="rId465" w:tgtFrame="_blank" w:history="1">
        <w:r w:rsidRPr="00702A11">
          <w:rPr>
            <w:rFonts w:ascii="Arial" w:eastAsia="Times New Roman" w:hAnsi="Arial" w:cs="Arial"/>
            <w:color w:val="0000FF"/>
            <w:sz w:val="18"/>
            <w:lang w:eastAsia="ru-RU"/>
          </w:rPr>
          <w:t>Решения Собрания депутатов Русановского сельсовета Черемисиновского района от 26.02.2019 №41.2/2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Русановского сельсовета Черемисиновского района в соответствие с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Нормативные правовые акты органов местного самоуправления Русановского сельсовета Черемисиновского района должны быть приведены в соответствие с настоящим Уставом.</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Положения части 5 статьи 5, пункта 3 части 1 статьи 6, пункта 6 части 1 статьи 22, части 3 статьи 36 Устава Русановского сельсовета Черемисиновского района распространяются на правоотношения, возникшие с 1 января 2011 года.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Положение пункта 6 части 2 статьи 51, статьи 52-1, статьи 52-2 в редакции решения Собрания депутатов Русановского сельсовета Черемисиновского района Курской области от 03 июня 2011 г. № 10.1 распространяются на правоотношения , возникшие с 1 января 2011 года.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3 введен </w:t>
      </w:r>
      <w:hyperlink r:id="rId466"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03.06.2011 г. №10.1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Положения пункта 22 части 1 статьи 3 внесенные решением Собрания депутатов Русановского сельсовета Черемисиновского района от 28   мая 2014г. №  43.1, распространяются на правоотношения, возникшие с 01.07.2014 года.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4 введен </w:t>
      </w:r>
      <w:hyperlink r:id="rId467"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28.05.2014 г. №43.1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Положения статьи 3 в редакции решения Собрания депутатов Русановского сельсовета Черемисиновского района от « 26» декабря 2014 года №  49.1, распространяются на правоотношения, возникшие с 01.01.2015 года.</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5 введен </w:t>
      </w:r>
      <w:hyperlink r:id="rId468"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26.12.2014 г. №49.1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Положения частей 1,5  статьи 10; статьи 27; статьи 28; частей 4, 5 статьи 32; части 3 статьи 33; частей 9, 10 статьи 34; статьи 35 в редакции решения Собрания депутатов Русановского сельсовета Черемисиновского района от « 26» июня 2015 года № 55.1, применяются только к выборным должностным лицам местного самоуправления Русановского сельсовета Черемисиновского района, избранным после вступления в силу настоящего Решения.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Положения части 2 статьи 21 Устава муниципального  образования «Русановский сельсовет» Черемисиновского   района  Курской области, в соответствии с которыми численность  депутатов Собрания депутатов Русановского  сельсовета Черемисиновского района Курскй области изменена с 10 на 7, вступают  в силу после истечения срока полномочий действующего состава Собрания депутатов Русановского  сельсовета Черемисиновского района, принявшего Решение от 26 июня 2015 года № 55.1.</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Положения части 2 статьи 22 в редакции решения Собрания депутатов Русановского сельсовета Черемисиновского района в редакции решения Собрания депутатов Русановского сельсовета Черемисиновского района от «26 июня» 2015 года № 55.1, применяются после истечения срока полномочий Собрания депутатов Русановского сельсовета Черемисиновского района, принявшего настоящее Решение.</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Положения частей 2 – 4 статьи 31 в редакции решения Собрания депутатов Русановского сельсовета Черемисиновского района от « 26» июня 2015 года № 55.1, применяются после истечения срока полномочий Главы Русановского сельсовета Черемисиновского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(абзацы 6-9 введены </w:t>
      </w:r>
      <w:hyperlink r:id="rId469"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26.06.2015 г. №55.1</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Положения части 5 статьи 10, части 2 статьи 21, в соответствии с которыми депутаты Собрания депутатов Русановского сельсовета Черемисиновского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Русановского сельсовета Черемисиновского района , назначенным после вступления в силу решения Собрания депутатов Русановского сельсовета Черемисиновского района от 28 марта 2016 года № 10.1/2</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10 введен </w:t>
      </w:r>
      <w:hyperlink r:id="rId470"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Русановского сельсовета Черемисиновского района, не позднее чем через пять дней после ее утверждения.</w:t>
      </w:r>
    </w:p>
    <w:p w:rsidR="00702A11" w:rsidRPr="00702A11" w:rsidRDefault="00702A11" w:rsidP="00702A11">
      <w:pPr>
        <w:spacing w:after="0" w:line="240" w:lineRule="auto"/>
        <w:ind w:firstLine="436"/>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lastRenderedPageBreak/>
        <w:t>(абзац 11 введен </w:t>
      </w:r>
      <w:hyperlink r:id="rId471"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(абзац 12 введен </w:t>
      </w:r>
      <w:hyperlink r:id="rId472"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28.03.2016 г. №10.1/2</w:t>
        </w:r>
      </w:hyperlink>
      <w:r w:rsidRPr="00702A11">
        <w:rPr>
          <w:rFonts w:ascii="Arial" w:eastAsia="Times New Roman" w:hAnsi="Arial" w:cs="Arial"/>
          <w:color w:val="000000"/>
          <w:sz w:val="18"/>
          <w:szCs w:val="18"/>
          <w:lang w:eastAsia="ru-RU"/>
        </w:rPr>
        <w:t>, исключен </w:t>
      </w:r>
      <w:hyperlink r:id="rId473" w:tgtFrame="_blank" w:history="1">
        <w:r w:rsidRPr="00702A11">
          <w:rPr>
            <w:rFonts w:ascii="Arial" w:eastAsia="Times New Roman" w:hAnsi="Arial" w:cs="Arial"/>
            <w:color w:val="0000FF"/>
            <w:sz w:val="18"/>
            <w:lang w:eastAsia="ru-RU"/>
          </w:rPr>
          <w:t>Решением Собрания депутатов Русановского сельсовета Черемисиновского района Курской области от 26.05.2017 г. №22.1/2</w:t>
        </w:r>
      </w:hyperlink>
      <w:r w:rsidRPr="00702A11">
        <w:rPr>
          <w:rFonts w:ascii="Arial" w:eastAsia="Times New Roman" w:hAnsi="Arial" w:cs="Arial"/>
          <w:color w:val="000000"/>
          <w:sz w:val="18"/>
          <w:szCs w:val="18"/>
          <w:lang w:eastAsia="ru-RU"/>
        </w:rPr>
        <w:t>)</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ind w:firstLine="720"/>
        <w:jc w:val="both"/>
        <w:rPr>
          <w:rFonts w:ascii="Arial" w:eastAsia="Times New Roman" w:hAnsi="Arial" w:cs="Arial"/>
          <w:color w:val="000000"/>
          <w:sz w:val="18"/>
          <w:szCs w:val="18"/>
          <w:lang w:eastAsia="ru-RU"/>
        </w:rPr>
      </w:pPr>
      <w:r w:rsidRPr="00702A11">
        <w:rPr>
          <w:rFonts w:ascii="Arial" w:eastAsia="Times New Roman" w:hAnsi="Arial" w:cs="Arial"/>
          <w:color w:val="000000"/>
          <w:sz w:val="18"/>
          <w:szCs w:val="18"/>
          <w:lang w:eastAsia="ru-RU"/>
        </w:rPr>
        <w:t> </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Глава Русановского сельсовета</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Черемисиновского района</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Курской области</w:t>
      </w:r>
    </w:p>
    <w:p w:rsidR="00702A11" w:rsidRPr="00702A11" w:rsidRDefault="00702A11" w:rsidP="00702A11">
      <w:pPr>
        <w:spacing w:after="0" w:line="240" w:lineRule="auto"/>
        <w:jc w:val="both"/>
        <w:rPr>
          <w:rFonts w:ascii="Arial" w:eastAsia="Times New Roman" w:hAnsi="Arial" w:cs="Arial"/>
          <w:color w:val="000000"/>
          <w:sz w:val="18"/>
          <w:szCs w:val="18"/>
          <w:lang w:eastAsia="ru-RU"/>
        </w:rPr>
      </w:pPr>
      <w:r w:rsidRPr="00702A11">
        <w:rPr>
          <w:rFonts w:ascii="Courier" w:eastAsia="Times New Roman" w:hAnsi="Courier" w:cs="Arial"/>
          <w:color w:val="000000"/>
          <w:lang w:eastAsia="ru-RU"/>
        </w:rPr>
        <w:t>Дмитриев Ю.А</w:t>
      </w:r>
      <w:r w:rsidRPr="00702A11">
        <w:rPr>
          <w:rFonts w:ascii="Arial" w:eastAsia="Times New Roman" w:hAnsi="Arial" w:cs="Arial"/>
          <w:color w:val="000000"/>
          <w:sz w:val="18"/>
          <w:szCs w:val="18"/>
          <w:lang w:eastAsia="ru-RU"/>
        </w:rPr>
        <w:t>.</w:t>
      </w:r>
    </w:p>
    <w:p w:rsidR="00663ED2" w:rsidRDefault="00663ED2"/>
    <w:sectPr w:rsidR="00663ED2" w:rsidSect="00702A1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2C54"/>
    <w:multiLevelType w:val="multilevel"/>
    <w:tmpl w:val="64F6A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4E6BA8"/>
    <w:multiLevelType w:val="multilevel"/>
    <w:tmpl w:val="8FA89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02A11"/>
    <w:rsid w:val="00663ED2"/>
    <w:rsid w:val="0070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2A11"/>
    <w:rPr>
      <w:color w:val="0000FF"/>
      <w:u w:val="single"/>
    </w:rPr>
  </w:style>
  <w:style w:type="character" w:styleId="a5">
    <w:name w:val="FollowedHyperlink"/>
    <w:basedOn w:val="a0"/>
    <w:uiPriority w:val="99"/>
    <w:semiHidden/>
    <w:unhideWhenUsed/>
    <w:rsid w:val="00702A11"/>
    <w:rPr>
      <w:color w:val="800080"/>
      <w:u w:val="single"/>
    </w:rPr>
  </w:style>
  <w:style w:type="character" w:customStyle="1" w:styleId="hyperlink">
    <w:name w:val="hyperlink"/>
    <w:basedOn w:val="a0"/>
    <w:rsid w:val="00702A11"/>
  </w:style>
  <w:style w:type="paragraph" w:customStyle="1" w:styleId="consplusnormal">
    <w:name w:val="consplusnormal"/>
    <w:basedOn w:val="a"/>
    <w:rsid w:val="00702A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A11"/>
  </w:style>
  <w:style w:type="paragraph" w:customStyle="1" w:styleId="text">
    <w:name w:val="text"/>
    <w:basedOn w:val="a"/>
    <w:rsid w:val="00702A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844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594E230-7880-4F65-8654-DFDD1C006943" TargetMode="External"/><Relationship Id="rId299" Type="http://schemas.openxmlformats.org/officeDocument/2006/relationships/hyperlink" Target="https://pravo-search.minjust.ru/bigs/showDocument.html?id=96E20C02-1B12-465A-B64C-24AA92270007" TargetMode="External"/><Relationship Id="rId21" Type="http://schemas.openxmlformats.org/officeDocument/2006/relationships/hyperlink" Target="https://pravo-search.minjust.ru/bigs/showDocument.html?id=88D7B359-A69F-4F1C-B376-655B9A4B0FE1" TargetMode="External"/><Relationship Id="rId63" Type="http://schemas.openxmlformats.org/officeDocument/2006/relationships/hyperlink" Target="https://pravo-search.minjust.ru/bigs/showDocument.html?id=1594E230-7880-4F65-8654-DFDD1C006943" TargetMode="External"/><Relationship Id="rId159" Type="http://schemas.openxmlformats.org/officeDocument/2006/relationships/hyperlink" Target="https://pravo-search.minjust.ru/bigs/showDocument.html?id=8F4CFFF8-F912-45E9-8250-FE3EF53E6D8A" TargetMode="External"/><Relationship Id="rId324" Type="http://schemas.openxmlformats.org/officeDocument/2006/relationships/hyperlink" Target="https://pravo-search.minjust.ru/bigs/showDocument.html?id=8F4CFFF8-F912-45E9-8250-FE3EF53E6D8A" TargetMode="External"/><Relationship Id="rId366" Type="http://schemas.openxmlformats.org/officeDocument/2006/relationships/hyperlink" Target="https://pravo-search.minjust.ru/bigs/showDocument.html?id=53F00322-A4AB-4EAA-ABFE-56A665EB90F1" TargetMode="External"/><Relationship Id="rId170" Type="http://schemas.openxmlformats.org/officeDocument/2006/relationships/hyperlink" Target="https://pravo-search.minjust.ru/bigs/showDocument.html?id=8F4CFFF8-F912-45E9-8250-FE3EF53E6D8A" TargetMode="External"/><Relationship Id="rId226" Type="http://schemas.openxmlformats.org/officeDocument/2006/relationships/hyperlink" Target="https://pravo-search.minjust.ru/bigs/showDocument.html?id=9AA48369-618A-4BB4-B4B8-AE15F2B7EBF6" TargetMode="External"/><Relationship Id="rId433" Type="http://schemas.openxmlformats.org/officeDocument/2006/relationships/hyperlink" Target="https://pravo-search.minjust.ru/bigs/showDocument.html?id=0734E7F2-2586-48F4-B6A1-3E48443F6F2E" TargetMode="External"/><Relationship Id="rId268" Type="http://schemas.openxmlformats.org/officeDocument/2006/relationships/hyperlink" Target="https://pravo-search.minjust.ru/bigs/showDocument.html?id=23BFA9AF-B847-4F54-8403-F2E327C4305A" TargetMode="External"/><Relationship Id="rId475" Type="http://schemas.openxmlformats.org/officeDocument/2006/relationships/theme" Target="theme/theme1.xml"/><Relationship Id="rId32" Type="http://schemas.openxmlformats.org/officeDocument/2006/relationships/hyperlink" Target="https://pravo-search.minjust.ru/bigs/showDocument.html?id=15D4560C-D530-4955-BF7E-F734337AE80B" TargetMode="External"/><Relationship Id="rId74" Type="http://schemas.openxmlformats.org/officeDocument/2006/relationships/hyperlink" Target="https://pravo-search.minjust.ru/bigs/showDocument.html?id=4373E4F0-302D-4A85-93AE-4B593A6C8C48" TargetMode="External"/><Relationship Id="rId128" Type="http://schemas.openxmlformats.org/officeDocument/2006/relationships/hyperlink" Target="https://pravo-search.minjust.ru/bigs/showDocument.html?id=B145B79E-4CC9-4F3A-AAF0-7B7EAAC9CD6D" TargetMode="External"/><Relationship Id="rId335" Type="http://schemas.openxmlformats.org/officeDocument/2006/relationships/hyperlink" Target="https://pravo-search.minjust.ru/bigs/showDocument.html?id=4991B604-0C99-4005-9279-17B75C6862C4" TargetMode="External"/><Relationship Id="rId377" Type="http://schemas.openxmlformats.org/officeDocument/2006/relationships/hyperlink" Target="https://pravo-search.minjust.ru/bigs/showDocument.html?id=4373E4F0-302D-4A85-93AE-4B593A6C8C48" TargetMode="External"/><Relationship Id="rId5" Type="http://schemas.openxmlformats.org/officeDocument/2006/relationships/hyperlink" Target="https://pravo-search.minjust.ru/bigs/showDocument.html?id=0BDD9353-B875-4582-8881-A79A8A3CADFB" TargetMode="External"/><Relationship Id="rId181" Type="http://schemas.openxmlformats.org/officeDocument/2006/relationships/hyperlink" Target="https://pravo-search.minjust.ru/bigs/showDocument.html?id=8F4CFFF8-F912-45E9-8250-FE3EF53E6D8A" TargetMode="External"/><Relationship Id="rId237" Type="http://schemas.openxmlformats.org/officeDocument/2006/relationships/hyperlink" Target="https://pravo-search.minjust.ru/bigs/showDocument.html?id=8F4CFFF8-F912-45E9-8250-FE3EF53E6D8A" TargetMode="External"/><Relationship Id="rId402" Type="http://schemas.openxmlformats.org/officeDocument/2006/relationships/hyperlink" Target="https://pravo-search.minjust.ru/bigs/showDocument.html?id=8F4CFFF8-F912-45E9-8250-FE3EF53E6D8A" TargetMode="External"/><Relationship Id="rId279" Type="http://schemas.openxmlformats.org/officeDocument/2006/relationships/hyperlink" Target="https://pravo-search.minjust.ru/bigs/showDocument.html?id=96E20C02-1B12-465A-B64C-24AA92270007" TargetMode="External"/><Relationship Id="rId444" Type="http://schemas.openxmlformats.org/officeDocument/2006/relationships/hyperlink" Target="https://pravo-search.minjust.ru/bigs/showDocument.html?id=C9DB6409-2ED9-4998-B4B6-15B3248942D0" TargetMode="External"/><Relationship Id="rId43" Type="http://schemas.openxmlformats.org/officeDocument/2006/relationships/hyperlink" Target="https://pravo-search.minjust.ru/bigs/showDocument.html?id=65A10B8F-0353-4FBD-AAA2-BCE59A9DAC97" TargetMode="External"/><Relationship Id="rId139" Type="http://schemas.openxmlformats.org/officeDocument/2006/relationships/hyperlink" Target="https://pravo-search.minjust.ru/bigs/showDocument.html?id=B145B79E-4CC9-4F3A-AAF0-7B7EAAC9CD6D" TargetMode="External"/><Relationship Id="rId290" Type="http://schemas.openxmlformats.org/officeDocument/2006/relationships/hyperlink" Target="https://pravo-search.minjust.ru/bigs/showDocument.html?id=8F4CFFF8-F912-45E9-8250-FE3EF53E6D8A" TargetMode="External"/><Relationship Id="rId304" Type="http://schemas.openxmlformats.org/officeDocument/2006/relationships/hyperlink" Target="https://pravo-search.minjust.ru/bigs/showDocument.html?id=0BDD9353-B875-4582-8881-A79A8A3CADFB" TargetMode="External"/><Relationship Id="rId346" Type="http://schemas.openxmlformats.org/officeDocument/2006/relationships/hyperlink" Target="https://pravo-search.minjust.ru/bigs/showDocument.html?id=4991B604-0C99-4005-9279-17B75C6862C4" TargetMode="External"/><Relationship Id="rId388" Type="http://schemas.openxmlformats.org/officeDocument/2006/relationships/hyperlink" Target="https://pravo-search.minjust.ru/bigs/showDocument.html?id=0BDD9353-B875-4582-8881-A79A8A3CADFB" TargetMode="External"/><Relationship Id="rId85" Type="http://schemas.openxmlformats.org/officeDocument/2006/relationships/hyperlink" Target="https://pravo-search.minjust.ru/bigs/showDocument.html?id=8F4CFFF8-F912-45E9-8250-FE3EF53E6D8A" TargetMode="External"/><Relationship Id="rId150" Type="http://schemas.openxmlformats.org/officeDocument/2006/relationships/hyperlink" Target="https://pravo-search.minjust.ru/bigs/showDocument.html?id=0734E7F2-2586-48F4-B6A1-3E48443F6F2E" TargetMode="External"/><Relationship Id="rId192" Type="http://schemas.openxmlformats.org/officeDocument/2006/relationships/hyperlink" Target="https://pravo-search.minjust.ru/bigs/showDocument.html?id=B145B79E-4CC9-4F3A-AAF0-7B7EAAC9CD6D" TargetMode="External"/><Relationship Id="rId206" Type="http://schemas.openxmlformats.org/officeDocument/2006/relationships/hyperlink" Target="https://pravo-search.minjust.ru/bigs/showDocument.html?id=8F4CFFF8-F912-45E9-8250-FE3EF53E6D8A" TargetMode="External"/><Relationship Id="rId413" Type="http://schemas.openxmlformats.org/officeDocument/2006/relationships/hyperlink" Target="https://pravo-search.minjust.ru/bigs/showDocument.html?id=1594E230-7880-4F65-8654-DFDD1C006943" TargetMode="External"/><Relationship Id="rId248" Type="http://schemas.openxmlformats.org/officeDocument/2006/relationships/hyperlink" Target="https://pravo-search.minjust.ru/bigs/showDocument.html?id=8F4CFFF8-F912-45E9-8250-FE3EF53E6D8A" TargetMode="External"/><Relationship Id="rId455" Type="http://schemas.openxmlformats.org/officeDocument/2006/relationships/hyperlink" Target="https://pravo-search.minjust.ru/bigs/showDocument.html?id=53F00322-A4AB-4EAA-ABFE-56A665EB90F1" TargetMode="External"/><Relationship Id="rId12" Type="http://schemas.openxmlformats.org/officeDocument/2006/relationships/hyperlink" Target="https://pravo-search.minjust.ru/bigs/showDocument.html?id=065E128C-FC79-4A9D-BABD-6419535ACE26" TargetMode="External"/><Relationship Id="rId108" Type="http://schemas.openxmlformats.org/officeDocument/2006/relationships/hyperlink" Target="https://pravo-search.minjust.ru/bigs/showDocument.html?id=53F00322-A4AB-4EAA-ABFE-56A665EB90F1" TargetMode="External"/><Relationship Id="rId315" Type="http://schemas.openxmlformats.org/officeDocument/2006/relationships/hyperlink" Target="https://pravo-search.minjust.ru/bigs/showDocument.html?id=8F4CFFF8-F912-45E9-8250-FE3EF53E6D8A" TargetMode="External"/><Relationship Id="rId357" Type="http://schemas.openxmlformats.org/officeDocument/2006/relationships/hyperlink" Target="https://pravo-search.minjust.ru/bigs/showDocument.html?id=BBF89570-6239-4CFB-BDBA-5B454C14E321" TargetMode="External"/><Relationship Id="rId54" Type="http://schemas.openxmlformats.org/officeDocument/2006/relationships/hyperlink" Target="https://pravo-search.minjust.ru/bigs/showDocument.html?id=D519A330-8023-4666-B29E-6B27B2CBDBAC" TargetMode="External"/><Relationship Id="rId96" Type="http://schemas.openxmlformats.org/officeDocument/2006/relationships/hyperlink" Target="https://pravo-search.minjust.ru/bigs/showDocument.html?id=4991B604-0C99-4005-9279-17B75C6862C4" TargetMode="External"/><Relationship Id="rId161" Type="http://schemas.openxmlformats.org/officeDocument/2006/relationships/hyperlink" Target="https://pravo-search.minjust.ru/bigs/showDocument.html?id=B145B79E-4CC9-4F3A-AAF0-7B7EAAC9CD6D" TargetMode="External"/><Relationship Id="rId217" Type="http://schemas.openxmlformats.org/officeDocument/2006/relationships/hyperlink" Target="https://pravo-search.minjust.ru/bigs/showDocument.html?id=237EC599-9C0F-4C17-8890-0853AB14BF57" TargetMode="External"/><Relationship Id="rId399" Type="http://schemas.openxmlformats.org/officeDocument/2006/relationships/hyperlink" Target="https://pravo-search.minjust.ru/bigs/showDocument.html?id=8F4CFFF8-F912-45E9-8250-FE3EF53E6D8A" TargetMode="External"/><Relationship Id="rId259" Type="http://schemas.openxmlformats.org/officeDocument/2006/relationships/hyperlink" Target="https://pravo-search.minjust.ru/bigs/showDocument.html?id=53F00322-A4AB-4EAA-ABFE-56A665EB90F1" TargetMode="External"/><Relationship Id="rId424" Type="http://schemas.openxmlformats.org/officeDocument/2006/relationships/hyperlink" Target="https://pravo-search.minjust.ru/bigs/showDocument.html?id=8F4CFFF8-F912-45E9-8250-FE3EF53E6D8A" TargetMode="External"/><Relationship Id="rId466" Type="http://schemas.openxmlformats.org/officeDocument/2006/relationships/hyperlink" Target="https://pravo-search.minjust.ru/bigs/showDocument.html?id=88D7B359-A69F-4F1C-B376-655B9A4B0FE1" TargetMode="External"/><Relationship Id="rId23" Type="http://schemas.openxmlformats.org/officeDocument/2006/relationships/hyperlink" Target="https://pravo-search.minjust.ru/bigs/showDocument.html?id=4373E4F0-302D-4A85-93AE-4B593A6C8C48" TargetMode="External"/><Relationship Id="rId119" Type="http://schemas.openxmlformats.org/officeDocument/2006/relationships/hyperlink" Target="https://pravo-search.minjust.ru/bigs/showDocument.html?id=B145B79E-4CC9-4F3A-AAF0-7B7EAAC9CD6D" TargetMode="External"/><Relationship Id="rId270" Type="http://schemas.openxmlformats.org/officeDocument/2006/relationships/hyperlink" Target="https://pravo-search.minjust.ru/bigs/showDocument.html?id=9AA48369-618A-4BB4-B4B8-AE15F2B7EBF6" TargetMode="External"/><Relationship Id="rId326" Type="http://schemas.openxmlformats.org/officeDocument/2006/relationships/hyperlink" Target="https://pravo-search.minjust.ru/bigs/showDocument.html?id=23BFA9AF-B847-4F54-8403-F2E327C4305A" TargetMode="External"/><Relationship Id="rId65" Type="http://schemas.openxmlformats.org/officeDocument/2006/relationships/hyperlink" Target="https://pravo-search.minjust.ru/bigs/showDocument.html?id=18B68750-B18F-40EC-84A9-896627BB71D9" TargetMode="External"/><Relationship Id="rId130" Type="http://schemas.openxmlformats.org/officeDocument/2006/relationships/hyperlink" Target="https://pravo-search.minjust.ru/bigs/showDocument.html?id=4991B604-0C99-4005-9279-17B75C6862C4" TargetMode="External"/><Relationship Id="rId368" Type="http://schemas.openxmlformats.org/officeDocument/2006/relationships/hyperlink" Target="https://pravo-search.minjust.ru/bigs/showDocument.html?id=B145B79E-4CC9-4F3A-AAF0-7B7EAAC9CD6D" TargetMode="External"/><Relationship Id="rId172"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96E20C02-1B12-465A-B64C-24AA92270007" TargetMode="External"/><Relationship Id="rId435"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5BBCFCCF-2B2F-441E-ADA2-3727823CA6B0" TargetMode="External"/><Relationship Id="rId109" Type="http://schemas.openxmlformats.org/officeDocument/2006/relationships/hyperlink" Target="https://pravo-search.minjust.ru/bigs/showDocument.html?id=53F00322-A4AB-4EAA-ABFE-56A665EB90F1" TargetMode="External"/><Relationship Id="rId260" Type="http://schemas.openxmlformats.org/officeDocument/2006/relationships/hyperlink" Target="https://pravo-search.minjust.ru/bigs/showDocument.html?id=96E20C02-1B12-465A-B64C-24AA92270007" TargetMode="External"/><Relationship Id="rId281" Type="http://schemas.openxmlformats.org/officeDocument/2006/relationships/hyperlink" Target="https://pravo-search.minjust.ru/bigs/showDocument.html?id=0BDD9353-B875-4582-8881-A79A8A3CADFB" TargetMode="External"/><Relationship Id="rId316" Type="http://schemas.openxmlformats.org/officeDocument/2006/relationships/hyperlink" Target="https://pravo-search.minjust.ru/bigs/showDocument.html?id=8F4CFFF8-F912-45E9-8250-FE3EF53E6D8A" TargetMode="External"/><Relationship Id="rId337" Type="http://schemas.openxmlformats.org/officeDocument/2006/relationships/hyperlink" Target="https://pravo-search.minjust.ru/bigs/showDocument.html?id=1594E230-7880-4F65-8654-DFDD1C006943" TargetMode="External"/><Relationship Id="rId34"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0734E7F2-2586-48F4-B6A1-3E48443F6F2E" TargetMode="External"/><Relationship Id="rId76" Type="http://schemas.openxmlformats.org/officeDocument/2006/relationships/hyperlink" Target="https://pravo-search.minjust.ru/bigs/showDocument.html?id=65A10B8F-0353-4FBD-AAA2-BCE59A9DAC97" TargetMode="External"/><Relationship Id="rId97" Type="http://schemas.openxmlformats.org/officeDocument/2006/relationships/hyperlink" Target="https://pravo-search.minjust.ru/bigs/showDocument.html?id=8F4CFFF8-F912-45E9-8250-FE3EF53E6D8A" TargetMode="External"/><Relationship Id="rId120" Type="http://schemas.openxmlformats.org/officeDocument/2006/relationships/hyperlink" Target="https://pravo-search.minjust.ru/bigs/showDocument.html?id=1594E230-7880-4F65-8654-DFDD1C006943" TargetMode="External"/><Relationship Id="rId141" Type="http://schemas.openxmlformats.org/officeDocument/2006/relationships/hyperlink" Target="https://pravo-search.minjust.ru/bigs/showDocument.html?id=B145B79E-4CC9-4F3A-AAF0-7B7EAAC9CD6D" TargetMode="External"/><Relationship Id="rId358" Type="http://schemas.openxmlformats.org/officeDocument/2006/relationships/hyperlink" Target="https://pravo-search.minjust.ru/bigs/showDocument.html?id=65A10B8F-0353-4FBD-AAA2-BCE59A9DAC97" TargetMode="External"/><Relationship Id="rId379" Type="http://schemas.openxmlformats.org/officeDocument/2006/relationships/hyperlink" Target="https://pravo-search.minjust.ru/bigs/showDocument.html?id=8F4CFFF8-F912-45E9-8250-FE3EF53E6D8A" TargetMode="External"/><Relationship Id="rId7" Type="http://schemas.openxmlformats.org/officeDocument/2006/relationships/hyperlink" Target="https://pravo-search.minjust.ru/bigs/showDocument.html?id=4A307125-24CE-4F7B-86BD-387AF75FCA42" TargetMode="External"/><Relationship Id="rId162" Type="http://schemas.openxmlformats.org/officeDocument/2006/relationships/hyperlink" Target="https://pravo-search.minjust.ru/bigs/showDocument.html?id=B145B79E-4CC9-4F3A-AAF0-7B7EAAC9CD6D" TargetMode="External"/><Relationship Id="rId183" Type="http://schemas.openxmlformats.org/officeDocument/2006/relationships/hyperlink" Target="https://pravo-search.minjust.ru/bigs/showDocument.html?id=1594E230-7880-4F65-8654-DFDD1C006943" TargetMode="External"/><Relationship Id="rId218" Type="http://schemas.openxmlformats.org/officeDocument/2006/relationships/hyperlink" Target="http://zakon.scli.ru/" TargetMode="External"/><Relationship Id="rId239" Type="http://schemas.openxmlformats.org/officeDocument/2006/relationships/hyperlink" Target="https://pravo-search.minjust.ru/bigs/showDocument.html?id=8F4CFFF8-F912-45E9-8250-FE3EF53E6D8A" TargetMode="External"/><Relationship Id="rId390" Type="http://schemas.openxmlformats.org/officeDocument/2006/relationships/hyperlink" Target="https://pravo-search.minjust.ru/bigs/showDocument.html?id=8F21B21C-A408-42C4-B9FE-A939B863C84A" TargetMode="External"/><Relationship Id="rId404" Type="http://schemas.openxmlformats.org/officeDocument/2006/relationships/hyperlink" Target="https://pravo-search.minjust.ru/bigs/showDocument.html?id=4373E4F0-302D-4A85-93AE-4B593A6C8C48" TargetMode="External"/><Relationship Id="rId425" Type="http://schemas.openxmlformats.org/officeDocument/2006/relationships/hyperlink" Target="https://pravo-search.minjust.ru/bigs/showDocument.html?id=8F4CFFF8-F912-45E9-8250-FE3EF53E6D8A" TargetMode="External"/><Relationship Id="rId446" Type="http://schemas.openxmlformats.org/officeDocument/2006/relationships/hyperlink" Target="https://pravo-search.minjust.ru/bigs/showDocument.html?id=C9DB6409-2ED9-4998-B4B6-15B3248942D0" TargetMode="External"/><Relationship Id="rId467" Type="http://schemas.openxmlformats.org/officeDocument/2006/relationships/hyperlink" Target="https://pravo-search.minjust.ru/bigs/showDocument.html?id=4373E4F0-302D-4A85-93AE-4B593A6C8C48" TargetMode="External"/><Relationship Id="rId250" Type="http://schemas.openxmlformats.org/officeDocument/2006/relationships/hyperlink" Target="https://pravo-search.minjust.ru/bigs/showDocument.html?id=1594E230-7880-4F65-8654-DFDD1C006943" TargetMode="External"/><Relationship Id="rId271" Type="http://schemas.openxmlformats.org/officeDocument/2006/relationships/hyperlink" Target="https://pravo-search.minjust.ru/bigs/showDocument.html?id=9AA48369-618A-4BB4-B4B8-AE15F2B7EBF6" TargetMode="External"/><Relationship Id="rId292" Type="http://schemas.openxmlformats.org/officeDocument/2006/relationships/hyperlink" Target="https://pravo-search.minjust.ru/bigs/showDocument.html?id=1594E230-7880-4F65-8654-DFDD1C006943" TargetMode="External"/><Relationship Id="rId306" Type="http://schemas.openxmlformats.org/officeDocument/2006/relationships/hyperlink" Target="https://pravo-search.minjust.ru/bigs/showDocument.html?id=77346B69-260A-4C30-9DD3-1F405E8C2550" TargetMode="External"/><Relationship Id="rId24" Type="http://schemas.openxmlformats.org/officeDocument/2006/relationships/hyperlink" Target="https://pravo-search.minjust.ru/bigs/showDocument.html?id=65A10B8F-0353-4FBD-AAA2-BCE59A9DAC97" TargetMode="External"/><Relationship Id="rId45" Type="http://schemas.openxmlformats.org/officeDocument/2006/relationships/hyperlink" Target="https://pravo-search.minjust.ru/bigs/showDocument.html?id=53F00322-A4AB-4EAA-ABFE-56A665EB90F1" TargetMode="External"/><Relationship Id="rId66" Type="http://schemas.openxmlformats.org/officeDocument/2006/relationships/hyperlink" Target="https://pravo-search.minjust.ru/bigs/showDocument.html?id=53F00322-A4AB-4EAA-ABFE-56A665EB90F1" TargetMode="External"/><Relationship Id="rId87" Type="http://schemas.openxmlformats.org/officeDocument/2006/relationships/hyperlink" Target="https://pravo-search.minjust.ru/bigs/showDocument.html?id=4991B604-0C99-4005-9279-17B75C6862C4" TargetMode="External"/><Relationship Id="rId110" Type="http://schemas.openxmlformats.org/officeDocument/2006/relationships/hyperlink" Target="https://pravo-search.minjust.ru/bigs/showDocument.html?id=8F4CFFF8-F912-45E9-8250-FE3EF53E6D8A" TargetMode="External"/><Relationship Id="rId131" Type="http://schemas.openxmlformats.org/officeDocument/2006/relationships/hyperlink" Target="https://pravo-search.minjust.ru/bigs/showDocument.html?id=0BDD9353-B875-4582-8881-A79A8A3CADFB" TargetMode="External"/><Relationship Id="rId327" Type="http://schemas.openxmlformats.org/officeDocument/2006/relationships/hyperlink" Target="https://pravo-search.minjust.ru/bigs/showDocument.html?id=EB042C48-DE0E-4DBE-8305-4D48DDDB63A2" TargetMode="External"/><Relationship Id="rId348" Type="http://schemas.openxmlformats.org/officeDocument/2006/relationships/hyperlink" Target="https://pravo-search.minjust.ru/bigs/showDocument.html?id=1594E230-7880-4F65-8654-DFDD1C006943" TargetMode="External"/><Relationship Id="rId369" Type="http://schemas.openxmlformats.org/officeDocument/2006/relationships/hyperlink" Target="https://pravo-search.minjust.ru/bigs/showDocument.html?id=1594E230-7880-4F65-8654-DFDD1C006943" TargetMode="External"/><Relationship Id="rId152" Type="http://schemas.openxmlformats.org/officeDocument/2006/relationships/hyperlink" Target="https://pravo-search.minjust.ru/bigs/showDocument.html?id=1594E230-7880-4F65-8654-DFDD1C006943" TargetMode="External"/><Relationship Id="rId173" Type="http://schemas.openxmlformats.org/officeDocument/2006/relationships/hyperlink" Target="https://pravo-search.minjust.ru/bigs/showDocument.html?id=0BDD9353-B875-4582-8881-A79A8A3CADFB" TargetMode="External"/><Relationship Id="rId194" Type="http://schemas.openxmlformats.org/officeDocument/2006/relationships/hyperlink" Target="https://pravo-search.minjust.ru/bigs/showDocument.html?id=B145B79E-4CC9-4F3A-AAF0-7B7EAAC9CD6D" TargetMode="External"/><Relationship Id="rId208" Type="http://schemas.openxmlformats.org/officeDocument/2006/relationships/hyperlink" Target="https://pravo-search.minjust.ru/bigs/showDocument.html?id=8F4CFFF8-F912-45E9-8250-FE3EF53E6D8A" TargetMode="External"/><Relationship Id="rId229" Type="http://schemas.openxmlformats.org/officeDocument/2006/relationships/hyperlink" Target="https://pravo-search.minjust.ru/bigs/showDocument.html?id=D519A330-8023-4666-B29E-6B27B2CBDBAC" TargetMode="External"/><Relationship Id="rId380" Type="http://schemas.openxmlformats.org/officeDocument/2006/relationships/hyperlink" Target="https://pravo-search.minjust.ru/bigs/showDocument.html?id=D519A330-8023-4666-B29E-6B27B2CBDBAC" TargetMode="External"/><Relationship Id="rId415" Type="http://schemas.openxmlformats.org/officeDocument/2006/relationships/hyperlink" Target="https://pravo-search.minjust.ru/bigs/showDocument.html?id=0734E7F2-2586-48F4-B6A1-3E48443F6F2E" TargetMode="External"/><Relationship Id="rId436" Type="http://schemas.openxmlformats.org/officeDocument/2006/relationships/hyperlink" Target="https://pravo-search.minjust.ru/bigs/showDocument.html?id=4373E4F0-302D-4A85-93AE-4B593A6C8C48" TargetMode="External"/><Relationship Id="rId457" Type="http://schemas.openxmlformats.org/officeDocument/2006/relationships/hyperlink" Target="https://pravo-search.minjust.ru/bigs/showDocument.html?id=53F00322-A4AB-4EAA-ABFE-56A665EB90F1" TargetMode="External"/><Relationship Id="rId240" Type="http://schemas.openxmlformats.org/officeDocument/2006/relationships/hyperlink" Target="https://pravo-search.minjust.ru/bigs/showDocument.html?id=53F00322-A4AB-4EAA-ABFE-56A665EB90F1" TargetMode="External"/><Relationship Id="rId261"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6D5D3966-532A-4410-836D-332391BA446F" TargetMode="External"/><Relationship Id="rId35" Type="http://schemas.openxmlformats.org/officeDocument/2006/relationships/hyperlink" Target="https://pravo-search.minjust.ru/bigs/showDocument.html?id=3131CA31-6323-4E9E-BF22-96ED20FB7E44" TargetMode="External"/><Relationship Id="rId56" Type="http://schemas.openxmlformats.org/officeDocument/2006/relationships/hyperlink" Target="https://pravo-search.minjust.ru/bigs/showDocument.html?id=8F4CFFF8-F912-45E9-8250-FE3EF53E6D8A" TargetMode="External"/><Relationship Id="rId77" Type="http://schemas.openxmlformats.org/officeDocument/2006/relationships/hyperlink" Target="https://pravo-search.minjust.ru/bigs/showDocument.html?id=3131CA31-6323-4E9E-BF22-96ED20FB7E44" TargetMode="External"/><Relationship Id="rId100" Type="http://schemas.openxmlformats.org/officeDocument/2006/relationships/hyperlink" Target="https://pravo-search.minjust.ru/bigs/showDocument.html?id=8F4CFFF8-F912-45E9-8250-FE3EF53E6D8A" TargetMode="External"/><Relationship Id="rId282" Type="http://schemas.openxmlformats.org/officeDocument/2006/relationships/hyperlink" Target="https://pravo-search.minjust.ru/bigs/showDocument.html?id=0734E7F2-2586-48F4-B6A1-3E48443F6F2E" TargetMode="External"/><Relationship Id="rId317" Type="http://schemas.openxmlformats.org/officeDocument/2006/relationships/hyperlink" Target="https://pravo-search.minjust.ru/bigs/showDocument.html?id=1594E230-7880-4F65-8654-DFDD1C006943" TargetMode="External"/><Relationship Id="rId338" Type="http://schemas.openxmlformats.org/officeDocument/2006/relationships/hyperlink" Target="https://pravo-search.minjust.ru/bigs/showDocument.html?id=8F4CFFF8-F912-45E9-8250-FE3EF53E6D8A" TargetMode="External"/><Relationship Id="rId359" Type="http://schemas.openxmlformats.org/officeDocument/2006/relationships/hyperlink" Target="https://pravo-search.minjust.ru/bigs/showDocument.html?id=3131CA31-6323-4E9E-BF22-96ED20FB7E44" TargetMode="External"/><Relationship Id="rId8" Type="http://schemas.openxmlformats.org/officeDocument/2006/relationships/hyperlink" Target="https://pravo-search.minjust.ru/bigs/showDocument.html?id=47DB0732-CFBF-4DE9-81D7-C375487BD662" TargetMode="External"/><Relationship Id="rId98" Type="http://schemas.openxmlformats.org/officeDocument/2006/relationships/hyperlink" Target="https://pravo-search.minjust.ru/bigs/showDocument.html?id=4991B604-0C99-4005-9279-17B75C6862C4" TargetMode="External"/><Relationship Id="rId121" Type="http://schemas.openxmlformats.org/officeDocument/2006/relationships/hyperlink" Target="https://pravo-search.minjust.ru/bigs/showDocument.html?id=B145B79E-4CC9-4F3A-AAF0-7B7EAAC9CD6D"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B145B79E-4CC9-4F3A-AAF0-7B7EAAC9CD6D" TargetMode="External"/><Relationship Id="rId184" Type="http://schemas.openxmlformats.org/officeDocument/2006/relationships/hyperlink" Target="https://pravo-search.minjust.ru/bigs/showDocument.html?id=8F4CFFF8-F912-45E9-8250-FE3EF53E6D8A" TargetMode="External"/><Relationship Id="rId219" Type="http://schemas.openxmlformats.org/officeDocument/2006/relationships/hyperlink" Target="https://pravo-search.minjust.ru/bigs/showDocument.html?id=96E20C02-1B12-465A-B64C-24AA92270007" TargetMode="External"/><Relationship Id="rId370" Type="http://schemas.openxmlformats.org/officeDocument/2006/relationships/hyperlink" Target="https://pravo-search.minjust.ru/bigs/showDocument.html?id=8F4CFFF8-F912-45E9-8250-FE3EF53E6D8A" TargetMode="External"/><Relationship Id="rId391" Type="http://schemas.openxmlformats.org/officeDocument/2006/relationships/hyperlink" Target="https://pravo-search.minjust.ru/bigs/showDocument.html?id=65A10B8F-0353-4FBD-AAA2-BCE59A9DAC97" TargetMode="External"/><Relationship Id="rId405" Type="http://schemas.openxmlformats.org/officeDocument/2006/relationships/hyperlink" Target="https://pravo-search.minjust.ru/bigs/showDocument.html?id=4373E4F0-302D-4A85-93AE-4B593A6C8C48" TargetMode="External"/><Relationship Id="rId426" Type="http://schemas.openxmlformats.org/officeDocument/2006/relationships/hyperlink" Target="https://pravo-search.minjust.ru/bigs/showDocument.html?id=8F4CFFF8-F912-45E9-8250-FE3EF53E6D8A" TargetMode="External"/><Relationship Id="rId447" Type="http://schemas.openxmlformats.org/officeDocument/2006/relationships/hyperlink" Target="https://pravo-search.minjust.ru/bigs/showDocument.html?id=0BDD9353-B875-4582-8881-A79A8A3CADFB" TargetMode="External"/><Relationship Id="rId230" Type="http://schemas.openxmlformats.org/officeDocument/2006/relationships/hyperlink" Target="https://pravo-search.minjust.ru/bigs/showDocument.html?id=0BDD9353-B875-4582-8881-A79A8A3CADFB" TargetMode="External"/><Relationship Id="rId251" Type="http://schemas.openxmlformats.org/officeDocument/2006/relationships/hyperlink" Target="https://pravo-search.minjust.ru/bigs/showDocument.html?id=65A10B8F-0353-4FBD-AAA2-BCE59A9DAC97" TargetMode="External"/><Relationship Id="rId468" Type="http://schemas.openxmlformats.org/officeDocument/2006/relationships/hyperlink" Target="https://pravo-search.minjust.ru/bigs/showDocument.html?id=65A10B8F-0353-4FBD-AAA2-BCE59A9DAC97" TargetMode="External"/><Relationship Id="rId25" Type="http://schemas.openxmlformats.org/officeDocument/2006/relationships/hyperlink" Target="https://pravo-search.minjust.ru/bigs/showDocument.html?id=4991B604-0C99-4005-9279-17B75C6862C4" TargetMode="External"/><Relationship Id="rId46" Type="http://schemas.openxmlformats.org/officeDocument/2006/relationships/hyperlink" Target="https://pravo-search.minjust.ru/bigs/showDocument.html?id=53F00322-A4AB-4EAA-ABFE-56A665EB90F1" TargetMode="External"/><Relationship Id="rId67" Type="http://schemas.openxmlformats.org/officeDocument/2006/relationships/hyperlink" Target="https://pravo-search.minjust.ru/bigs/showDocument.html?id=3131CA31-6323-4E9E-BF22-96ED20FB7E44" TargetMode="External"/><Relationship Id="rId272" Type="http://schemas.openxmlformats.org/officeDocument/2006/relationships/hyperlink" Target="https://pravo-search.minjust.ru/bigs/showDocument.html?id=9AA48369-618A-4BB4-B4B8-AE15F2B7EBF6" TargetMode="External"/><Relationship Id="rId293" Type="http://schemas.openxmlformats.org/officeDocument/2006/relationships/hyperlink" Target="https://pravo-search.minjust.ru/bigs/showDocument.html?id=3131CA31-6323-4E9E-BF22-96ED20FB7E44" TargetMode="External"/><Relationship Id="rId307" Type="http://schemas.openxmlformats.org/officeDocument/2006/relationships/hyperlink" Target="https://pravo-search.minjust.ru/bigs/showDocument.html?id=1594E230-7880-4F65-8654-DFDD1C006943" TargetMode="External"/><Relationship Id="rId328" Type="http://schemas.openxmlformats.org/officeDocument/2006/relationships/hyperlink" Target="https://pravo-search.minjust.ru/bigs/showDocument.html?id=0734E7F2-2586-48F4-B6A1-3E48443F6F2E" TargetMode="External"/><Relationship Id="rId349" Type="http://schemas.openxmlformats.org/officeDocument/2006/relationships/hyperlink" Target="https://pravo-search.minjust.ru/bigs/showDocument.html?id=D519A330-8023-4666-B29E-6B27B2CBDBAC" TargetMode="External"/><Relationship Id="rId88" Type="http://schemas.openxmlformats.org/officeDocument/2006/relationships/hyperlink" Target="https://pravo-search.minjust.ru/bigs/showDocument.html?id=0734E7F2-2586-48F4-B6A1-3E48443F6F2E" TargetMode="External"/><Relationship Id="rId111" Type="http://schemas.openxmlformats.org/officeDocument/2006/relationships/hyperlink" Target="https://pravo-search.minjust.ru/bigs/showDocument.html?id=8F4CFFF8-F912-45E9-8250-FE3EF53E6D8A" TargetMode="External"/><Relationship Id="rId132" Type="http://schemas.openxmlformats.org/officeDocument/2006/relationships/hyperlink" Target="https://pravo-search.minjust.ru/bigs/showDocument.html?id=6785A26F-52A6-439E-A2E4-93801511E564" TargetMode="External"/><Relationship Id="rId153" Type="http://schemas.openxmlformats.org/officeDocument/2006/relationships/hyperlink" Target="https://pravo-search.minjust.ru/bigs/showDocument.html?id=8F4CFFF8-F912-45E9-8250-FE3EF53E6D8A" TargetMode="External"/><Relationship Id="rId174" Type="http://schemas.openxmlformats.org/officeDocument/2006/relationships/hyperlink" Target="https://pravo-search.minjust.ru/bigs/showDocument.html?id=0734E7F2-2586-48F4-B6A1-3E48443F6F2E" TargetMode="External"/><Relationship Id="rId195" Type="http://schemas.openxmlformats.org/officeDocument/2006/relationships/hyperlink" Target="https://pravo-search.minjust.ru/bigs/showDocument.html?id=4F48675C-2DC2-4B7B-8F43-C7D17AB9072F" TargetMode="External"/><Relationship Id="rId209" Type="http://schemas.openxmlformats.org/officeDocument/2006/relationships/hyperlink" Target="https://pravo-search.minjust.ru/bigs/showDocument.html?id=8F4CFFF8-F912-45E9-8250-FE3EF53E6D8A" TargetMode="External"/><Relationship Id="rId360" Type="http://schemas.openxmlformats.org/officeDocument/2006/relationships/hyperlink" Target="https://pravo-search.minjust.ru/bigs/showDocument.html?id=B145B79E-4CC9-4F3A-AAF0-7B7EAAC9CD6D" TargetMode="External"/><Relationship Id="rId381" Type="http://schemas.openxmlformats.org/officeDocument/2006/relationships/hyperlink" Target="https://pravo-search.minjust.ru/bigs/showDocument.html?id=65A10B8F-0353-4FBD-AAA2-BCE59A9DAC97" TargetMode="External"/><Relationship Id="rId416" Type="http://schemas.openxmlformats.org/officeDocument/2006/relationships/hyperlink" Target="https://pravo-search.minjust.ru/bigs/showDocument.html?id=D519A330-8023-4666-B29E-6B27B2CBDBAC" TargetMode="External"/><Relationship Id="rId220" Type="http://schemas.openxmlformats.org/officeDocument/2006/relationships/hyperlink" Target="https://pravo-search.minjust.ru/bigs/showDocument.html?id=D519A330-8023-4666-B29E-6B27B2CBDBAC" TargetMode="External"/><Relationship Id="rId241" Type="http://schemas.openxmlformats.org/officeDocument/2006/relationships/hyperlink" Target="https://pravo-search.minjust.ru/bigs/showDocument.html?id=53F00322-A4AB-4EAA-ABFE-56A665EB90F1" TargetMode="External"/><Relationship Id="rId437" Type="http://schemas.openxmlformats.org/officeDocument/2006/relationships/hyperlink" Target="https://pravo-search.minjust.ru/bigs/showDocument.html?id=4373E4F0-302D-4A85-93AE-4B593A6C8C48" TargetMode="External"/><Relationship Id="rId458" Type="http://schemas.openxmlformats.org/officeDocument/2006/relationships/hyperlink" Target="https://pravo-search.minjust.ru/bigs/showDocument.html?id=237EC599-9C0F-4C17-8890-0853AB14BF57" TargetMode="External"/><Relationship Id="rId15" Type="http://schemas.openxmlformats.org/officeDocument/2006/relationships/hyperlink" Target="https://pravo-search.minjust.ru/bigs/showDocument.html?id=30644886-2D40-4EB9-8D2D-7901A99DCE5C" TargetMode="External"/><Relationship Id="rId36" Type="http://schemas.openxmlformats.org/officeDocument/2006/relationships/hyperlink" Target="https://pravo-search.minjust.ru/bigs/showDocument.html?id=1594E230-7880-4F65-8654-DFDD1C006943" TargetMode="External"/><Relationship Id="rId57" Type="http://schemas.openxmlformats.org/officeDocument/2006/relationships/hyperlink" Target="https://pravo-search.minjust.ru/bigs/showDocument.html?id=65A10B8F-0353-4FBD-AAA2-BCE59A9DAC97" TargetMode="External"/><Relationship Id="rId262" Type="http://schemas.openxmlformats.org/officeDocument/2006/relationships/hyperlink" Target="https://pravo-search.minjust.ru/bigs/showDocument.html?id=0734E7F2-2586-48F4-B6A1-3E48443F6F2E" TargetMode="External"/><Relationship Id="rId283" Type="http://schemas.openxmlformats.org/officeDocument/2006/relationships/hyperlink" Target="https://pravo-search.minjust.ru/bigs/showDocument.html?id=1594E230-7880-4F65-8654-DFDD1C006943" TargetMode="External"/><Relationship Id="rId318" Type="http://schemas.openxmlformats.org/officeDocument/2006/relationships/hyperlink" Target="https://pravo-search.minjust.ru/bigs/showDocument.html?id=4991B604-0C99-4005-9279-17B75C6862C4" TargetMode="External"/><Relationship Id="rId339" Type="http://schemas.openxmlformats.org/officeDocument/2006/relationships/hyperlink" Target="https://pravo-search.minjust.ru/bigs/showDocument.html?id=D519A330-8023-4666-B29E-6B27B2CBDBAC" TargetMode="External"/><Relationship Id="rId78" Type="http://schemas.openxmlformats.org/officeDocument/2006/relationships/hyperlink" Target="https://pravo-search.minjust.ru/bigs/showDocument.html?id=8F4CFFF8-F912-45E9-8250-FE3EF53E6D8A" TargetMode="External"/><Relationship Id="rId99" Type="http://schemas.openxmlformats.org/officeDocument/2006/relationships/hyperlink" Target="https://pravo-search.minjust.ru/bigs/showDocument.html?id=0734E7F2-2586-48F4-B6A1-3E48443F6F2E"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53F00322-A4AB-4EAA-ABFE-56A665EB90F1" TargetMode="External"/><Relationship Id="rId143" Type="http://schemas.openxmlformats.org/officeDocument/2006/relationships/hyperlink" Target="https://pravo-search.minjust.ru/bigs/showDocument.html?id=B145B79E-4CC9-4F3A-AAF0-7B7EAAC9CD6D" TargetMode="External"/><Relationship Id="rId164" Type="http://schemas.openxmlformats.org/officeDocument/2006/relationships/hyperlink" Target="https://pravo-search.minjust.ru/bigs/showDocument.html?id=8F4CFFF8-F912-45E9-8250-FE3EF53E6D8A" TargetMode="External"/><Relationship Id="rId185" Type="http://schemas.openxmlformats.org/officeDocument/2006/relationships/hyperlink" Target="https://pravo-search.minjust.ru/bigs/showDocument.html?id=B145B79E-4CC9-4F3A-AAF0-7B7EAAC9CD6D" TargetMode="External"/><Relationship Id="rId350" Type="http://schemas.openxmlformats.org/officeDocument/2006/relationships/hyperlink" Target="https://pravo-search.minjust.ru/bigs/showDocument.html?id=AB8CD4C4-8D82-444E-83C5-FF5157A65F85" TargetMode="External"/><Relationship Id="rId371" Type="http://schemas.openxmlformats.org/officeDocument/2006/relationships/hyperlink" Target="https://pravo-search.minjust.ru/bigs/showDocument.html?id=D519A330-8023-4666-B29E-6B27B2CBDBAC" TargetMode="External"/><Relationship Id="rId406" Type="http://schemas.openxmlformats.org/officeDocument/2006/relationships/hyperlink" Target="https://pravo-search.minjust.ru/bigs/showDocument.html?id=8F21B21C-A408-42C4-B9FE-A939B863C84A" TargetMode="External"/><Relationship Id="rId9" Type="http://schemas.openxmlformats.org/officeDocument/2006/relationships/hyperlink" Target="https://pravo-search.minjust.ru/bigs/showDocument.html?id=E1A682AD-1E11-4262-8923-93379573CDD2" TargetMode="External"/><Relationship Id="rId210" Type="http://schemas.openxmlformats.org/officeDocument/2006/relationships/hyperlink" Target="https://pravo-search.minjust.ru/bigs/showDocument.html?id=1594E230-7880-4F65-8654-DFDD1C006943" TargetMode="External"/><Relationship Id="rId392" Type="http://schemas.openxmlformats.org/officeDocument/2006/relationships/hyperlink" Target="https://pravo-search.minjust.ru/bigs/showDocument.html?id=8F21B21C-A408-42C4-B9FE-A939B863C84A" TargetMode="External"/><Relationship Id="rId427" Type="http://schemas.openxmlformats.org/officeDocument/2006/relationships/hyperlink" Target="https://pravo-search.minjust.ru/bigs/showDocument.html?id=0734E7F2-2586-48F4-B6A1-3E48443F6F2E" TargetMode="External"/><Relationship Id="rId448" Type="http://schemas.openxmlformats.org/officeDocument/2006/relationships/hyperlink" Target="http://zakon.scli.ru/" TargetMode="External"/><Relationship Id="rId469" Type="http://schemas.openxmlformats.org/officeDocument/2006/relationships/hyperlink" Target="https://pravo-search.minjust.ru/bigs/showDocument.html?id=4991B604-0C99-4005-9279-17B75C6862C4" TargetMode="External"/><Relationship Id="rId26" Type="http://schemas.openxmlformats.org/officeDocument/2006/relationships/hyperlink" Target="https://pravo-search.minjust.ru/bigs/showDocument.html?id=0BDD9353-B875-4582-8881-A79A8A3CADFB" TargetMode="External"/><Relationship Id="rId231" Type="http://schemas.openxmlformats.org/officeDocument/2006/relationships/hyperlink" Target="https://pravo-search.minjust.ru/bigs/showDocument.html?id=0734E7F2-2586-48F4-B6A1-3E48443F6F2E" TargetMode="External"/><Relationship Id="rId252" Type="http://schemas.openxmlformats.org/officeDocument/2006/relationships/hyperlink" Target="https://pravo-search.minjust.ru/bigs/showDocument.html?id=0734E7F2-2586-48F4-B6A1-3E48443F6F2E" TargetMode="External"/><Relationship Id="rId273" Type="http://schemas.openxmlformats.org/officeDocument/2006/relationships/hyperlink" Target="https://pravo-search.minjust.ru/bigs/showDocument.html?id=23BFA9AF-B847-4F54-8403-F2E327C4305A" TargetMode="External"/><Relationship Id="rId294" Type="http://schemas.openxmlformats.org/officeDocument/2006/relationships/hyperlink" Target="https://pravo-search.minjust.ru/bigs/showDocument.html?id=1594E230-7880-4F65-8654-DFDD1C006943" TargetMode="External"/><Relationship Id="rId308" Type="http://schemas.openxmlformats.org/officeDocument/2006/relationships/hyperlink" Target="https://pravo-search.minjust.ru/bigs/showDocument.html?id=0734E7F2-2586-48F4-B6A1-3E48443F6F2E" TargetMode="External"/><Relationship Id="rId329" Type="http://schemas.openxmlformats.org/officeDocument/2006/relationships/hyperlink" Target="https://pravo-search.minjust.ru/bigs/showDocument.html?id=4373E4F0-302D-4A85-93AE-4B593A6C8C48" TargetMode="External"/><Relationship Id="rId47" Type="http://schemas.openxmlformats.org/officeDocument/2006/relationships/hyperlink" Target="https://pravo-search.minjust.ru/bigs/showDocument.html?id=0734E7F2-2586-48F4-B6A1-3E48443F6F2E" TargetMode="External"/><Relationship Id="rId68" Type="http://schemas.openxmlformats.org/officeDocument/2006/relationships/hyperlink" Target="https://pravo-search.minjust.ru/bigs/showDocument.html?id=3131CA31-6323-4E9E-BF22-96ED20FB7E44" TargetMode="External"/><Relationship Id="rId89" Type="http://schemas.openxmlformats.org/officeDocument/2006/relationships/hyperlink" Target="https://pravo-search.minjust.ru/bigs/showDocument.html?id=1594E230-7880-4F65-8654-DFDD1C006943" TargetMode="External"/><Relationship Id="rId112" Type="http://schemas.openxmlformats.org/officeDocument/2006/relationships/hyperlink" Target="https://pravo-search.minjust.ru/bigs/showDocument.html?id=3131CA31-6323-4E9E-BF22-96ED20FB7E44" TargetMode="External"/><Relationship Id="rId133" Type="http://schemas.openxmlformats.org/officeDocument/2006/relationships/hyperlink" Target="https://pravo-search.minjust.ru/bigs/showDocument.html?id=96E20C02-1B12-465A-B64C-24AA92270007" TargetMode="External"/><Relationship Id="rId154" Type="http://schemas.openxmlformats.org/officeDocument/2006/relationships/hyperlink" Target="https://pravo-search.minjust.ru/bigs/showDocument.html?id=8F4CFFF8-F912-45E9-8250-FE3EF53E6D8A" TargetMode="External"/><Relationship Id="rId175" Type="http://schemas.openxmlformats.org/officeDocument/2006/relationships/hyperlink" Target="https://pravo-search.minjust.ru/bigs/showDocument.html?id=1594E230-7880-4F65-8654-DFDD1C006943" TargetMode="External"/><Relationship Id="rId340" Type="http://schemas.openxmlformats.org/officeDocument/2006/relationships/hyperlink" Target="https://pravo-search.minjust.ru/bigs/showDocument.html?id=D519A330-8023-4666-B29E-6B27B2CBDBAC" TargetMode="External"/><Relationship Id="rId361" Type="http://schemas.openxmlformats.org/officeDocument/2006/relationships/hyperlink" Target="https://pravo-search.minjust.ru/bigs/showDocument.html?id=4991B604-0C99-4005-9279-17B75C6862C4" TargetMode="External"/><Relationship Id="rId196" Type="http://schemas.openxmlformats.org/officeDocument/2006/relationships/hyperlink" Target="https://pravo-search.minjust.ru/bigs/showDocument.html?id=53F00322-A4AB-4EAA-ABFE-56A665EB90F1" TargetMode="External"/><Relationship Id="rId200" Type="http://schemas.openxmlformats.org/officeDocument/2006/relationships/hyperlink" Target="https://pravo-search.minjust.ru/bigs/showDocument.html?id=0BDD9353-B875-4582-8881-A79A8A3CADFB" TargetMode="External"/><Relationship Id="rId382" Type="http://schemas.openxmlformats.org/officeDocument/2006/relationships/hyperlink" Target="https://pravo-search.minjust.ru/bigs/showDocument.html?id=53F00322-A4AB-4EAA-ABFE-56A665EB90F1" TargetMode="External"/><Relationship Id="rId417" Type="http://schemas.openxmlformats.org/officeDocument/2006/relationships/hyperlink" Target="https://pravo-search.minjust.ru/bigs/showDocument.html?id=4373E4F0-302D-4A85-93AE-4B593A6C8C48" TargetMode="External"/><Relationship Id="rId438" Type="http://schemas.openxmlformats.org/officeDocument/2006/relationships/hyperlink" Target="https://pravo-search.minjust.ru/bigs/showDocument.html?id=53F00322-A4AB-4EAA-ABFE-56A665EB90F1" TargetMode="External"/><Relationship Id="rId459" Type="http://schemas.openxmlformats.org/officeDocument/2006/relationships/hyperlink" Target="https://pravo-search.minjust.ru/bigs/showDocument.html?id=1594E230-7880-4F65-8654-DFDD1C006943" TargetMode="External"/><Relationship Id="rId16" Type="http://schemas.openxmlformats.org/officeDocument/2006/relationships/hyperlink" Target="https://pravo-search.minjust.ru/bigs/showDocument.html?id=65DA65D6-0007-4788-8A43-6B30CAFDEDC5" TargetMode="External"/><Relationship Id="rId221" Type="http://schemas.openxmlformats.org/officeDocument/2006/relationships/hyperlink" Target="https://pravo-search.minjust.ru/bigs/showDocument.html?id=0BDD9353-B875-4582-8881-A79A8A3CADFB" TargetMode="External"/><Relationship Id="rId242" Type="http://schemas.openxmlformats.org/officeDocument/2006/relationships/hyperlink" Target="https://pravo-search.minjust.ru/bigs/showDocument.html?id=3131CA31-6323-4E9E-BF22-96ED20FB7E44" TargetMode="External"/><Relationship Id="rId263" Type="http://schemas.openxmlformats.org/officeDocument/2006/relationships/hyperlink" Target="https://pravo-search.minjust.ru/bigs/showDocument.html?id=4991B604-0C99-4005-9279-17B75C6862C4" TargetMode="External"/><Relationship Id="rId284" Type="http://schemas.openxmlformats.org/officeDocument/2006/relationships/hyperlink" Target="https://pravo-search.minjust.ru/bigs/showDocument.html?id=3131CA31-6323-4E9E-BF22-96ED20FB7E44" TargetMode="External"/><Relationship Id="rId319" Type="http://schemas.openxmlformats.org/officeDocument/2006/relationships/hyperlink" Target="https://pravo-search.minjust.ru/bigs/showDocument.html?id=96E20C02-1B12-465A-B64C-24AA92270007" TargetMode="External"/><Relationship Id="rId470" Type="http://schemas.openxmlformats.org/officeDocument/2006/relationships/hyperlink" Target="https://pravo-search.minjust.ru/bigs/showDocument.html?id=0BDD9353-B875-4582-8881-A79A8A3CADFB" TargetMode="External"/><Relationship Id="rId37" Type="http://schemas.openxmlformats.org/officeDocument/2006/relationships/hyperlink" Target="https://pravo-search.minjust.ru/bigs/showDocument.html?id=0BDD9353-B875-4582-8881-A79A8A3CADFB" TargetMode="External"/><Relationship Id="rId58" Type="http://schemas.openxmlformats.org/officeDocument/2006/relationships/hyperlink" Target="https://pravo-search.minjust.ru/bigs/showDocument.html?id=1594E230-7880-4F65-8654-DFDD1C006943" TargetMode="External"/><Relationship Id="rId79" Type="http://schemas.openxmlformats.org/officeDocument/2006/relationships/hyperlink" Target="https://pravo-search.minjust.ru/bigs/showDocument.html?id=B145B79E-4CC9-4F3A-AAF0-7B7EAAC9CD6D" TargetMode="External"/><Relationship Id="rId102" Type="http://schemas.openxmlformats.org/officeDocument/2006/relationships/hyperlink" Target="https://pravo-search.minjust.ru/bigs/showDocument.html?id=D519A330-8023-4666-B29E-6B27B2CBDBAC" TargetMode="External"/><Relationship Id="rId123" Type="http://schemas.openxmlformats.org/officeDocument/2006/relationships/hyperlink" Target="https://pravo-search.minjust.ru/bigs/showDocument.html?id=6785A26F-52A6-439E-A2E4-93801511E564" TargetMode="External"/><Relationship Id="rId144"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s://pravo-search.minjust.ru/bigs/showDocument.html?id=1594E230-7880-4F65-8654-DFDD1C006943" TargetMode="External"/><Relationship Id="rId90" Type="http://schemas.openxmlformats.org/officeDocument/2006/relationships/hyperlink" Target="https://pravo-search.minjust.ru/bigs/showDocument.html?id=65A10B8F-0353-4FBD-AAA2-BCE59A9DAC97" TargetMode="External"/><Relationship Id="rId165" Type="http://schemas.openxmlformats.org/officeDocument/2006/relationships/hyperlink" Target="https://pravo-search.minjust.ru/bigs/showDocument.html?id=8F4CFFF8-F912-45E9-8250-FE3EF53E6D8A" TargetMode="External"/><Relationship Id="rId186" Type="http://schemas.openxmlformats.org/officeDocument/2006/relationships/hyperlink" Target="http://zakon.scli.ru/" TargetMode="External"/><Relationship Id="rId351" Type="http://schemas.openxmlformats.org/officeDocument/2006/relationships/hyperlink" Target="https://pravo-search.minjust.ru/bigs/showDocument.html?id=B145B79E-4CC9-4F3A-AAF0-7B7EAAC9CD6D" TargetMode="External"/><Relationship Id="rId372" Type="http://schemas.openxmlformats.org/officeDocument/2006/relationships/hyperlink" Target="https://pravo-search.minjust.ru/bigs/showDocument.html?id=4373E4F0-302D-4A85-93AE-4B593A6C8C48" TargetMode="External"/><Relationship Id="rId393" Type="http://schemas.openxmlformats.org/officeDocument/2006/relationships/hyperlink" Target="https://pravo-search.minjust.ru/bigs/showDocument.html?id=8F21B21C-A408-42C4-B9FE-A939B863C84A" TargetMode="External"/><Relationship Id="rId407" Type="http://schemas.openxmlformats.org/officeDocument/2006/relationships/hyperlink" Target="https://pravo-search.minjust.ru/bigs/showDocument.html?id=8F21B21C-A408-42C4-B9FE-A939B863C84A" TargetMode="External"/><Relationship Id="rId428" Type="http://schemas.openxmlformats.org/officeDocument/2006/relationships/hyperlink" Target="https://pravo-search.minjust.ru/bigs/showDocument.html?id=65A10B8F-0353-4FBD-AAA2-BCE59A9DAC97" TargetMode="External"/><Relationship Id="rId449" Type="http://schemas.openxmlformats.org/officeDocument/2006/relationships/hyperlink" Target="https://pravo-search.minjust.ru/bigs/showDocument.html?id=C9DB6409-2ED9-4998-B4B6-15B3248942D0" TargetMode="External"/><Relationship Id="rId211" Type="http://schemas.openxmlformats.org/officeDocument/2006/relationships/hyperlink" Target="https://pravo-search.minjust.ru/bigs/showDocument.html?id=4991B604-0C99-4005-9279-17B75C6862C4" TargetMode="External"/><Relationship Id="rId232" Type="http://schemas.openxmlformats.org/officeDocument/2006/relationships/hyperlink" Target="https://pravo-search.minjust.ru/bigs/showDocument.html?id=1594E230-7880-4F65-8654-DFDD1C006943" TargetMode="External"/><Relationship Id="rId253" Type="http://schemas.openxmlformats.org/officeDocument/2006/relationships/hyperlink" Target="https://pravo-search.minjust.ru/bigs/showDocument.html?id=1594E230-7880-4F65-8654-DFDD1C006943" TargetMode="External"/><Relationship Id="rId274" Type="http://schemas.openxmlformats.org/officeDocument/2006/relationships/hyperlink" Target="https://pravo-search.minjust.ru/bigs/showDocument.html?id=23BFA9AF-B847-4F54-8403-F2E327C4305A" TargetMode="External"/><Relationship Id="rId295" Type="http://schemas.openxmlformats.org/officeDocument/2006/relationships/hyperlink" Target="https://pravo-search.minjust.ru/bigs/showDocument.html?id=8F4CFFF8-F912-45E9-8250-FE3EF53E6D8A" TargetMode="External"/><Relationship Id="rId309" Type="http://schemas.openxmlformats.org/officeDocument/2006/relationships/hyperlink" Target="https://pravo-search.minjust.ru/bigs/showDocument.html?id=0BDD9353-B875-4582-8881-A79A8A3CADFB" TargetMode="External"/><Relationship Id="rId460" Type="http://schemas.openxmlformats.org/officeDocument/2006/relationships/hyperlink" Target="https://pravo-search.minjust.ru/bigs/showDocument.html?id=8F4CFFF8-F912-45E9-8250-FE3EF53E6D8A" TargetMode="External"/><Relationship Id="rId27" Type="http://schemas.openxmlformats.org/officeDocument/2006/relationships/hyperlink" Target="https://pravo-search.minjust.ru/bigs/showDocument.html?id=0734E7F2-2586-48F4-B6A1-3E48443F6F2E" TargetMode="External"/><Relationship Id="rId48" Type="http://schemas.openxmlformats.org/officeDocument/2006/relationships/hyperlink" Target="https://pravo-search.minjust.ru/bigs/showDocument.html?id=77346B69-260A-4C30-9DD3-1F405E8C2550" TargetMode="External"/><Relationship Id="rId69" Type="http://schemas.openxmlformats.org/officeDocument/2006/relationships/hyperlink" Target="https://pravo-search.minjust.ru/bigs/showDocument.html?id=B145B79E-4CC9-4F3A-AAF0-7B7EAAC9CD6D" TargetMode="External"/><Relationship Id="rId113" Type="http://schemas.openxmlformats.org/officeDocument/2006/relationships/hyperlink" Target="https://pravo-search.minjust.ru/bigs/showDocument.html?id=1C428AA8-3441-4680-A022-27ED7058967C" TargetMode="External"/><Relationship Id="rId134" Type="http://schemas.openxmlformats.org/officeDocument/2006/relationships/hyperlink" Target="https://pravo-search.minjust.ru/bigs/showDocument.html?id=3131CA31-6323-4E9E-BF22-96ED20FB7E44" TargetMode="External"/><Relationship Id="rId320"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8F4CFFF8-F912-45E9-8250-FE3EF53E6D8A" TargetMode="External"/><Relationship Id="rId155" Type="http://schemas.openxmlformats.org/officeDocument/2006/relationships/hyperlink" Target="https://pravo-search.minjust.ru/bigs/showDocument.html?id=8F4CFFF8-F912-45E9-8250-FE3EF53E6D8A" TargetMode="External"/><Relationship Id="rId176" Type="http://schemas.openxmlformats.org/officeDocument/2006/relationships/hyperlink" Target="https://pravo-search.minjust.ru/bigs/showDocument.html?id=BEDB8D87-FB71-47D6-A08B-7000CAA8861A" TargetMode="External"/><Relationship Id="rId197" Type="http://schemas.openxmlformats.org/officeDocument/2006/relationships/hyperlink" Target="https://pravo-search.minjust.ru/bigs/showDocument.html?id=15D4560C-D530-4955-BF7E-F734337AE80B" TargetMode="External"/><Relationship Id="rId341" Type="http://schemas.openxmlformats.org/officeDocument/2006/relationships/hyperlink" Target="https://pravo-search.minjust.ru/bigs/showDocument.html?id=D519A330-8023-4666-B29E-6B27B2CBDBAC" TargetMode="External"/><Relationship Id="rId362" Type="http://schemas.openxmlformats.org/officeDocument/2006/relationships/hyperlink" Target="https://pravo-search.minjust.ru/bigs/showDocument.html?id=1594E230-7880-4F65-8654-DFDD1C006943" TargetMode="External"/><Relationship Id="rId383" Type="http://schemas.openxmlformats.org/officeDocument/2006/relationships/hyperlink" Target="https://pravo-search.minjust.ru/bigs/showDocument.html?id=4373E4F0-302D-4A85-93AE-4B593A6C8C48" TargetMode="External"/><Relationship Id="rId418" Type="http://schemas.openxmlformats.org/officeDocument/2006/relationships/hyperlink" Target="https://pravo-search.minjust.ru/bigs/showDocument.html?id=1594E230-7880-4F65-8654-DFDD1C006943" TargetMode="External"/><Relationship Id="rId439" Type="http://schemas.openxmlformats.org/officeDocument/2006/relationships/hyperlink" Target="https://pravo-search.minjust.ru/bigs/showDocument.html?id=8F4CFFF8-F912-45E9-8250-FE3EF53E6D8A" TargetMode="External"/><Relationship Id="rId201" Type="http://schemas.openxmlformats.org/officeDocument/2006/relationships/hyperlink" Target="https://pravo-search.minjust.ru/bigs/showDocument.html?id=1594E230-7880-4F65-8654-DFDD1C006943" TargetMode="External"/><Relationship Id="rId222" Type="http://schemas.openxmlformats.org/officeDocument/2006/relationships/hyperlink" Target="https://pravo-search.minjust.ru/bigs/showDocument.html?id=D519A330-8023-4666-B29E-6B27B2CBDBAC" TargetMode="External"/><Relationship Id="rId243" Type="http://schemas.openxmlformats.org/officeDocument/2006/relationships/hyperlink" Target="https://pravo-search.minjust.ru/bigs/showDocument.html?id=4991B604-0C99-4005-9279-17B75C6862C4" TargetMode="External"/><Relationship Id="rId264" Type="http://schemas.openxmlformats.org/officeDocument/2006/relationships/hyperlink" Target="https://pravo-search.minjust.ru/bigs/showDocument.html?id=0BDD9353-B875-4582-8881-A79A8A3CADFB" TargetMode="External"/><Relationship Id="rId285" Type="http://schemas.openxmlformats.org/officeDocument/2006/relationships/hyperlink" Target="https://pravo-search.minjust.ru/bigs/showDocument.html?id=D519A330-8023-4666-B29E-6B27B2CBDBAC" TargetMode="External"/><Relationship Id="rId450" Type="http://schemas.openxmlformats.org/officeDocument/2006/relationships/hyperlink" Target="https://pravo-search.minjust.ru/bigs/showDocument.html?id=0734E7F2-2586-48F4-B6A1-3E48443F6F2E" TargetMode="External"/><Relationship Id="rId471" Type="http://schemas.openxmlformats.org/officeDocument/2006/relationships/hyperlink" Target="https://pravo-search.minjust.ru/bigs/showDocument.html?id=0BDD9353-B875-4582-8881-A79A8A3CADFB" TargetMode="External"/><Relationship Id="rId17" Type="http://schemas.openxmlformats.org/officeDocument/2006/relationships/hyperlink" Target="https://pravo-search.minjust.ru/bigs/showDocument.html?id=92136EF4-A4F1-425C-923C-4CDA919FAA0C" TargetMode="External"/><Relationship Id="rId38" Type="http://schemas.openxmlformats.org/officeDocument/2006/relationships/hyperlink" Target="https://pravo-search.minjust.ru/bigs/showDocument.html?id=0734E7F2-2586-48F4-B6A1-3E48443F6F2E" TargetMode="External"/><Relationship Id="rId59" Type="http://schemas.openxmlformats.org/officeDocument/2006/relationships/hyperlink" Target="https://pravo-search.minjust.ru/bigs/showDocument.html?id=4991B604-0C99-4005-9279-17B75C6862C4" TargetMode="External"/><Relationship Id="rId103" Type="http://schemas.openxmlformats.org/officeDocument/2006/relationships/hyperlink" Target="https://pravo-search.minjust.ru/bigs/showDocument.html?id=1594E230-7880-4F65-8654-DFDD1C006943" TargetMode="External"/><Relationship Id="rId124" Type="http://schemas.openxmlformats.org/officeDocument/2006/relationships/hyperlink" Target="https://pravo-search.minjust.ru/bigs/showDocument.html?id=B145B79E-4CC9-4F3A-AAF0-7B7EAAC9CD6D" TargetMode="External"/><Relationship Id="rId310" Type="http://schemas.openxmlformats.org/officeDocument/2006/relationships/hyperlink" Target="https://pravo-search.minjust.ru/bigs/showDocument.html?id=1594E230-7880-4F65-8654-DFDD1C006943" TargetMode="External"/><Relationship Id="rId70" Type="http://schemas.openxmlformats.org/officeDocument/2006/relationships/hyperlink" Target="https://pravo-search.minjust.ru/bigs/showDocument.html?id=B145B79E-4CC9-4F3A-AAF0-7B7EAAC9CD6D" TargetMode="External"/><Relationship Id="rId91" Type="http://schemas.openxmlformats.org/officeDocument/2006/relationships/hyperlink" Target="https://pravo-search.minjust.ru/bigs/showDocument.html?id=4991B604-0C99-4005-9279-17B75C6862C4" TargetMode="External"/><Relationship Id="rId145" Type="http://schemas.openxmlformats.org/officeDocument/2006/relationships/hyperlink" Target="https://pravo-search.minjust.ru/bigs/showDocument.html?id=B145B79E-4CC9-4F3A-AAF0-7B7EAAC9CD6D" TargetMode="External"/><Relationship Id="rId166" Type="http://schemas.openxmlformats.org/officeDocument/2006/relationships/hyperlink" Target="https://pravo-search.minjust.ru/bigs/showDocument.html?id=B145B79E-4CC9-4F3A-AAF0-7B7EAAC9CD6D" TargetMode="External"/><Relationship Id="rId187" Type="http://schemas.openxmlformats.org/officeDocument/2006/relationships/hyperlink" Target="https://pravo-search.minjust.ru/bigs/showDocument.html?id=B145B79E-4CC9-4F3A-AAF0-7B7EAAC9CD6D" TargetMode="External"/><Relationship Id="rId331" Type="http://schemas.openxmlformats.org/officeDocument/2006/relationships/hyperlink" Target="https://pravo-search.minjust.ru/bigs/showDocument.html?id=96E20C02-1B12-465A-B64C-24AA92270007" TargetMode="External"/><Relationship Id="rId352" Type="http://schemas.openxmlformats.org/officeDocument/2006/relationships/hyperlink" Target="https://pravo-search.minjust.ru/bigs/showDocument.html?id=D519A330-8023-4666-B29E-6B27B2CBDBAC" TargetMode="External"/><Relationship Id="rId373" Type="http://schemas.openxmlformats.org/officeDocument/2006/relationships/hyperlink" Target="https://pravo-search.minjust.ru/bigs/showDocument.html?id=0734E7F2-2586-48F4-B6A1-3E48443F6F2E" TargetMode="External"/><Relationship Id="rId394" Type="http://schemas.openxmlformats.org/officeDocument/2006/relationships/hyperlink" Target="https://pravo-search.minjust.ru/bigs/showDocument.html?id=0BDD9353-B875-4582-8881-A79A8A3CADFB" TargetMode="External"/><Relationship Id="rId408" Type="http://schemas.openxmlformats.org/officeDocument/2006/relationships/hyperlink" Target="https://pravo-search.minjust.ru/bigs/showDocument.html?id=4373E4F0-302D-4A85-93AE-4B593A6C8C48" TargetMode="External"/><Relationship Id="rId429"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s://pravo-search.minjust.ru/bigs/showDocument.html?id=1594E230-7880-4F65-8654-DFDD1C006943" TargetMode="External"/><Relationship Id="rId233" Type="http://schemas.openxmlformats.org/officeDocument/2006/relationships/hyperlink" Target="https://pravo-search.minjust.ru/bigs/showDocument.html?id=77346B69-260A-4C30-9DD3-1F405E8C2550" TargetMode="External"/><Relationship Id="rId254" Type="http://schemas.openxmlformats.org/officeDocument/2006/relationships/hyperlink" Target="http://zakon.scli.ru/" TargetMode="External"/><Relationship Id="rId440" Type="http://schemas.openxmlformats.org/officeDocument/2006/relationships/hyperlink" Target="https://pravo-search.minjust.ru/bigs/showDocument.html?id=8F4CFFF8-F912-45E9-8250-FE3EF53E6D8A" TargetMode="External"/><Relationship Id="rId28" Type="http://schemas.openxmlformats.org/officeDocument/2006/relationships/hyperlink" Target="https://pravo-search.minjust.ru/bigs/showDocument.html?id=1594E230-7880-4F65-8654-DFDD1C006943" TargetMode="External"/><Relationship Id="rId49" Type="http://schemas.openxmlformats.org/officeDocument/2006/relationships/hyperlink" Target="https://pravo-search.minjust.ru/bigs/showDocument.html?id=53F00322-A4AB-4EAA-ABFE-56A665EB90F1" TargetMode="External"/><Relationship Id="rId114" Type="http://schemas.openxmlformats.org/officeDocument/2006/relationships/hyperlink" Target="https://pravo-search.minjust.ru/bigs/showDocument.html?id=1594E230-7880-4F65-8654-DFDD1C006943" TargetMode="External"/><Relationship Id="rId275" Type="http://schemas.openxmlformats.org/officeDocument/2006/relationships/hyperlink" Target="https://pravo-search.minjust.ru/bigs/showDocument.html?id=23BFA9AF-B847-4F54-8403-F2E327C4305A" TargetMode="External"/><Relationship Id="rId296" Type="http://schemas.openxmlformats.org/officeDocument/2006/relationships/hyperlink" Target="https://pravo-search.minjust.ru/bigs/showDocument.html?id=3131CA31-6323-4E9E-BF22-96ED20FB7E44" TargetMode="External"/><Relationship Id="rId300" Type="http://schemas.openxmlformats.org/officeDocument/2006/relationships/hyperlink" Target="http://zakon.scli.ru/" TargetMode="External"/><Relationship Id="rId461" Type="http://schemas.openxmlformats.org/officeDocument/2006/relationships/hyperlink" Target="https://pravo-search.minjust.ru/bigs/showDocument.html?id=B145B79E-4CC9-4F3A-AAF0-7B7EAAC9CD6D" TargetMode="External"/><Relationship Id="rId60" Type="http://schemas.openxmlformats.org/officeDocument/2006/relationships/hyperlink" Target="https://pravo-search.minjust.ru/bigs/showDocument.html?id=1594E230-7880-4F65-8654-DFDD1C006943" TargetMode="External"/><Relationship Id="rId81" Type="http://schemas.openxmlformats.org/officeDocument/2006/relationships/hyperlink" Target="https://pravo-search.minjust.ru/bigs/showDocument.html?id=B145B79E-4CC9-4F3A-AAF0-7B7EAAC9CD6D" TargetMode="External"/><Relationship Id="rId135" Type="http://schemas.openxmlformats.org/officeDocument/2006/relationships/hyperlink" Target="https://pravo-search.minjust.ru/bigs/showDocument.html?id=15D4560C-D530-4955-BF7E-F734337AE80B" TargetMode="External"/><Relationship Id="rId156" Type="http://schemas.openxmlformats.org/officeDocument/2006/relationships/hyperlink" Target="https://pravo-search.minjust.ru/bigs/showDocument.html?id=8F4CFFF8-F912-45E9-8250-FE3EF53E6D8A" TargetMode="External"/><Relationship Id="rId177" Type="http://schemas.openxmlformats.org/officeDocument/2006/relationships/hyperlink" Target="https://pravo-search.minjust.ru/bigs/showDocument.html?id=8F4CFFF8-F912-45E9-8250-FE3EF53E6D8A" TargetMode="External"/><Relationship Id="rId198" Type="http://schemas.openxmlformats.org/officeDocument/2006/relationships/hyperlink" Target="https://pravo-search.minjust.ru/bigs/showDocument.html?id=8F4CFFF8-F912-45E9-8250-FE3EF53E6D8A" TargetMode="External"/><Relationship Id="rId321" Type="http://schemas.openxmlformats.org/officeDocument/2006/relationships/hyperlink" Target="https://pravo-search.minjust.ru/bigs/showDocument.html?id=96E20C02-1B12-465A-B64C-24AA92270007" TargetMode="External"/><Relationship Id="rId342" Type="http://schemas.openxmlformats.org/officeDocument/2006/relationships/hyperlink" Target="https://pravo-search.minjust.ru/bigs/showDocument.html?id=D519A330-8023-4666-B29E-6B27B2CBDBAC" TargetMode="External"/><Relationship Id="rId363" Type="http://schemas.openxmlformats.org/officeDocument/2006/relationships/hyperlink" Target="https://pravo-search.minjust.ru/bigs/showDocument.html?id=8F4CFFF8-F912-45E9-8250-FE3EF53E6D8A" TargetMode="External"/><Relationship Id="rId384" Type="http://schemas.openxmlformats.org/officeDocument/2006/relationships/hyperlink" Target="https://pravo-search.minjust.ru/bigs/showDocument.html?id=D519A330-8023-4666-B29E-6B27B2CBDBAC" TargetMode="External"/><Relationship Id="rId419" Type="http://schemas.openxmlformats.org/officeDocument/2006/relationships/hyperlink" Target="https://pravo-search.minjust.ru/bigs/showDocument.html?id=1594E230-7880-4F65-8654-DFDD1C006943" TargetMode="External"/><Relationship Id="rId202" Type="http://schemas.openxmlformats.org/officeDocument/2006/relationships/hyperlink" Target="https://pravo-search.minjust.ru/bigs/showDocument.html?id=1594E230-7880-4F65-8654-DFDD1C006943" TargetMode="External"/><Relationship Id="rId223" Type="http://schemas.openxmlformats.org/officeDocument/2006/relationships/hyperlink" Target="https://pravo-search.minjust.ru/bigs/showDocument.html?id=3131CA31-6323-4E9E-BF22-96ED20FB7E44" TargetMode="External"/><Relationship Id="rId244" Type="http://schemas.openxmlformats.org/officeDocument/2006/relationships/hyperlink" Target="https://pravo-search.minjust.ru/bigs/showDocument.html?id=0734E7F2-2586-48F4-B6A1-3E48443F6F2E" TargetMode="External"/><Relationship Id="rId430" Type="http://schemas.openxmlformats.org/officeDocument/2006/relationships/hyperlink" Target="https://pravo-search.minjust.ru/bigs/showDocument.html?id=65A10B8F-0353-4FBD-AAA2-BCE59A9DAC97" TargetMode="External"/><Relationship Id="rId18" Type="http://schemas.openxmlformats.org/officeDocument/2006/relationships/hyperlink" Target="https://pravo-search.minjust.ru/bigs/showDocument.html?id=B38BEC13-AFCF-464D-ADB5-7287BBCADEA8" TargetMode="External"/><Relationship Id="rId39" Type="http://schemas.openxmlformats.org/officeDocument/2006/relationships/hyperlink" Target="https://pravo-search.minjust.ru/bigs/showDocument.html?id=8F4CFFF8-F912-45E9-8250-FE3EF53E6D8A" TargetMode="External"/><Relationship Id="rId265" Type="http://schemas.openxmlformats.org/officeDocument/2006/relationships/hyperlink" Target="https://pravo-search.minjust.ru/bigs/showDocument.html?id=0734E7F2-2586-48F4-B6A1-3E48443F6F2E" TargetMode="External"/><Relationship Id="rId286" Type="http://schemas.openxmlformats.org/officeDocument/2006/relationships/hyperlink" Target="https://pravo-search.minjust.ru/bigs/showDocument.html?id=0BDD9353-B875-4582-8881-A79A8A3CADFB" TargetMode="External"/><Relationship Id="rId451" Type="http://schemas.openxmlformats.org/officeDocument/2006/relationships/hyperlink" Target="https://pravo-search.minjust.ru/bigs/showDocument.html?id=4373E4F0-302D-4A85-93AE-4B593A6C8C48" TargetMode="External"/><Relationship Id="rId472" Type="http://schemas.openxmlformats.org/officeDocument/2006/relationships/hyperlink" Target="https://pravo-search.minjust.ru/bigs/showDocument.html?id=0BDD9353-B875-4582-8881-A79A8A3CADFB" TargetMode="External"/><Relationship Id="rId50" Type="http://schemas.openxmlformats.org/officeDocument/2006/relationships/hyperlink" Target="https://pravo-search.minjust.ru/bigs/showDocument.html?id=B145B79E-4CC9-4F3A-AAF0-7B7EAAC9CD6D" TargetMode="External"/><Relationship Id="rId104" Type="http://schemas.openxmlformats.org/officeDocument/2006/relationships/hyperlink" Target="https://pravo-search.minjust.ru/bigs/showDocument.html?id=8F4CFFF8-F912-45E9-8250-FE3EF53E6D8A" TargetMode="External"/><Relationship Id="rId125" Type="http://schemas.openxmlformats.org/officeDocument/2006/relationships/hyperlink" Target="https://pravo-search.minjust.ru/bigs/showDocument.html?id=4991B604-0C99-4005-9279-17B75C6862C4"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8F4CFFF8-F912-45E9-8250-FE3EF53E6D8A" TargetMode="External"/><Relationship Id="rId188" Type="http://schemas.openxmlformats.org/officeDocument/2006/relationships/hyperlink" Target="https://pravo-search.minjust.ru/bigs/showDocument.html?id=1594E230-7880-4F65-8654-DFDD1C006943" TargetMode="External"/><Relationship Id="rId311" Type="http://schemas.openxmlformats.org/officeDocument/2006/relationships/hyperlink" Target="https://pravo-search.minjust.ru/bigs/showDocument.html?id=4991B604-0C99-4005-9279-17B75C6862C4" TargetMode="External"/><Relationship Id="rId332" Type="http://schemas.openxmlformats.org/officeDocument/2006/relationships/hyperlink" Target="https://pravo-search.minjust.ru/bigs/showDocument.html?id=4991B604-0C99-4005-9279-17B75C6862C4" TargetMode="External"/><Relationship Id="rId353" Type="http://schemas.openxmlformats.org/officeDocument/2006/relationships/hyperlink" Target="https://pravo-search.minjust.ru/bigs/showDocument.html?id=8F4CFFF8-F912-45E9-8250-FE3EF53E6D8A" TargetMode="External"/><Relationship Id="rId374" Type="http://schemas.openxmlformats.org/officeDocument/2006/relationships/hyperlink" Target="https://pravo-search.minjust.ru/bigs/showDocument.html?id=8F4CFFF8-F912-45E9-8250-FE3EF53E6D8A" TargetMode="External"/><Relationship Id="rId395" Type="http://schemas.openxmlformats.org/officeDocument/2006/relationships/hyperlink" Target="https://pravo-search.minjust.ru/bigs/showDocument.html?id=65A10B8F-0353-4FBD-AAA2-BCE59A9DAC97" TargetMode="External"/><Relationship Id="rId409" Type="http://schemas.openxmlformats.org/officeDocument/2006/relationships/hyperlink" Target="http://zakon.scli.ru/"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8F4CFFF8-F912-45E9-8250-FE3EF53E6D8A" TargetMode="External"/><Relationship Id="rId213" Type="http://schemas.openxmlformats.org/officeDocument/2006/relationships/hyperlink" Target="https://pravo-search.minjust.ru/bigs/showDocument.html?id=1594E230-7880-4F65-8654-DFDD1C006943" TargetMode="External"/><Relationship Id="rId234" Type="http://schemas.openxmlformats.org/officeDocument/2006/relationships/hyperlink" Target="https://pravo-search.minjust.ru/bigs/showDocument.html?id=0BDD9353-B875-4582-8881-A79A8A3CADFB" TargetMode="External"/><Relationship Id="rId420" Type="http://schemas.openxmlformats.org/officeDocument/2006/relationships/hyperlink" Target="https://pravo-search.minjust.ru/bigs/showDocument.html?id=1594E230-7880-4F65-8654-DFDD1C006943" TargetMode="External"/><Relationship Id="rId2" Type="http://schemas.openxmlformats.org/officeDocument/2006/relationships/styles" Target="styles.xml"/><Relationship Id="rId29" Type="http://schemas.openxmlformats.org/officeDocument/2006/relationships/hyperlink" Target="https://pravo-search.minjust.ru/bigs/showDocument.html?id=8F4CFFF8-F912-45E9-8250-FE3EF53E6D8A" TargetMode="External"/><Relationship Id="rId255" Type="http://schemas.openxmlformats.org/officeDocument/2006/relationships/hyperlink" Target="https://pravo-search.minjust.ru/bigs/showDocument.html?id=1594E230-7880-4F65-8654-DFDD1C006943" TargetMode="External"/><Relationship Id="rId276" Type="http://schemas.openxmlformats.org/officeDocument/2006/relationships/hyperlink" Target="https://pravo-search.minjust.ru/bigs/showDocument.html?id=0A9CE29E-B5BF-4166-BB27-3AA3EAAC4BB3" TargetMode="External"/><Relationship Id="rId297" Type="http://schemas.openxmlformats.org/officeDocument/2006/relationships/hyperlink" Target="https://pravo-search.minjust.ru/bigs/showDocument.html?id=1594E230-7880-4F65-8654-DFDD1C006943" TargetMode="External"/><Relationship Id="rId441" Type="http://schemas.openxmlformats.org/officeDocument/2006/relationships/hyperlink" Target="http://zakon.scli.ru/" TargetMode="External"/><Relationship Id="rId462" Type="http://schemas.openxmlformats.org/officeDocument/2006/relationships/hyperlink" Target="https://pravo-search.minjust.ru/bigs/showDocument.html?id=D519A330-8023-4666-B29E-6B27B2CBDBAC" TargetMode="External"/><Relationship Id="rId40" Type="http://schemas.openxmlformats.org/officeDocument/2006/relationships/hyperlink" Target="https://pravo-search.minjust.ru/bigs/showDocument.html?id=237EC599-9C0F-4C17-8890-0853AB14BF57" TargetMode="External"/><Relationship Id="rId115" Type="http://schemas.openxmlformats.org/officeDocument/2006/relationships/hyperlink" Target="https://pravo-search.minjust.ru/bigs/showDocument.html?id=65A10B8F-0353-4FBD-AAA2-BCE59A9DAC97" TargetMode="External"/><Relationship Id="rId136" Type="http://schemas.openxmlformats.org/officeDocument/2006/relationships/hyperlink" Target="https://pravo-search.minjust.ru/bigs/showDocument.html?id=B145B79E-4CC9-4F3A-AAF0-7B7EAAC9CD6D" TargetMode="External"/><Relationship Id="rId157" Type="http://schemas.openxmlformats.org/officeDocument/2006/relationships/hyperlink" Target="https://pravo-search.minjust.ru/bigs/showDocument.html?id=53F00322-A4AB-4EAA-ABFE-56A665EB90F1" TargetMode="External"/><Relationship Id="rId178" Type="http://schemas.openxmlformats.org/officeDocument/2006/relationships/hyperlink" Target="https://pravo-search.minjust.ru/bigs/showDocument.html?id=53F00322-A4AB-4EAA-ABFE-56A665EB90F1" TargetMode="External"/><Relationship Id="rId301" Type="http://schemas.openxmlformats.org/officeDocument/2006/relationships/hyperlink" Target="https://pravo-search.minjust.ru/bigs/showDocument.html?id=237EC599-9C0F-4C17-8890-0853AB14BF57" TargetMode="External"/><Relationship Id="rId322" Type="http://schemas.openxmlformats.org/officeDocument/2006/relationships/hyperlink" Target="https://pravo-search.minjust.ru/bigs/showDocument.html?id=8F4CFFF8-F912-45E9-8250-FE3EF53E6D8A" TargetMode="External"/><Relationship Id="rId343" Type="http://schemas.openxmlformats.org/officeDocument/2006/relationships/hyperlink" Target="https://pravo-search.minjust.ru/bigs/showDocument.html?id=65A10B8F-0353-4FBD-AAA2-BCE59A9DAC97" TargetMode="External"/><Relationship Id="rId364" Type="http://schemas.openxmlformats.org/officeDocument/2006/relationships/hyperlink" Target="https://pravo-search.minjust.ru/bigs/showDocument.html?id=0734E7F2-2586-48F4-B6A1-3E48443F6F2E" TargetMode="External"/><Relationship Id="rId61" Type="http://schemas.openxmlformats.org/officeDocument/2006/relationships/hyperlink" Target="https://pravo-search.minjust.ru/bigs/showDocument.html?id=53F00322-A4AB-4EAA-ABFE-56A665EB90F1" TargetMode="External"/><Relationship Id="rId82" Type="http://schemas.openxmlformats.org/officeDocument/2006/relationships/hyperlink" Target="https://pravo-search.minjust.ru/bigs/showDocument.html?id=111863D6-B7F1-481B-9BDF-5A9EFF92F0AA" TargetMode="External"/><Relationship Id="rId199" Type="http://schemas.openxmlformats.org/officeDocument/2006/relationships/hyperlink" Target="https://pravo-search.minjust.ru/bigs/showDocument.html?id=4991B604-0C99-4005-9279-17B75C6862C4" TargetMode="External"/><Relationship Id="rId203" Type="http://schemas.openxmlformats.org/officeDocument/2006/relationships/hyperlink" Target="https://pravo-search.minjust.ru/bigs/showDocument.html?id=8F4CFFF8-F912-45E9-8250-FE3EF53E6D8A" TargetMode="External"/><Relationship Id="rId385" Type="http://schemas.openxmlformats.org/officeDocument/2006/relationships/hyperlink" Target="https://pravo-search.minjust.ru/bigs/showDocument.html?id=D519A330-8023-4666-B29E-6B27B2CBDBAC" TargetMode="External"/><Relationship Id="rId19" Type="http://schemas.openxmlformats.org/officeDocument/2006/relationships/hyperlink" Target="https://pravo-search.minjust.ru/bigs/showDocument.html?id=B633F345-E252-425B-AF21-BE67582E81AF" TargetMode="External"/><Relationship Id="rId224" Type="http://schemas.openxmlformats.org/officeDocument/2006/relationships/hyperlink" Target="https://pravo-search.minjust.ru/bigs/showDocument.html?id=3131CA31-6323-4E9E-BF22-96ED20FB7E44" TargetMode="External"/><Relationship Id="rId245" Type="http://schemas.openxmlformats.org/officeDocument/2006/relationships/hyperlink" Target="https://pravo-search.minjust.ru/bigs/showDocument.html?id=0734E7F2-2586-48F4-B6A1-3E48443F6F2E" TargetMode="External"/><Relationship Id="rId266" Type="http://schemas.openxmlformats.org/officeDocument/2006/relationships/hyperlink" Target="https://pravo-search.minjust.ru/bigs/showDocument.html?id=4991B604-0C99-4005-9279-17B75C6862C4" TargetMode="External"/><Relationship Id="rId287" Type="http://schemas.openxmlformats.org/officeDocument/2006/relationships/hyperlink" Target="https://pravo-search.minjust.ru/bigs/showDocument.html?id=D519A330-8023-4666-B29E-6B27B2CBDBAC" TargetMode="External"/><Relationship Id="rId410" Type="http://schemas.openxmlformats.org/officeDocument/2006/relationships/hyperlink" Target="https://pravo-search.minjust.ru/bigs/showDocument.html?id=4373E4F0-302D-4A85-93AE-4B593A6C8C48" TargetMode="External"/><Relationship Id="rId431" Type="http://schemas.openxmlformats.org/officeDocument/2006/relationships/hyperlink" Target="https://pravo-search.minjust.ru/bigs/showDocument.html?id=88D7B359-A69F-4F1C-B376-655B9A4B0FE1" TargetMode="External"/><Relationship Id="rId452" Type="http://schemas.openxmlformats.org/officeDocument/2006/relationships/hyperlink" Target="https://pravo-search.minjust.ru/bigs/showDocument.html?id=0734E7F2-2586-48F4-B6A1-3E48443F6F2E" TargetMode="External"/><Relationship Id="rId473" Type="http://schemas.openxmlformats.org/officeDocument/2006/relationships/hyperlink" Target="https://pravo-search.minjust.ru/bigs/showDocument.html?id=0734E7F2-2586-48F4-B6A1-3E48443F6F2E" TargetMode="External"/><Relationship Id="rId30" Type="http://schemas.openxmlformats.org/officeDocument/2006/relationships/hyperlink" Target="https://pravo-search.minjust.ru/bigs/showDocument.html?id=237EC599-9C0F-4C17-8890-0853AB14BF57" TargetMode="External"/><Relationship Id="rId105" Type="http://schemas.openxmlformats.org/officeDocument/2006/relationships/hyperlink" Target="https://pravo-search.minjust.ru/bigs/showDocument.html?id=8F4CFFF8-F912-45E9-8250-FE3EF53E6D8A" TargetMode="External"/><Relationship Id="rId126" Type="http://schemas.openxmlformats.org/officeDocument/2006/relationships/hyperlink" Target="https://pravo-search.minjust.ru/bigs/showDocument.html?id=1594E230-7880-4F65-8654-DFDD1C006943"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8F4CFFF8-F912-45E9-8250-FE3EF53E6D8A" TargetMode="External"/><Relationship Id="rId312" Type="http://schemas.openxmlformats.org/officeDocument/2006/relationships/hyperlink" Target="https://pravo-search.minjust.ru/bigs/showDocument.html?id=8F4CFFF8-F912-45E9-8250-FE3EF53E6D8A" TargetMode="External"/><Relationship Id="rId333" Type="http://schemas.openxmlformats.org/officeDocument/2006/relationships/hyperlink" Target="https://pravo-search.minjust.ru/bigs/showDocument.html?id=4991B604-0C99-4005-9279-17B75C6862C4" TargetMode="External"/><Relationship Id="rId354" Type="http://schemas.openxmlformats.org/officeDocument/2006/relationships/hyperlink" Target="https://pravo-search.minjust.ru/bigs/showDocument.html?id=8F4CFFF8-F912-45E9-8250-FE3EF53E6D8A" TargetMode="External"/><Relationship Id="rId51" Type="http://schemas.openxmlformats.org/officeDocument/2006/relationships/hyperlink" Target="https://pravo-search.minjust.ru/bigs/showDocument.html?id=D519A330-8023-4666-B29E-6B27B2CBDBAC" TargetMode="External"/><Relationship Id="rId72" Type="http://schemas.openxmlformats.org/officeDocument/2006/relationships/hyperlink" Target="https://pravo-search.minjust.ru/bigs/showDocument.html?id=1594E230-7880-4F65-8654-DFDD1C006943" TargetMode="External"/><Relationship Id="rId93"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8F4CFFF8-F912-45E9-8250-FE3EF53E6D8A" TargetMode="External"/><Relationship Id="rId375" Type="http://schemas.openxmlformats.org/officeDocument/2006/relationships/hyperlink" Target="https://pravo-search.minjust.ru/bigs/showDocument.html?id=1594E230-7880-4F65-8654-DFDD1C006943" TargetMode="External"/><Relationship Id="rId396" Type="http://schemas.openxmlformats.org/officeDocument/2006/relationships/hyperlink" Target="https://pravo-search.minjust.ru/bigs/showDocument.html?id=8F21B21C-A408-42C4-B9FE-A939B863C84A" TargetMode="External"/><Relationship Id="rId3" Type="http://schemas.openxmlformats.org/officeDocument/2006/relationships/settings" Target="settings.xml"/><Relationship Id="rId214" Type="http://schemas.openxmlformats.org/officeDocument/2006/relationships/hyperlink" Target="https://pravo-search.minjust.ru/bigs/showDocument.html?id=3131CA31-6323-4E9E-BF22-96ED20FB7E44" TargetMode="External"/><Relationship Id="rId235" Type="http://schemas.openxmlformats.org/officeDocument/2006/relationships/hyperlink" Target="https://pravo-search.minjust.ru/bigs/showDocument.html?id=1594E230-7880-4F65-8654-DFDD1C006943" TargetMode="External"/><Relationship Id="rId256" Type="http://schemas.openxmlformats.org/officeDocument/2006/relationships/hyperlink" Target="https://pravo-search.minjust.ru/bigs/showDocument.html?id=1594E230-7880-4F65-8654-DFDD1C006943" TargetMode="External"/><Relationship Id="rId277" Type="http://schemas.openxmlformats.org/officeDocument/2006/relationships/hyperlink" Target="https://pravo-search.minjust.ru/bigs/showDocument.html?id=0A9CE29E-B5BF-4166-BB27-3AA3EAAC4BB3" TargetMode="External"/><Relationship Id="rId298" Type="http://schemas.openxmlformats.org/officeDocument/2006/relationships/hyperlink" Target="https://pravo-search.minjust.ru/bigs/showDocument.html?id=0734E7F2-2586-48F4-B6A1-3E48443F6F2E" TargetMode="External"/><Relationship Id="rId400" Type="http://schemas.openxmlformats.org/officeDocument/2006/relationships/hyperlink" Target="https://pravo-search.minjust.ru/bigs/showDocument.html?id=65A10B8F-0353-4FBD-AAA2-BCE59A9DAC97" TargetMode="External"/><Relationship Id="rId421" Type="http://schemas.openxmlformats.org/officeDocument/2006/relationships/hyperlink" Target="https://pravo-search.minjust.ru/bigs/showDocument.html?id=8F21B21C-A408-42C4-B9FE-A939B863C84A" TargetMode="External"/><Relationship Id="rId442" Type="http://schemas.openxmlformats.org/officeDocument/2006/relationships/hyperlink" Target="https://pravo-search.minjust.ru/bigs/showDocument.html?id=D519A330-8023-4666-B29E-6B27B2CBDBAC" TargetMode="External"/><Relationship Id="rId463" Type="http://schemas.openxmlformats.org/officeDocument/2006/relationships/hyperlink" Target="https://pravo-search.minjust.ru/bigs/showDocument.html?id=1594E230-7880-4F65-8654-DFDD1C006943" TargetMode="External"/><Relationship Id="rId116" Type="http://schemas.openxmlformats.org/officeDocument/2006/relationships/hyperlink" Target="https://pravo-search.minjust.ru/bigs/showDocument.html?id=1594E230-7880-4F65-8654-DFDD1C006943"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8F4CFFF8-F912-45E9-8250-FE3EF53E6D8A" TargetMode="External"/><Relationship Id="rId302" Type="http://schemas.openxmlformats.org/officeDocument/2006/relationships/hyperlink" Target="https://pravo-search.minjust.ru/bigs/showDocument.html?id=96E20C02-1B12-465A-B64C-24AA92270007" TargetMode="External"/><Relationship Id="rId323" Type="http://schemas.openxmlformats.org/officeDocument/2006/relationships/hyperlink" Target="https://pravo-search.minjust.ru/bigs/showDocument.html?id=B145B79E-4CC9-4F3A-AAF0-7B7EAAC9CD6D" TargetMode="External"/><Relationship Id="rId344" Type="http://schemas.openxmlformats.org/officeDocument/2006/relationships/hyperlink" Target="https://pravo-search.minjust.ru/bigs/showDocument.html?id=CF1F5643-3AEB-4438-9333-2E47F2A9D0E7" TargetMode="External"/><Relationship Id="rId20" Type="http://schemas.openxmlformats.org/officeDocument/2006/relationships/hyperlink" Target="https://pravo-search.minjust.ru/bigs/showDocument.html?id=0BDD9353-B875-4582-8881-A79A8A3CADFB" TargetMode="External"/><Relationship Id="rId41" Type="http://schemas.openxmlformats.org/officeDocument/2006/relationships/hyperlink" Target="https://pravo-search.minjust.ru/bigs/showDocument.html?id=8F4CFFF8-F912-45E9-8250-FE3EF53E6D8A" TargetMode="External"/><Relationship Id="rId62" Type="http://schemas.openxmlformats.org/officeDocument/2006/relationships/hyperlink" Target="https://pravo-search.minjust.ru/bigs/showDocument.html?id=1594E230-7880-4F65-8654-DFDD1C006943" TargetMode="External"/><Relationship Id="rId83" Type="http://schemas.openxmlformats.org/officeDocument/2006/relationships/hyperlink" Target="https://pravo-search.minjust.ru/bigs/showDocument.html?id=8F4CFFF8-F912-45E9-8250-FE3EF53E6D8A" TargetMode="External"/><Relationship Id="rId179" Type="http://schemas.openxmlformats.org/officeDocument/2006/relationships/hyperlink" Target="https://pravo-search.minjust.ru/bigs/showDocument.html?id=237EC599-9C0F-4C17-8890-0853AB14BF57" TargetMode="External"/><Relationship Id="rId365" Type="http://schemas.openxmlformats.org/officeDocument/2006/relationships/hyperlink" Target="https://pravo-search.minjust.ru/bigs/showDocument.html?id=8F4CFFF8-F912-45E9-8250-FE3EF53E6D8A" TargetMode="External"/><Relationship Id="rId386" Type="http://schemas.openxmlformats.org/officeDocument/2006/relationships/hyperlink" Target="https://pravo-search.minjust.ru/bigs/showDocument.html?id=0BDD9353-B875-4582-8881-A79A8A3CADFB" TargetMode="External"/><Relationship Id="rId190" Type="http://schemas.openxmlformats.org/officeDocument/2006/relationships/hyperlink" Target="https://pravo-search.minjust.ru/bigs/showDocument.html?id=B145B79E-4CC9-4F3A-AAF0-7B7EAAC9CD6D" TargetMode="External"/><Relationship Id="rId204" Type="http://schemas.openxmlformats.org/officeDocument/2006/relationships/hyperlink" Target="https://pravo-search.minjust.ru/bigs/showDocument.html?id=D519A330-8023-4666-B29E-6B27B2CBDBAC" TargetMode="External"/><Relationship Id="rId225" Type="http://schemas.openxmlformats.org/officeDocument/2006/relationships/hyperlink" Target="https://pravo-search.minjust.ru/bigs/showDocument.html?id=9AA48369-618A-4BB4-B4B8-AE15F2B7EBF6" TargetMode="External"/><Relationship Id="rId246" Type="http://schemas.openxmlformats.org/officeDocument/2006/relationships/hyperlink" Target="https://pravo-search.minjust.ru/bigs/showDocument.html?id=53F00322-A4AB-4EAA-ABFE-56A665EB90F1" TargetMode="External"/><Relationship Id="rId267" Type="http://schemas.openxmlformats.org/officeDocument/2006/relationships/hyperlink" Target="https://pravo-search.minjust.ru/bigs/showDocument.html?id=9AA48369-618A-4BB4-B4B8-AE15F2B7EBF6" TargetMode="External"/><Relationship Id="rId288" Type="http://schemas.openxmlformats.org/officeDocument/2006/relationships/hyperlink" Target="https://pravo-search.minjust.ru/bigs/showDocument.html?id=E9F2BEC8-76F4-4BF7-91B2-4A374394B1F7" TargetMode="External"/><Relationship Id="rId411" Type="http://schemas.openxmlformats.org/officeDocument/2006/relationships/hyperlink" Target="https://pravo-search.minjust.ru/bigs/showDocument.html?id=65A10B8F-0353-4FBD-AAA2-BCE59A9DAC97" TargetMode="External"/><Relationship Id="rId432" Type="http://schemas.openxmlformats.org/officeDocument/2006/relationships/hyperlink" Target="https://pravo-search.minjust.ru/bigs/showDocument.html?id=88D7B359-A69F-4F1C-B376-655B9A4B0FE1" TargetMode="External"/><Relationship Id="rId453" Type="http://schemas.openxmlformats.org/officeDocument/2006/relationships/hyperlink" Target="https://pravo-search.minjust.ru/bigs/showDocument.html?id=1594E230-7880-4F65-8654-DFDD1C006943" TargetMode="External"/><Relationship Id="rId474" Type="http://schemas.openxmlformats.org/officeDocument/2006/relationships/fontTable" Target="fontTable.xml"/><Relationship Id="rId106" Type="http://schemas.openxmlformats.org/officeDocument/2006/relationships/hyperlink" Target="https://pravo-search.minjust.ru/bigs/showDocument.html?id=0734E7F2-2586-48F4-B6A1-3E48443F6F2E" TargetMode="External"/><Relationship Id="rId127" Type="http://schemas.openxmlformats.org/officeDocument/2006/relationships/hyperlink" Target="https://pravo-search.minjust.ru/bigs/showDocument.html?id=6785A26F-52A6-439E-A2E4-93801511E564" TargetMode="External"/><Relationship Id="rId313" Type="http://schemas.openxmlformats.org/officeDocument/2006/relationships/hyperlink" Target="https://pravo-search.minjust.ru/bigs/showDocument.html?id=8F4CFFF8-F912-45E9-8250-FE3EF53E6D8A" TargetMode="External"/><Relationship Id="rId10" Type="http://schemas.openxmlformats.org/officeDocument/2006/relationships/hyperlink" Target="https://pravo-search.minjust.ru/bigs/showDocument.html?id=9856EFB3-3A90-46D0-8018-8FCB236CA2A2" TargetMode="External"/><Relationship Id="rId31" Type="http://schemas.openxmlformats.org/officeDocument/2006/relationships/hyperlink" Target="https://pravo-search.minjust.ru/bigs/showDocument.html?id=237EC599-9C0F-4C17-8890-0853AB14BF57" TargetMode="External"/><Relationship Id="rId52" Type="http://schemas.openxmlformats.org/officeDocument/2006/relationships/hyperlink" Target="https://pravo-search.minjust.ru/bigs/showDocument.html?id=D519A330-8023-4666-B29E-6B27B2CBDBAC" TargetMode="External"/><Relationship Id="rId73" Type="http://schemas.openxmlformats.org/officeDocument/2006/relationships/hyperlink" Target="https://pravo-search.minjust.ru/bigs/showDocument.html?id=D519A330-8023-4666-B29E-6B27B2CBDBAC" TargetMode="External"/><Relationship Id="rId94" Type="http://schemas.openxmlformats.org/officeDocument/2006/relationships/hyperlink" Target="https://pravo-search.minjust.ru/bigs/showDocument.html?id=8F4CFFF8-F912-45E9-8250-FE3EF53E6D8A"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0734E7F2-2586-48F4-B6A1-3E48443F6F2E" TargetMode="External"/><Relationship Id="rId334" Type="http://schemas.openxmlformats.org/officeDocument/2006/relationships/hyperlink" Target="https://pravo-search.minjust.ru/bigs/showDocument.html?id=65A10B8F-0353-4FBD-AAA2-BCE59A9DAC97" TargetMode="External"/><Relationship Id="rId355" Type="http://schemas.openxmlformats.org/officeDocument/2006/relationships/hyperlink" Target="https://pravo-search.minjust.ru/bigs/showDocument.html?id=8F4CFFF8-F912-45E9-8250-FE3EF53E6D8A" TargetMode="External"/><Relationship Id="rId376" Type="http://schemas.openxmlformats.org/officeDocument/2006/relationships/hyperlink" Target="https://pravo-search.minjust.ru/bigs/showDocument.html?id=8F4CFFF8-F912-45E9-8250-FE3EF53E6D8A" TargetMode="External"/><Relationship Id="rId397" Type="http://schemas.openxmlformats.org/officeDocument/2006/relationships/hyperlink" Target="https://pravo-search.minjust.ru/bigs/showDocument.html?id=8F4CFFF8-F912-45E9-8250-FE3EF53E6D8A"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D519A330-8023-4666-B29E-6B27B2CBDBAC" TargetMode="External"/><Relationship Id="rId215" Type="http://schemas.openxmlformats.org/officeDocument/2006/relationships/hyperlink" Target="https://pravo-search.minjust.ru/bigs/showDocument.html?id=0734E7F2-2586-48F4-B6A1-3E48443F6F2E" TargetMode="External"/><Relationship Id="rId236" Type="http://schemas.openxmlformats.org/officeDocument/2006/relationships/hyperlink" Target="https://pravo-search.minjust.ru/bigs/showDocument.html?id=0734E7F2-2586-48F4-B6A1-3E48443F6F2E" TargetMode="External"/><Relationship Id="rId257" Type="http://schemas.openxmlformats.org/officeDocument/2006/relationships/hyperlink" Target="https://pravo-search.minjust.ru/bigs/showDocument.html?id=1594E230-7880-4F65-8654-DFDD1C006943" TargetMode="External"/><Relationship Id="rId278" Type="http://schemas.openxmlformats.org/officeDocument/2006/relationships/hyperlink" Target="https://pravo-search.minjust.ru/bigs/showDocument.html?id=0A9CE29E-B5BF-4166-BB27-3AA3EAAC4BB3" TargetMode="External"/><Relationship Id="rId401" Type="http://schemas.openxmlformats.org/officeDocument/2006/relationships/hyperlink" Target="https://pravo-search.minjust.ru/bigs/showDocument.html?id=0734E7F2-2586-48F4-B6A1-3E48443F6F2E" TargetMode="External"/><Relationship Id="rId422" Type="http://schemas.openxmlformats.org/officeDocument/2006/relationships/hyperlink" Target="https://pravo-search.minjust.ru/bigs/showDocument.html?id=8F21B21C-A408-42C4-B9FE-A939B863C84A" TargetMode="External"/><Relationship Id="rId443" Type="http://schemas.openxmlformats.org/officeDocument/2006/relationships/hyperlink" Target="http://zakon.scli.ru/" TargetMode="External"/><Relationship Id="rId464" Type="http://schemas.openxmlformats.org/officeDocument/2006/relationships/hyperlink" Target="https://pravo-search.minjust.ru/bigs/showDocument.html?id=B145B79E-4CC9-4F3A-AAF0-7B7EAAC9CD6D" TargetMode="External"/><Relationship Id="rId303" Type="http://schemas.openxmlformats.org/officeDocument/2006/relationships/hyperlink" Target="https://pravo-search.minjust.ru/bigs/showDocument.html?id=65A10B8F-0353-4FBD-AAA2-BCE59A9DAC97" TargetMode="External"/><Relationship Id="rId42" Type="http://schemas.openxmlformats.org/officeDocument/2006/relationships/hyperlink" Target="https://pravo-search.minjust.ru/bigs/showDocument.html?id=0734E7F2-2586-48F4-B6A1-3E48443F6F2E" TargetMode="External"/><Relationship Id="rId84" Type="http://schemas.openxmlformats.org/officeDocument/2006/relationships/hyperlink" Target="https://pravo-search.minjust.ru/bigs/showDocument.html?id=8F4CFFF8-F912-45E9-8250-FE3EF53E6D8A" TargetMode="External"/><Relationship Id="rId138" Type="http://schemas.openxmlformats.org/officeDocument/2006/relationships/hyperlink" Target="https://pravo-search.minjust.ru/bigs/showDocument.html?id=B145B79E-4CC9-4F3A-AAF0-7B7EAAC9CD6D" TargetMode="External"/><Relationship Id="rId345" Type="http://schemas.openxmlformats.org/officeDocument/2006/relationships/hyperlink" Target="https://pravo-search.minjust.ru/bigs/showDocument.html?id=237EC599-9C0F-4C17-8890-0853AB14BF57" TargetMode="External"/><Relationship Id="rId387" Type="http://schemas.openxmlformats.org/officeDocument/2006/relationships/hyperlink" Target="https://pravo-search.minjust.ru/bigs/showDocument.html?id=0BDD9353-B875-4582-8881-A79A8A3CADFB" TargetMode="External"/><Relationship Id="rId191" Type="http://schemas.openxmlformats.org/officeDocument/2006/relationships/hyperlink" Target="https://pravo-search.minjust.ru/bigs/showDocument.html?id=B145B79E-4CC9-4F3A-AAF0-7B7EAAC9CD6D" TargetMode="External"/><Relationship Id="rId205" Type="http://schemas.openxmlformats.org/officeDocument/2006/relationships/hyperlink" Target="https://pravo-search.minjust.ru/bigs/showDocument.html?id=8F4CFFF8-F912-45E9-8250-FE3EF53E6D8A" TargetMode="External"/><Relationship Id="rId247" Type="http://schemas.openxmlformats.org/officeDocument/2006/relationships/hyperlink" Target="https://pravo-search.minjust.ru/bigs/showDocument.html?id=4991B604-0C99-4005-9279-17B75C6862C4" TargetMode="External"/><Relationship Id="rId412" Type="http://schemas.openxmlformats.org/officeDocument/2006/relationships/hyperlink" Target="http://zakon.scli.ru/" TargetMode="External"/><Relationship Id="rId107" Type="http://schemas.openxmlformats.org/officeDocument/2006/relationships/hyperlink" Target="https://pravo-search.minjust.ru/bigs/showDocument.html?id=1594E230-7880-4F65-8654-DFDD1C006943" TargetMode="External"/><Relationship Id="rId289" Type="http://schemas.openxmlformats.org/officeDocument/2006/relationships/hyperlink" Target="https://pravo-search.minjust.ru/bigs/showDocument.html?id=0734E7F2-2586-48F4-B6A1-3E48443F6F2E" TargetMode="External"/><Relationship Id="rId454" Type="http://schemas.openxmlformats.org/officeDocument/2006/relationships/hyperlink" Target="https://pravo-search.minjust.ru/bigs/showDocument.html?id=D519A330-8023-4666-B29E-6B27B2CBDBAC" TargetMode="External"/><Relationship Id="rId11" Type="http://schemas.openxmlformats.org/officeDocument/2006/relationships/hyperlink" Target="https://pravo-search.minjust.ru/bigs/showDocument.html?id=94DA0805-BA82-4304-8394-49BB4181E6FE" TargetMode="External"/><Relationship Id="rId53" Type="http://schemas.openxmlformats.org/officeDocument/2006/relationships/hyperlink" Target="https://pravo-search.minjust.ru/bigs/showDocument.html?id=0734E7F2-2586-48F4-B6A1-3E48443F6F2E" TargetMode="External"/><Relationship Id="rId149" Type="http://schemas.openxmlformats.org/officeDocument/2006/relationships/hyperlink" Target="https://pravo-search.minjust.ru/bigs/showDocument.html?id=0BDD9353-B875-4582-8881-A79A8A3CADFB" TargetMode="External"/><Relationship Id="rId314" Type="http://schemas.openxmlformats.org/officeDocument/2006/relationships/hyperlink" Target="https://pravo-search.minjust.ru/bigs/showDocument.html?id=B145B79E-4CC9-4F3A-AAF0-7B7EAAC9CD6D" TargetMode="External"/><Relationship Id="rId356" Type="http://schemas.openxmlformats.org/officeDocument/2006/relationships/hyperlink" Target="https://pravo-search.minjust.ru/bigs/showDocument.html?id=1594E230-7880-4F65-8654-DFDD1C006943" TargetMode="External"/><Relationship Id="rId398"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s://pravo-search.minjust.ru/bigs/showDocument.html?id=8F4CFFF8-F912-45E9-8250-FE3EF53E6D8A" TargetMode="External"/><Relationship Id="rId160" Type="http://schemas.openxmlformats.org/officeDocument/2006/relationships/hyperlink" Target="https://pravo-search.minjust.ru/bigs/showDocument.html?id=D519A330-8023-4666-B29E-6B27B2CBDBAC" TargetMode="External"/><Relationship Id="rId216" Type="http://schemas.openxmlformats.org/officeDocument/2006/relationships/hyperlink" Target="https://pravo-search.minjust.ru/bigs/showDocument.html?id=0734E7F2-2586-48F4-B6A1-3E48443F6F2E" TargetMode="External"/><Relationship Id="rId423" Type="http://schemas.openxmlformats.org/officeDocument/2006/relationships/hyperlink" Target="https://pravo-search.minjust.ru/bigs/showDocument.html?id=8F4CFFF8-F912-45E9-8250-FE3EF53E6D8A" TargetMode="External"/><Relationship Id="rId258" Type="http://schemas.openxmlformats.org/officeDocument/2006/relationships/hyperlink" Target="https://pravo-search.minjust.ru/bigs/showDocument.html?id=1594E230-7880-4F65-8654-DFDD1C006943" TargetMode="External"/><Relationship Id="rId465" Type="http://schemas.openxmlformats.org/officeDocument/2006/relationships/hyperlink" Target="https://pravo-search.minjust.ru/bigs/showDocument.html?id=53F00322-A4AB-4EAA-ABFE-56A665EB90F1" TargetMode="External"/><Relationship Id="rId22" Type="http://schemas.openxmlformats.org/officeDocument/2006/relationships/hyperlink" Target="https://pravo-search.minjust.ru/bigs/showDocument.html?id=D519A330-8023-4666-B29E-6B27B2CBDBAC" TargetMode="External"/><Relationship Id="rId64" Type="http://schemas.openxmlformats.org/officeDocument/2006/relationships/hyperlink" Target="https://pravo-search.minjust.ru/bigs/showDocument.html?id=53F00322-A4AB-4EAA-ABFE-56A665EB90F1" TargetMode="External"/><Relationship Id="rId118" Type="http://schemas.openxmlformats.org/officeDocument/2006/relationships/hyperlink" Target="https://pravo-search.minjust.ru/bigs/showDocument.html?id=3131CA31-6323-4E9E-BF22-96ED20FB7E44" TargetMode="External"/><Relationship Id="rId325" Type="http://schemas.openxmlformats.org/officeDocument/2006/relationships/hyperlink" Target="https://pravo-search.minjust.ru/bigs/showDocument.html?id=9AA48369-618A-4BB4-B4B8-AE15F2B7EBF6" TargetMode="External"/><Relationship Id="rId367" Type="http://schemas.openxmlformats.org/officeDocument/2006/relationships/hyperlink" Target="https://pravo-search.minjust.ru/bigs/showDocument.html?id=B145B79E-4CC9-4F3A-AAF0-7B7EAAC9CD6D" TargetMode="External"/><Relationship Id="rId171" Type="http://schemas.openxmlformats.org/officeDocument/2006/relationships/hyperlink" Target="https://pravo-search.minjust.ru/bigs/showDocument.html?id=8F4CFFF8-F912-45E9-8250-FE3EF53E6D8A" TargetMode="External"/><Relationship Id="rId227" Type="http://schemas.openxmlformats.org/officeDocument/2006/relationships/hyperlink" Target="https://pravo-search.minjust.ru/bigs/showDocument.html?id=EB042C48-DE0E-4DBE-8305-4D48DDDB63A2" TargetMode="External"/><Relationship Id="rId269" Type="http://schemas.openxmlformats.org/officeDocument/2006/relationships/hyperlink" Target="https://pravo-search.minjust.ru/bigs/showDocument.html?id=EB042C48-DE0E-4DBE-8305-4D48DDDB63A2" TargetMode="External"/><Relationship Id="rId434" Type="http://schemas.openxmlformats.org/officeDocument/2006/relationships/hyperlink" Target="https://pravo-search.minjust.ru/bigs/showDocument.html?id=0734E7F2-2586-48F4-B6A1-3E48443F6F2E" TargetMode="External"/><Relationship Id="rId33"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4373E4F0-302D-4A85-93AE-4B593A6C8C48" TargetMode="External"/><Relationship Id="rId280" Type="http://schemas.openxmlformats.org/officeDocument/2006/relationships/hyperlink" Target="https://pravo-search.minjust.ru/bigs/showDocument.html?id=D519A330-8023-4666-B29E-6B27B2CBDBAC" TargetMode="External"/><Relationship Id="rId336" Type="http://schemas.openxmlformats.org/officeDocument/2006/relationships/hyperlink" Target="https://pravo-search.minjust.ru/bigs/showDocument.html?id=3131CA31-6323-4E9E-BF22-96ED20FB7E44" TargetMode="External"/><Relationship Id="rId75" Type="http://schemas.openxmlformats.org/officeDocument/2006/relationships/hyperlink" Target="https://pravo-search.minjust.ru/bigs/showDocument.html?id=D519A330-8023-4666-B29E-6B27B2CBDBAC" TargetMode="External"/><Relationship Id="rId140" Type="http://schemas.openxmlformats.org/officeDocument/2006/relationships/hyperlink" Target="https://pravo-search.minjust.ru/bigs/showDocument.html?id=B145B79E-4CC9-4F3A-AAF0-7B7EAAC9CD6D" TargetMode="External"/><Relationship Id="rId182" Type="http://schemas.openxmlformats.org/officeDocument/2006/relationships/hyperlink" Target="https://pravo-search.minjust.ru/bigs/showDocument.html?id=237EC599-9C0F-4C17-8890-0853AB14BF57" TargetMode="External"/><Relationship Id="rId378" Type="http://schemas.openxmlformats.org/officeDocument/2006/relationships/hyperlink" Target="https://pravo-search.minjust.ru/bigs/showDocument.html?id=1594E230-7880-4F65-8654-DFDD1C006943" TargetMode="External"/><Relationship Id="rId403" Type="http://schemas.openxmlformats.org/officeDocument/2006/relationships/hyperlink" Target="https://pravo-search.minjust.ru/bigs/showDocument.html?id=4373E4F0-302D-4A85-93AE-4B593A6C8C48" TargetMode="External"/><Relationship Id="rId6" Type="http://schemas.openxmlformats.org/officeDocument/2006/relationships/hyperlink" Target="https://pravo-search.minjust.ru/bigs/showDocument.html?id=2CBDBC1E-CDC2-4012-9D32-6D8AB9A1C8AB" TargetMode="External"/><Relationship Id="rId238" Type="http://schemas.openxmlformats.org/officeDocument/2006/relationships/hyperlink" Target="https://pravo-search.minjust.ru/bigs/showDocument.html?id=D519A330-8023-4666-B29E-6B27B2CBDBAC" TargetMode="External"/><Relationship Id="rId445" Type="http://schemas.openxmlformats.org/officeDocument/2006/relationships/hyperlink" Target="http://zakon.scli.ru/" TargetMode="External"/><Relationship Id="rId291" Type="http://schemas.openxmlformats.org/officeDocument/2006/relationships/hyperlink" Target="https://pravo-search.minjust.ru/bigs/showDocument.html?id=0BDD9353-B875-4582-8881-A79A8A3CADFB" TargetMode="External"/><Relationship Id="rId305" Type="http://schemas.openxmlformats.org/officeDocument/2006/relationships/hyperlink" Target="https://pravo-search.minjust.ru/bigs/showDocument.html?id=0734E7F2-2586-48F4-B6A1-3E48443F6F2E" TargetMode="External"/><Relationship Id="rId347" Type="http://schemas.openxmlformats.org/officeDocument/2006/relationships/hyperlink" Target="https://pravo-search.minjust.ru/bigs/showDocument.html?id=6785A26F-52A6-439E-A2E4-93801511E564" TargetMode="External"/><Relationship Id="rId44" Type="http://schemas.openxmlformats.org/officeDocument/2006/relationships/hyperlink" Target="https://pravo-search.minjust.ru/bigs/showDocument.html?id=77346B69-260A-4C30-9DD3-1F405E8C2550" TargetMode="External"/><Relationship Id="rId86" Type="http://schemas.openxmlformats.org/officeDocument/2006/relationships/hyperlink" Target="https://pravo-search.minjust.ru/bigs/showDocument.html?id=D519A330-8023-4666-B29E-6B27B2CBDBAC" TargetMode="External"/><Relationship Id="rId151" Type="http://schemas.openxmlformats.org/officeDocument/2006/relationships/hyperlink" Target="http://zakon.scli.ru/" TargetMode="External"/><Relationship Id="rId389" Type="http://schemas.openxmlformats.org/officeDocument/2006/relationships/hyperlink" Target="https://pravo-search.minjust.ru/bigs/showDocument.html?id=4373E4F0-302D-4A85-93AE-4B593A6C8C48" TargetMode="External"/><Relationship Id="rId193" Type="http://schemas.openxmlformats.org/officeDocument/2006/relationships/hyperlink" Target="https://pravo-search.minjust.ru/bigs/showDocument.html?id=0BDD9353-B875-4582-8881-A79A8A3CADFB" TargetMode="External"/><Relationship Id="rId207" Type="http://schemas.openxmlformats.org/officeDocument/2006/relationships/hyperlink" Target="https://pravo-search.minjust.ru/bigs/showDocument.html?id=8F4CFFF8-F912-45E9-8250-FE3EF53E6D8A" TargetMode="External"/><Relationship Id="rId249" Type="http://schemas.openxmlformats.org/officeDocument/2006/relationships/hyperlink" Target="https://pravo-search.minjust.ru/bigs/showDocument.html?id=0734E7F2-2586-48F4-B6A1-3E48443F6F2E" TargetMode="External"/><Relationship Id="rId414" Type="http://schemas.openxmlformats.org/officeDocument/2006/relationships/hyperlink" Target="https://pravo-search.minjust.ru/bigs/showDocument.html?id=4373E4F0-302D-4A85-93AE-4B593A6C8C48" TargetMode="External"/><Relationship Id="rId456" Type="http://schemas.openxmlformats.org/officeDocument/2006/relationships/hyperlink" Target="https://pravo-search.minjust.ru/bigs/showDocument.html?id=3E8F427C-A512-4684-A508-8DC47FB7D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45594</Words>
  <Characters>259891</Characters>
  <Application>Microsoft Office Word</Application>
  <DocSecurity>0</DocSecurity>
  <Lines>2165</Lines>
  <Paragraphs>609</Paragraphs>
  <ScaleCrop>false</ScaleCrop>
  <Company>Microsoft</Company>
  <LinksUpToDate>false</LinksUpToDate>
  <CharactersWithSpaces>304876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HripkovAA</dc:creator>
  <cp:lastModifiedBy>HripkovAA</cp:lastModifiedBy>
  <cp:revision>1</cp:revision>
  <dcterms:created xsi:type="dcterms:W3CDTF">2022-09-26T12:19:00Z</dcterms:created>
  <dcterms:modified xsi:type="dcterms:W3CDTF">2022-09-26T12:20:00Z</dcterms:modified>
</cp:coreProperties>
</file>